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94859" w14:textId="77777777" w:rsidR="0057577E" w:rsidRDefault="0057577E"/>
    <w:p w14:paraId="47D93AF3" w14:textId="77777777" w:rsidR="0057577E" w:rsidRDefault="0057577E"/>
    <w:p w14:paraId="73B75417" w14:textId="77777777" w:rsidR="0057577E" w:rsidRDefault="0057577E"/>
    <w:p w14:paraId="5B21FD86" w14:textId="77777777" w:rsidR="0057577E" w:rsidRDefault="0057577E"/>
    <w:p w14:paraId="4207F198" w14:textId="77777777" w:rsidR="0057577E" w:rsidRDefault="0057577E"/>
    <w:p w14:paraId="45CC2DFC" w14:textId="77777777" w:rsidR="0057577E" w:rsidRDefault="0057577E"/>
    <w:p w14:paraId="450CE740" w14:textId="77777777" w:rsidR="0057577E" w:rsidRDefault="0057577E"/>
    <w:p w14:paraId="1B105FC3" w14:textId="77777777" w:rsidR="0057577E" w:rsidRDefault="0057577E"/>
    <w:p w14:paraId="5E3689B0" w14:textId="77777777" w:rsidR="0057577E" w:rsidRDefault="0057577E"/>
    <w:p w14:paraId="6D4D1A93" w14:textId="77777777" w:rsidR="0057577E" w:rsidRDefault="0057577E"/>
    <w:p w14:paraId="420159FC" w14:textId="77777777" w:rsidR="0057577E" w:rsidRDefault="0057577E"/>
    <w:p w14:paraId="48E5F7A1" w14:textId="77777777" w:rsidR="0057577E" w:rsidRDefault="0057577E"/>
    <w:p w14:paraId="3959C896" w14:textId="77777777" w:rsidR="0057577E" w:rsidRDefault="0057577E"/>
    <w:p w14:paraId="4470E7F3" w14:textId="77777777" w:rsidR="0057577E" w:rsidRDefault="0057577E"/>
    <w:p w14:paraId="3A7F3DBA" w14:textId="77777777" w:rsidR="0057577E" w:rsidRDefault="0057577E"/>
    <w:p w14:paraId="3E6FEA5A" w14:textId="77777777" w:rsidR="0057577E" w:rsidRDefault="0057577E"/>
    <w:p w14:paraId="667E5A1B" w14:textId="77777777" w:rsidR="0057577E" w:rsidRDefault="0057577E"/>
    <w:p w14:paraId="1853AEBA" w14:textId="77777777" w:rsidR="0057577E" w:rsidRDefault="0057577E"/>
    <w:p w14:paraId="5D62E525" w14:textId="77777777" w:rsidR="0057577E" w:rsidRDefault="0057577E"/>
    <w:p w14:paraId="35FD9289" w14:textId="77777777" w:rsidR="0057577E" w:rsidRDefault="0057577E"/>
    <w:p w14:paraId="5BEB604B" w14:textId="77777777" w:rsidR="0057577E" w:rsidRDefault="0057577E"/>
    <w:p w14:paraId="6FDA04DF" w14:textId="77777777" w:rsidR="0057577E" w:rsidRDefault="0057577E"/>
    <w:p w14:paraId="19F9C0DF" w14:textId="77777777" w:rsidR="0057577E" w:rsidRDefault="0057577E"/>
    <w:p w14:paraId="1D68E72E" w14:textId="77777777" w:rsidR="0057577E" w:rsidRDefault="0057577E"/>
    <w:p w14:paraId="5C79A414" w14:textId="77777777" w:rsidR="0057577E" w:rsidRDefault="0057577E"/>
    <w:p w14:paraId="41988156" w14:textId="77777777" w:rsidR="0057577E" w:rsidRDefault="0057577E"/>
    <w:p w14:paraId="1B77D48E" w14:textId="6235888A" w:rsidR="0057577E" w:rsidRDefault="00DA2202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 w:rsidRPr="00DA2202">
        <w:rPr>
          <w:b/>
          <w:color w:val="1F497D"/>
          <w:sz w:val="28"/>
          <w:szCs w:val="28"/>
        </w:rPr>
        <w:t xml:space="preserve">SmartFlow – Sistema de Gestión y Reservas </w:t>
      </w:r>
      <w:r>
        <w:rPr>
          <w:b/>
          <w:color w:val="000080"/>
          <w:sz w:val="36"/>
          <w:szCs w:val="36"/>
        </w:rPr>
        <w:t>(DAS) Documento Arquitectura Sistema</w:t>
      </w:r>
    </w:p>
    <w:p w14:paraId="5F220BD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color w:val="000080"/>
          <w:sz w:val="36"/>
          <w:szCs w:val="36"/>
        </w:rPr>
      </w:pPr>
      <w:r>
        <w:rPr>
          <w:b/>
          <w:color w:val="000080"/>
          <w:sz w:val="36"/>
          <w:szCs w:val="36"/>
        </w:rPr>
        <w:t>Versión 1.0</w:t>
      </w:r>
    </w:p>
    <w:p w14:paraId="382E645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p w14:paraId="66CD5BBD" w14:textId="77777777" w:rsidR="0057577E" w:rsidRDefault="0057577E"/>
    <w:p w14:paraId="6F454995" w14:textId="77777777" w:rsidR="0057577E" w:rsidRDefault="0057577E"/>
    <w:p w14:paraId="5024D6DC" w14:textId="77777777" w:rsidR="0057577E" w:rsidRDefault="0057577E"/>
    <w:p w14:paraId="305387F8" w14:textId="77777777" w:rsidR="0057577E" w:rsidRDefault="0057577E"/>
    <w:p w14:paraId="0F940AF7" w14:textId="77777777" w:rsidR="0057577E" w:rsidRDefault="0057577E"/>
    <w:p w14:paraId="3D755F5A" w14:textId="77777777" w:rsidR="0057577E" w:rsidRDefault="0057577E"/>
    <w:p w14:paraId="5AD7CD52" w14:textId="77777777" w:rsidR="0057577E" w:rsidRDefault="0057577E"/>
    <w:p w14:paraId="23ECA386" w14:textId="77777777" w:rsidR="0057577E" w:rsidRDefault="0057577E"/>
    <w:p w14:paraId="484A1243" w14:textId="77777777" w:rsidR="0057577E" w:rsidRDefault="0057577E"/>
    <w:p w14:paraId="5CAB723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FF"/>
        </w:rPr>
      </w:pPr>
    </w:p>
    <w:p w14:paraId="3849E566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05F25B1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Identificación de Documento</w:t>
      </w:r>
    </w:p>
    <w:p w14:paraId="3D9D3D7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</w:p>
    <w:tbl>
      <w:tblPr>
        <w:tblStyle w:val="a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57577E" w14:paraId="5E5CB314" w14:textId="77777777">
        <w:tc>
          <w:tcPr>
            <w:tcW w:w="2775" w:type="dxa"/>
            <w:shd w:val="clear" w:color="auto" w:fill="F3F3F3"/>
          </w:tcPr>
          <w:p w14:paraId="544B322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63D0DA89" w14:textId="7A50C6E7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 w:rsidRPr="00DA2202">
              <w:rPr>
                <w:color w:val="000000"/>
              </w:rPr>
              <w:t>Dashboard</w:t>
            </w:r>
            <w:proofErr w:type="spellEnd"/>
            <w:r w:rsidRPr="00DA2202">
              <w:rPr>
                <w:color w:val="000000"/>
              </w:rPr>
              <w:t xml:space="preserve"> (SmartFlow)</w:t>
            </w:r>
          </w:p>
        </w:tc>
      </w:tr>
      <w:tr w:rsidR="0057577E" w14:paraId="641592CF" w14:textId="77777777">
        <w:tc>
          <w:tcPr>
            <w:tcW w:w="2775" w:type="dxa"/>
            <w:shd w:val="clear" w:color="auto" w:fill="F3F3F3"/>
          </w:tcPr>
          <w:p w14:paraId="254EE307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5E68586F" w14:textId="6744905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t>SmartFlow – Sistema de Gestión y Reservas</w:t>
            </w:r>
          </w:p>
        </w:tc>
      </w:tr>
      <w:tr w:rsidR="0057577E" w14:paraId="08E3735B" w14:textId="77777777">
        <w:tc>
          <w:tcPr>
            <w:tcW w:w="2775" w:type="dxa"/>
            <w:shd w:val="clear" w:color="auto" w:fill="F3F3F3"/>
          </w:tcPr>
          <w:p w14:paraId="2AADEC09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6D44F121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</w:tr>
    </w:tbl>
    <w:p w14:paraId="18CD20F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0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57577E" w14:paraId="6CE3409A" w14:textId="77777777">
        <w:tc>
          <w:tcPr>
            <w:tcW w:w="2813" w:type="dxa"/>
            <w:shd w:val="clear" w:color="auto" w:fill="F3F3F3"/>
          </w:tcPr>
          <w:p w14:paraId="10771C7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448CE969" w14:textId="0FCDCAB9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 xml:space="preserve">Juan Castillo Loyola / </w:t>
            </w:r>
            <w:proofErr w:type="spellStart"/>
            <w:r w:rsidRPr="00DA2202">
              <w:rPr>
                <w:color w:val="000000"/>
              </w:rPr>
              <w:t>Mallely</w:t>
            </w:r>
            <w:proofErr w:type="spellEnd"/>
            <w:r w:rsidRPr="00DA2202">
              <w:rPr>
                <w:color w:val="000000"/>
              </w:rPr>
              <w:t xml:space="preserve"> </w:t>
            </w:r>
            <w:proofErr w:type="spellStart"/>
            <w:r w:rsidRPr="00DA2202">
              <w:rPr>
                <w:color w:val="000000"/>
              </w:rPr>
              <w:t>Calfilaf</w:t>
            </w:r>
            <w:proofErr w:type="spellEnd"/>
            <w:r w:rsidRPr="00DA2202">
              <w:rPr>
                <w:color w:val="000000"/>
              </w:rPr>
              <w:t xml:space="preserve"> Aguayo</w:t>
            </w:r>
          </w:p>
        </w:tc>
      </w:tr>
      <w:tr w:rsidR="0057577E" w14:paraId="61C4A199" w14:textId="77777777">
        <w:tc>
          <w:tcPr>
            <w:tcW w:w="2813" w:type="dxa"/>
            <w:shd w:val="clear" w:color="auto" w:fill="F3F3F3"/>
          </w:tcPr>
          <w:p w14:paraId="65323D84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Fecha de </w:t>
            </w:r>
            <w:proofErr w:type="spellStart"/>
            <w:r>
              <w:rPr>
                <w:b/>
                <w:color w:val="000000"/>
              </w:rPr>
              <w:t>ultima</w:t>
            </w:r>
            <w:proofErr w:type="spellEnd"/>
            <w:r>
              <w:rPr>
                <w:b/>
                <w:color w:val="000000"/>
              </w:rPr>
              <w:t xml:space="preserve"> revisión</w:t>
            </w:r>
          </w:p>
        </w:tc>
        <w:tc>
          <w:tcPr>
            <w:tcW w:w="6077" w:type="dxa"/>
          </w:tcPr>
          <w:p w14:paraId="536EEE9B" w14:textId="5983251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</w:tr>
      <w:tr w:rsidR="0057577E" w14:paraId="7891ADCE" w14:textId="77777777">
        <w:tc>
          <w:tcPr>
            <w:tcW w:w="2813" w:type="dxa"/>
            <w:shd w:val="clear" w:color="auto" w:fill="F3F3F3"/>
          </w:tcPr>
          <w:p w14:paraId="4F785CF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57948A7C" w14:textId="573CCE8B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23/10/2025</w:t>
            </w:r>
          </w:p>
        </w:tc>
      </w:tr>
    </w:tbl>
    <w:p w14:paraId="07C5B438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color w:val="000000"/>
        </w:rPr>
      </w:pPr>
    </w:p>
    <w:tbl>
      <w:tblPr>
        <w:tblStyle w:val="a1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57577E" w14:paraId="74DBA974" w14:textId="77777777">
        <w:tc>
          <w:tcPr>
            <w:tcW w:w="2822" w:type="dxa"/>
            <w:shd w:val="clear" w:color="auto" w:fill="F3F3F3"/>
          </w:tcPr>
          <w:p w14:paraId="469F8FE6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7260564C" w14:textId="43A01C6C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 w:rsidRPr="00DA2202">
              <w:rPr>
                <w:color w:val="000000"/>
              </w:rPr>
              <w:t>Duoc UC – Representante Académico</w:t>
            </w:r>
          </w:p>
        </w:tc>
      </w:tr>
      <w:tr w:rsidR="0057577E" w14:paraId="1203231C" w14:textId="77777777">
        <w:tc>
          <w:tcPr>
            <w:tcW w:w="2822" w:type="dxa"/>
            <w:shd w:val="clear" w:color="auto" w:fill="F3F3F3"/>
          </w:tcPr>
          <w:p w14:paraId="2A00AD1F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76FE39FA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D66A33E" w14:textId="77777777" w:rsidR="0057577E" w:rsidRDefault="0057577E"/>
    <w:p w14:paraId="0591529A" w14:textId="77777777" w:rsidR="0057577E" w:rsidRDefault="0057577E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331A7F97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Historia de Revisiones</w:t>
      </w:r>
    </w:p>
    <w:p w14:paraId="1A9D8CB0" w14:textId="77777777" w:rsidR="0057577E" w:rsidRDefault="0057577E"/>
    <w:tbl>
      <w:tblPr>
        <w:tblStyle w:val="a2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57577E" w14:paraId="6F6736E6" w14:textId="77777777">
        <w:tc>
          <w:tcPr>
            <w:tcW w:w="2196" w:type="dxa"/>
            <w:shd w:val="clear" w:color="auto" w:fill="F3F3F3"/>
          </w:tcPr>
          <w:p w14:paraId="292B04B2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725FE273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637F420C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2415B255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Autor</w:t>
            </w:r>
          </w:p>
        </w:tc>
      </w:tr>
      <w:tr w:rsidR="0057577E" w14:paraId="7F87D29F" w14:textId="77777777">
        <w:tc>
          <w:tcPr>
            <w:tcW w:w="2196" w:type="dxa"/>
          </w:tcPr>
          <w:p w14:paraId="65B21575" w14:textId="5E3A55C2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A2202">
              <w:t>6</w:t>
            </w:r>
            <w:r>
              <w:t>/10/2025</w:t>
            </w:r>
          </w:p>
        </w:tc>
        <w:tc>
          <w:tcPr>
            <w:tcW w:w="1152" w:type="dxa"/>
          </w:tcPr>
          <w:p w14:paraId="7BEE05BD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755F1480" w14:textId="77777777" w:rsidR="0057577E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5BA2619E" w14:textId="61CE9B1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proofErr w:type="spellStart"/>
            <w:r>
              <w:t>Mallely</w:t>
            </w:r>
            <w:proofErr w:type="spellEnd"/>
            <w:r>
              <w:t xml:space="preserve"> </w:t>
            </w:r>
            <w:proofErr w:type="spellStart"/>
            <w:r>
              <w:t>Calfilaf</w:t>
            </w:r>
            <w:proofErr w:type="spellEnd"/>
          </w:p>
        </w:tc>
      </w:tr>
      <w:tr w:rsidR="0057577E" w14:paraId="53EA52EC" w14:textId="77777777">
        <w:tc>
          <w:tcPr>
            <w:tcW w:w="2196" w:type="dxa"/>
          </w:tcPr>
          <w:p w14:paraId="18A81101" w14:textId="374ED7E2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16/10/2025</w:t>
            </w:r>
          </w:p>
        </w:tc>
        <w:tc>
          <w:tcPr>
            <w:tcW w:w="1152" w:type="dxa"/>
          </w:tcPr>
          <w:p w14:paraId="02A114EE" w14:textId="01047198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744" w:type="dxa"/>
          </w:tcPr>
          <w:p w14:paraId="78AC9F76" w14:textId="569A83D6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 cargan documentos</w:t>
            </w:r>
          </w:p>
        </w:tc>
        <w:tc>
          <w:tcPr>
            <w:tcW w:w="1908" w:type="dxa"/>
          </w:tcPr>
          <w:p w14:paraId="116E6A22" w14:textId="7F4BF801" w:rsidR="0057577E" w:rsidRDefault="00DA22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Juan Castillo</w:t>
            </w:r>
          </w:p>
        </w:tc>
      </w:tr>
      <w:tr w:rsidR="0057577E" w14:paraId="13AF77FC" w14:textId="77777777">
        <w:tc>
          <w:tcPr>
            <w:tcW w:w="2196" w:type="dxa"/>
          </w:tcPr>
          <w:p w14:paraId="5F7C06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34214CE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C8FAE87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2F2759DE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57577E" w14:paraId="23875A1E" w14:textId="77777777">
        <w:tc>
          <w:tcPr>
            <w:tcW w:w="2196" w:type="dxa"/>
          </w:tcPr>
          <w:p w14:paraId="4D9ACC52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469D5475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1CBDF136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3DDB5CE4" w14:textId="77777777" w:rsidR="0057577E" w:rsidRDefault="0057577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A98E8B9" w14:textId="77777777" w:rsidR="0057577E" w:rsidRDefault="0057577E"/>
    <w:p w14:paraId="7724C10B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580EB9E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7FEDD4F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177D0C59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334F7458" w14:textId="77777777" w:rsidR="0057577E" w:rsidRDefault="0057577E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A2F2EC9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80"/>
          <w:sz w:val="28"/>
          <w:szCs w:val="28"/>
        </w:rPr>
      </w:pPr>
      <w:r>
        <w:br w:type="page"/>
      </w:r>
      <w:r>
        <w:rPr>
          <w:b/>
          <w:color w:val="000080"/>
          <w:sz w:val="28"/>
          <w:szCs w:val="28"/>
        </w:rPr>
        <w:lastRenderedPageBreak/>
        <w:t>Tabla de Contenidos</w:t>
      </w:r>
    </w:p>
    <w:p w14:paraId="4F228E30" w14:textId="77777777" w:rsidR="0057577E" w:rsidRDefault="0057577E"/>
    <w:sdt>
      <w:sdtPr>
        <w:id w:val="-1307692797"/>
        <w:docPartObj>
          <w:docPartGallery w:val="Table of Contents"/>
          <w:docPartUnique/>
        </w:docPartObj>
      </w:sdtPr>
      <w:sdtContent>
        <w:p w14:paraId="7BB5B7FA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 w:rsidR="0057577E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1</w:t>
            </w:r>
          </w:hyperlink>
          <w:hyperlink w:anchor="_heading=h.q4mxcjq48nyf">
            <w:r w:rsidR="0057577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3</w:t>
          </w:r>
          <w:r>
            <w:fldChar w:fldCharType="end"/>
          </w:r>
        </w:p>
        <w:p w14:paraId="055FEB4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BD1ED9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4F93A74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E85DD5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089E897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65ACBE7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r>
            <w:fldChar w:fldCharType="end"/>
          </w:r>
        </w:p>
        <w:p w14:paraId="2F14FF9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r>
            <w:fldChar w:fldCharType="end"/>
          </w:r>
        </w:p>
        <w:p w14:paraId="539DAAC1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u5pdn1bdf3j5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5</w:t>
          </w:r>
          <w:r>
            <w:fldChar w:fldCharType="end"/>
          </w:r>
        </w:p>
        <w:p w14:paraId="62AC8DB8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10C5C35C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DE4490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r>
            <w:fldChar w:fldCharType="end"/>
          </w:r>
        </w:p>
        <w:p w14:paraId="09D2A2FB" w14:textId="77777777" w:rsidR="0057577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rFonts w:ascii="Times New Roman" w:eastAsia="Times New Roman" w:hAnsi="Times New Roman" w:cs="Times New Roman"/>
              <w:b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smallCaps/>
            </w:rPr>
            <w:tab/>
            <w:t>6</w:t>
          </w:r>
        </w:p>
        <w:p w14:paraId="70C3405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0D8721B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r>
            <w:fldChar w:fldCharType="end"/>
          </w:r>
        </w:p>
        <w:p w14:paraId="14245B0B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r>
            <w:fldChar w:fldCharType="end"/>
          </w:r>
        </w:p>
        <w:p w14:paraId="51C5835F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91cds59f4d5j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8</w:t>
          </w:r>
          <w:r>
            <w:fldChar w:fldCharType="end"/>
          </w:r>
        </w:p>
        <w:p w14:paraId="214DAD3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zwf4u4b83w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Lógica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9</w:t>
          </w:r>
          <w:r>
            <w:fldChar w:fldCharType="end"/>
          </w:r>
        </w:p>
        <w:p w14:paraId="3BFA67A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r>
            <w:fldChar w:fldCharType="end"/>
          </w:r>
        </w:p>
        <w:p w14:paraId="106646C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omsda9vjqi26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9</w:t>
          </w:r>
          <w:r>
            <w:fldChar w:fldCharType="end"/>
          </w:r>
        </w:p>
        <w:p w14:paraId="3EB54DF4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j8st7mwnn1q"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color w:val="000000"/>
            </w:rPr>
            <w:tab/>
            <w:t>10</w:t>
          </w:r>
          <w:r>
            <w:fldChar w:fldCharType="end"/>
          </w:r>
        </w:p>
        <w:p w14:paraId="4C7C5C70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r>
            <w:fldChar w:fldCharType="end"/>
          </w:r>
        </w:p>
        <w:p w14:paraId="59F30383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k0gbxtb8u6f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12</w:t>
          </w:r>
          <w:r>
            <w:fldChar w:fldCharType="end"/>
          </w:r>
        </w:p>
        <w:p w14:paraId="5ADA95B9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tj2iakg4wq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13</w:t>
          </w:r>
          <w:r>
            <w:fldChar w:fldCharType="end"/>
          </w:r>
        </w:p>
        <w:p w14:paraId="0EAED1F2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ys5wxme2nnnh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14</w:t>
          </w:r>
          <w:r>
            <w:fldChar w:fldCharType="end"/>
          </w:r>
        </w:p>
        <w:p w14:paraId="63B8EE6E" w14:textId="77777777" w:rsidR="0057577E" w:rsidRDefault="0057577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dff5jbkaker">
            <w:r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smallCaps/>
              <w:color w:val="000000"/>
            </w:rPr>
            <w:tab/>
            <w:t>15</w:t>
          </w:r>
          <w:r>
            <w:fldChar w:fldCharType="end"/>
          </w:r>
        </w:p>
        <w:p w14:paraId="489FD0AC" w14:textId="77777777" w:rsidR="0057577E" w:rsidRDefault="00000000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61520BD" w14:textId="77777777" w:rsidR="0057577E" w:rsidRDefault="0057577E">
      <w:pPr>
        <w:jc w:val="center"/>
        <w:rPr>
          <w:b/>
          <w:sz w:val="28"/>
          <w:szCs w:val="28"/>
        </w:rPr>
      </w:pPr>
    </w:p>
    <w:p w14:paraId="6395CCB9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color w:val="000080"/>
          <w:sz w:val="28"/>
          <w:szCs w:val="28"/>
        </w:rPr>
        <w:lastRenderedPageBreak/>
        <w:t>Introducción</w:t>
      </w:r>
    </w:p>
    <w:p w14:paraId="04DBBBCA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" w:name="_heading=h.y4l3oqz5ffos" w:colFirst="0" w:colLast="0"/>
      <w:bookmarkEnd w:id="1"/>
      <w:r>
        <w:rPr>
          <w:b/>
          <w:color w:val="000080"/>
          <w:sz w:val="24"/>
          <w:szCs w:val="24"/>
        </w:rPr>
        <w:t>Contexto del Problema</w:t>
      </w:r>
    </w:p>
    <w:p w14:paraId="6D11EF2B" w14:textId="5486A582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bookmarkStart w:id="2" w:name="_heading=h.qw7jeif81zq" w:colFirst="0" w:colLast="0"/>
      <w:bookmarkEnd w:id="2"/>
      <w:r w:rsidRPr="00DA2202">
        <w:rPr>
          <w:sz w:val="24"/>
          <w:szCs w:val="24"/>
        </w:rPr>
        <w:t xml:space="preserve">El presente documento describe el diseño, estructura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perteneciente al sistema SmartFlow – Sistema de Gestión y Reservas.</w:t>
      </w:r>
    </w:p>
    <w:p w14:paraId="027687D7" w14:textId="4FC8B4BB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Su propósito es centralizar las métricas, indicadores y accesos directos del sistema, facilitando el monitoreo general por parte del Administrador y los usuarios con privilegios avanzados.</w:t>
      </w:r>
    </w:p>
    <w:p w14:paraId="1845E76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constituye el punto de entrada principal al sistema luego de la autenticación, y refleja información relevante en tiempo real sobre:</w:t>
      </w:r>
    </w:p>
    <w:p w14:paraId="4CC9FE0E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7C24480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 activas y completadas.</w:t>
      </w:r>
    </w:p>
    <w:p w14:paraId="16ED53A6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9AEC5DF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 registrados y roles asignados.</w:t>
      </w:r>
    </w:p>
    <w:p w14:paraId="30E9C93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13D813BA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 disponibles y su nivel de ocupación.</w:t>
      </w:r>
    </w:p>
    <w:p w14:paraId="63797F84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1DC697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 automáticas generadas.</w:t>
      </w:r>
    </w:p>
    <w:p w14:paraId="5C586E50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78CDCA3" w14:textId="77777777" w:rsidR="00DA2202" w:rsidRPr="00DA2202" w:rsidRDefault="00DA2202" w:rsidP="00DA2202">
      <w:pPr>
        <w:pStyle w:val="Prrafodelista"/>
        <w:keepNext/>
        <w:numPr>
          <w:ilvl w:val="0"/>
          <w:numId w:val="9"/>
        </w:numPr>
        <w:spacing w:before="120" w:after="60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Reportes y auditorías recientes.</w:t>
      </w:r>
    </w:p>
    <w:p w14:paraId="01F9306F" w14:textId="77777777" w:rsidR="00DA2202" w:rsidRP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A52342F" w14:textId="6E33A235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Este documento forma parte de la fase de desarrollo del sistema (Sprint 4) y servirá de guía tanto para el diseño UI/UX como para la implementación técnica </w:t>
      </w:r>
      <w:r w:rsidRPr="00DA2202">
        <w:rPr>
          <w:sz w:val="24"/>
          <w:szCs w:val="24"/>
        </w:rPr>
        <w:lastRenderedPageBreak/>
        <w:t xml:space="preserve">entro del entorno .NET Core 8 con 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 y SQL Server.</w:t>
      </w:r>
    </w:p>
    <w:p w14:paraId="277FD5A3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F342F0A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423BE93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3967083B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442BAE30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4DF7A28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C9BE01C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0F31AA26" w14:textId="77777777" w:rsidR="009C4D96" w:rsidRDefault="009C4D96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2881B51A" w14:textId="77777777" w:rsidR="00DA2202" w:rsidRDefault="00DA2202" w:rsidP="00DA2202">
      <w:pPr>
        <w:keepNext/>
        <w:spacing w:before="120" w:after="60"/>
        <w:ind w:left="432"/>
        <w:jc w:val="both"/>
        <w:rPr>
          <w:sz w:val="24"/>
          <w:szCs w:val="24"/>
        </w:rPr>
      </w:pPr>
    </w:p>
    <w:p w14:paraId="696DF018" w14:textId="7EA8B055" w:rsidR="0057577E" w:rsidRDefault="00000000" w:rsidP="00DA2202">
      <w:pPr>
        <w:keepNext/>
        <w:spacing w:before="120" w:after="60"/>
        <w:ind w:left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Propósito</w:t>
      </w:r>
    </w:p>
    <w:p w14:paraId="39A0AB1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0F306C8" w14:textId="0BB71F95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DA2202">
        <w:rPr>
          <w:sz w:val="24"/>
          <w:szCs w:val="24"/>
        </w:rPr>
        <w:t xml:space="preserve">Definir el diseño funcional y visual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(DAS) del sistema SmartFlow – Sistema de Gestión y Reservas, especificando su estructura, objetivos, métricas presentadas y criterios de usabilidad.</w:t>
      </w:r>
    </w:p>
    <w:p w14:paraId="5657EE10" w14:textId="41A024F6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Este documento busca establecer los lineamientos necesarios para la correcta implementación del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dentro del entorno de desarrollo .NET Core 8 (</w:t>
      </w:r>
      <w:proofErr w:type="spellStart"/>
      <w:r w:rsidRPr="00DA2202">
        <w:rPr>
          <w:sz w:val="24"/>
          <w:szCs w:val="24"/>
        </w:rPr>
        <w:t>Razor</w:t>
      </w:r>
      <w:proofErr w:type="spellEnd"/>
      <w:r w:rsidRPr="00DA2202">
        <w:rPr>
          <w:sz w:val="24"/>
          <w:szCs w:val="24"/>
        </w:rPr>
        <w:t xml:space="preserve"> Pages), asegurando la coherencia con los requerimientos funcionales del sistema y el estándar de documentación de Duoc UC.</w:t>
      </w:r>
    </w:p>
    <w:p w14:paraId="0654B9A0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11C594AF" w14:textId="5EF669B1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permitirá al Administrador acceder a información resumida y visual del sistema, optimizando la toma de decisiones mediante indicadores de control, </w:t>
      </w:r>
      <w:r w:rsidRPr="00DA2202">
        <w:rPr>
          <w:sz w:val="24"/>
          <w:szCs w:val="24"/>
        </w:rPr>
        <w:lastRenderedPageBreak/>
        <w:t>reportes dinámicos y accesos directos a los módulos principales.</w:t>
      </w:r>
    </w:p>
    <w:p w14:paraId="71F63E5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D23E413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F07AD00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0F61D7B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4C591276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22042045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151CBB8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64114EC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8E93751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314199EA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9ECD7D2" w14:textId="77777777" w:rsidR="009C4D96" w:rsidRDefault="009C4D96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7CC63CE7" w14:textId="77777777" w:rsid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5C03E9AF" w14:textId="63E5AA61" w:rsidR="0057577E" w:rsidRDefault="00000000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  <w:r>
        <w:rPr>
          <w:b/>
          <w:color w:val="000080"/>
          <w:sz w:val="24"/>
          <w:szCs w:val="24"/>
        </w:rPr>
        <w:t>Ámbito</w:t>
      </w:r>
    </w:p>
    <w:p w14:paraId="7150D2CD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 xml:space="preserve">El </w:t>
      </w:r>
      <w:proofErr w:type="spellStart"/>
      <w:r w:rsidRPr="00DA2202">
        <w:rPr>
          <w:sz w:val="24"/>
          <w:szCs w:val="24"/>
        </w:rPr>
        <w:t>Dashboard</w:t>
      </w:r>
      <w:proofErr w:type="spellEnd"/>
      <w:r w:rsidRPr="00DA2202">
        <w:rPr>
          <w:sz w:val="24"/>
          <w:szCs w:val="24"/>
        </w:rPr>
        <w:t xml:space="preserve"> contempla la visualización de datos en tiempo real provenientes de los módulos:</w:t>
      </w:r>
    </w:p>
    <w:p w14:paraId="44B40752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Usuarios: cantidad total, activos/inactivos y roles asignados.</w:t>
      </w:r>
    </w:p>
    <w:p w14:paraId="4989B093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Reservas: número de reservas activas, completadas y canceladas.</w:t>
      </w:r>
    </w:p>
    <w:p w14:paraId="4247E4CC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Servicios: estado de disponibilidad y demanda por servicio.</w:t>
      </w:r>
    </w:p>
    <w:p w14:paraId="5B214771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Notificaciones: alertas automáticas enviadas por el sistema.</w:t>
      </w:r>
    </w:p>
    <w:p w14:paraId="26BE9205" w14:textId="77777777" w:rsidR="00DA2202" w:rsidRPr="00DA2202" w:rsidRDefault="00DA2202" w:rsidP="00DA220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 w:rsidRPr="00DA2202">
        <w:rPr>
          <w:sz w:val="24"/>
          <w:szCs w:val="24"/>
        </w:rPr>
        <w:t>Auditoría: registro de acciones críticas del sistema (solo para administradores).</w:t>
      </w:r>
    </w:p>
    <w:p w14:paraId="2C9957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color w:val="000080"/>
          <w:sz w:val="24"/>
          <w:szCs w:val="24"/>
        </w:rPr>
      </w:pPr>
    </w:p>
    <w:p w14:paraId="11B2B53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FDDC9BB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3" w:name="_heading=h.i8q9hh6kw251" w:colFirst="0" w:colLast="0"/>
      <w:bookmarkEnd w:id="3"/>
      <w:r>
        <w:rPr>
          <w:b/>
          <w:color w:val="000080"/>
          <w:sz w:val="24"/>
          <w:szCs w:val="24"/>
        </w:rPr>
        <w:t>Definiciones, acrónimos y abreviaciones</w:t>
      </w:r>
    </w:p>
    <w:tbl>
      <w:tblPr>
        <w:tblStyle w:val="a3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57577E" w14:paraId="2F7C0A18" w14:textId="77777777">
        <w:tc>
          <w:tcPr>
            <w:tcW w:w="1728" w:type="dxa"/>
            <w:shd w:val="clear" w:color="auto" w:fill="E0E0E0"/>
          </w:tcPr>
          <w:p w14:paraId="4A90D5DD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1694B57" w14:textId="77777777" w:rsidR="0057577E" w:rsidRDefault="00000000">
            <w:pPr>
              <w:widowControl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DESCRIPCION</w:t>
            </w:r>
          </w:p>
        </w:tc>
      </w:tr>
      <w:tr w:rsidR="0057577E" w14:paraId="4A9725ED" w14:textId="77777777">
        <w:tc>
          <w:tcPr>
            <w:tcW w:w="1728" w:type="dxa"/>
          </w:tcPr>
          <w:p w14:paraId="449C0B1E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316353EB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57577E" w14:paraId="26D1132F" w14:textId="77777777">
        <w:tc>
          <w:tcPr>
            <w:tcW w:w="1728" w:type="dxa"/>
          </w:tcPr>
          <w:p w14:paraId="2396E0D9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6E3C9FF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Create,Read</w:t>
            </w:r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>,</w:t>
            </w:r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Update,Delete</w:t>
            </w:r>
            <w:proofErr w:type="spellEnd"/>
            <w:proofErr w:type="gramEnd"/>
          </w:p>
        </w:tc>
      </w:tr>
      <w:tr w:rsidR="0057577E" w14:paraId="3E8A3FD5" w14:textId="77777777">
        <w:tc>
          <w:tcPr>
            <w:tcW w:w="1728" w:type="dxa"/>
          </w:tcPr>
          <w:p w14:paraId="3DD9A6C0" w14:textId="77777777" w:rsidR="0057577E" w:rsidRDefault="00000000">
            <w:pPr>
              <w:rPr>
                <w:rFonts w:ascii="Verdana" w:eastAsia="Verdana" w:hAnsi="Verdana" w:cs="Verdana"/>
                <w:i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sz w:val="18"/>
                <w:szCs w:val="18"/>
              </w:rPr>
              <w:t>ORM</w:t>
            </w:r>
          </w:p>
        </w:tc>
        <w:tc>
          <w:tcPr>
            <w:tcW w:w="7812" w:type="dxa"/>
          </w:tcPr>
          <w:p w14:paraId="61DEE1D3" w14:textId="77777777" w:rsidR="0057577E" w:rsidRDefault="00000000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Object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Relational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Mapping</w:t>
            </w:r>
            <w:proofErr w:type="spellEnd"/>
          </w:p>
        </w:tc>
      </w:tr>
      <w:tr w:rsidR="0057577E" w14:paraId="4EA7F30B" w14:textId="77777777">
        <w:tc>
          <w:tcPr>
            <w:tcW w:w="1728" w:type="dxa"/>
          </w:tcPr>
          <w:p w14:paraId="58BFA299" w14:textId="57F8C1AB" w:rsidR="0057577E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DAS</w:t>
            </w:r>
          </w:p>
        </w:tc>
        <w:tc>
          <w:tcPr>
            <w:tcW w:w="7812" w:type="dxa"/>
          </w:tcPr>
          <w:p w14:paraId="4ACDA7B7" w14:textId="2C332845" w:rsidR="0057577E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– Panel principal del sistema SmartFlow donde se visualizan métricas, reportes y accesos directos a módulos.</w:t>
            </w:r>
          </w:p>
        </w:tc>
      </w:tr>
      <w:tr w:rsidR="007E3A92" w14:paraId="31808C12" w14:textId="77777777">
        <w:tc>
          <w:tcPr>
            <w:tcW w:w="1728" w:type="dxa"/>
          </w:tcPr>
          <w:p w14:paraId="601D88A1" w14:textId="71AB43F2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ERS</w:t>
            </w:r>
          </w:p>
        </w:tc>
        <w:tc>
          <w:tcPr>
            <w:tcW w:w="7812" w:type="dxa"/>
          </w:tcPr>
          <w:p w14:paraId="680F641D" w14:textId="144E7A2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Especificación de Requerimientos de Software, documento base que define los requisitos funcionales y no funcionales del sistema.</w:t>
            </w:r>
          </w:p>
        </w:tc>
      </w:tr>
      <w:tr w:rsidR="007E3A92" w14:paraId="59C89C4A" w14:textId="77777777">
        <w:tc>
          <w:tcPr>
            <w:tcW w:w="1728" w:type="dxa"/>
          </w:tcPr>
          <w:p w14:paraId="5DE18EAA" w14:textId="2D0A825D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UI/UX</w:t>
            </w:r>
          </w:p>
        </w:tc>
        <w:tc>
          <w:tcPr>
            <w:tcW w:w="7812" w:type="dxa"/>
          </w:tcPr>
          <w:p w14:paraId="312B00C0" w14:textId="5CD04B2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Interfaz y Experiencia de Usuario. Diseño visual e interacción del sistema.</w:t>
            </w:r>
          </w:p>
        </w:tc>
      </w:tr>
      <w:tr w:rsidR="007E3A92" w14:paraId="0D5C9B5A" w14:textId="77777777">
        <w:tc>
          <w:tcPr>
            <w:tcW w:w="1728" w:type="dxa"/>
          </w:tcPr>
          <w:p w14:paraId="6DF1B6B8" w14:textId="75A36B2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SQL Server</w:t>
            </w:r>
          </w:p>
        </w:tc>
        <w:tc>
          <w:tcPr>
            <w:tcW w:w="7812" w:type="dxa"/>
          </w:tcPr>
          <w:p w14:paraId="6CFBA7AD" w14:textId="71F608F8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Sistema de gestión de bases de datos relacional utilizado en SmartFlow para almacenamiento y consultas.</w:t>
            </w:r>
          </w:p>
        </w:tc>
      </w:tr>
      <w:tr w:rsidR="007E3A92" w14:paraId="7C5BFC35" w14:textId="77777777">
        <w:tc>
          <w:tcPr>
            <w:tcW w:w="1728" w:type="dxa"/>
          </w:tcPr>
          <w:p w14:paraId="7E553959" w14:textId="0946B5B8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lastRenderedPageBreak/>
              <w:t>.NET Core</w:t>
            </w:r>
          </w:p>
        </w:tc>
        <w:tc>
          <w:tcPr>
            <w:tcW w:w="7812" w:type="dxa"/>
          </w:tcPr>
          <w:p w14:paraId="2685F6DB" w14:textId="1198D47A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Framework de desarrollo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backend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usado para implementar la lógica de negocio del sistema.</w:t>
            </w:r>
          </w:p>
        </w:tc>
      </w:tr>
      <w:tr w:rsidR="007E3A92" w14:paraId="6A31E4EC" w14:textId="77777777">
        <w:tc>
          <w:tcPr>
            <w:tcW w:w="1728" w:type="dxa"/>
          </w:tcPr>
          <w:p w14:paraId="2CD5B5F8" w14:textId="6A7C4167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Razor</w:t>
            </w:r>
            <w:proofErr w:type="spellEnd"/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 xml:space="preserve"> Pages</w:t>
            </w:r>
          </w:p>
        </w:tc>
        <w:tc>
          <w:tcPr>
            <w:tcW w:w="7812" w:type="dxa"/>
          </w:tcPr>
          <w:p w14:paraId="1DB2AA09" w14:textId="4186C9C1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Tecnología de desarrollo web usada para construir las vistas del sistema con .NET Core.</w:t>
            </w:r>
          </w:p>
        </w:tc>
      </w:tr>
      <w:tr w:rsidR="007E3A92" w14:paraId="7C4F09B7" w14:textId="77777777">
        <w:tc>
          <w:tcPr>
            <w:tcW w:w="1728" w:type="dxa"/>
          </w:tcPr>
          <w:p w14:paraId="5AA56021" w14:textId="17203283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EF Core</w:t>
            </w:r>
          </w:p>
        </w:tc>
        <w:tc>
          <w:tcPr>
            <w:tcW w:w="7812" w:type="dxa"/>
          </w:tcPr>
          <w:p w14:paraId="1565C54E" w14:textId="48BD643C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Entity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Framework Core. ORM utilizado para la comunicación entre la base de datos y el código C#.</w:t>
            </w:r>
          </w:p>
        </w:tc>
      </w:tr>
      <w:tr w:rsidR="007E3A92" w14:paraId="19BB2D4A" w14:textId="77777777">
        <w:tc>
          <w:tcPr>
            <w:tcW w:w="1728" w:type="dxa"/>
          </w:tcPr>
          <w:p w14:paraId="07FD560E" w14:textId="5BC5E7A6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KPI</w:t>
            </w:r>
          </w:p>
        </w:tc>
        <w:tc>
          <w:tcPr>
            <w:tcW w:w="7812" w:type="dxa"/>
          </w:tcPr>
          <w:p w14:paraId="1CDB077E" w14:textId="26C5051D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Key Performance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Indicator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. Indicador clave de rendimiento utilizado en el </w:t>
            </w:r>
            <w:proofErr w:type="spellStart"/>
            <w:r w:rsidRPr="007E3A92">
              <w:rPr>
                <w:rFonts w:ascii="Verdana" w:eastAsia="Verdana" w:hAnsi="Verdana" w:cs="Verdana"/>
                <w:sz w:val="18"/>
                <w:szCs w:val="18"/>
              </w:rPr>
              <w:t>Dashboard</w:t>
            </w:r>
            <w:proofErr w:type="spellEnd"/>
            <w:r w:rsidRPr="007E3A92">
              <w:rPr>
                <w:rFonts w:ascii="Verdana" w:eastAsia="Verdana" w:hAnsi="Verdana" w:cs="Verdana"/>
                <w:sz w:val="18"/>
                <w:szCs w:val="18"/>
              </w:rPr>
              <w:t xml:space="preserve"> para medir resultados.</w:t>
            </w:r>
          </w:p>
        </w:tc>
      </w:tr>
      <w:tr w:rsidR="007E3A92" w14:paraId="12D51C18" w14:textId="77777777">
        <w:tc>
          <w:tcPr>
            <w:tcW w:w="1728" w:type="dxa"/>
          </w:tcPr>
          <w:p w14:paraId="5A7B65FF" w14:textId="785CADFA" w:rsidR="007E3A92" w:rsidRPr="007E3A92" w:rsidRDefault="007E3A92" w:rsidP="007E3A92">
            <w:pPr>
              <w:jc w:val="center"/>
              <w:rPr>
                <w:rFonts w:ascii="Verdana" w:eastAsia="Verdana" w:hAnsi="Verdana" w:cs="Verdana"/>
                <w:i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i/>
                <w:sz w:val="18"/>
                <w:szCs w:val="18"/>
              </w:rPr>
              <w:t>PDF/XLS</w:t>
            </w:r>
          </w:p>
        </w:tc>
        <w:tc>
          <w:tcPr>
            <w:tcW w:w="7812" w:type="dxa"/>
          </w:tcPr>
          <w:p w14:paraId="4B04D10F" w14:textId="749B93C2" w:rsidR="007E3A92" w:rsidRPr="007E3A92" w:rsidRDefault="007E3A92">
            <w:pPr>
              <w:rPr>
                <w:rFonts w:ascii="Verdana" w:eastAsia="Verdana" w:hAnsi="Verdana" w:cs="Verdana"/>
                <w:sz w:val="18"/>
                <w:szCs w:val="18"/>
              </w:rPr>
            </w:pPr>
            <w:r w:rsidRPr="007E3A92">
              <w:rPr>
                <w:rFonts w:ascii="Verdana" w:eastAsia="Verdana" w:hAnsi="Verdana" w:cs="Verdana"/>
                <w:sz w:val="18"/>
                <w:szCs w:val="18"/>
              </w:rPr>
              <w:t>Formatos de exportación de reportes soportados por el sistema.</w:t>
            </w:r>
          </w:p>
        </w:tc>
      </w:tr>
    </w:tbl>
    <w:p w14:paraId="1C23C57D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235C13B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53BAA22" w14:textId="1D2F39CC" w:rsidR="0057577E" w:rsidRPr="009C4D96" w:rsidRDefault="00000000" w:rsidP="009C4D96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4" w:name="_heading=h.x4ygtxgvt0ll" w:colFirst="0" w:colLast="0"/>
      <w:bookmarkEnd w:id="4"/>
      <w:r>
        <w:rPr>
          <w:b/>
          <w:color w:val="000080"/>
          <w:sz w:val="24"/>
          <w:szCs w:val="24"/>
        </w:rPr>
        <w:t>Referencias</w:t>
      </w:r>
    </w:p>
    <w:p w14:paraId="5CFA98C4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b/>
          <w:color w:val="000000"/>
        </w:rPr>
      </w:pPr>
    </w:p>
    <w:p w14:paraId="14C37CCF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>ERS</w:t>
      </w:r>
    </w:p>
    <w:p w14:paraId="2A97D05E" w14:textId="77777777" w:rsidR="0057577E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Documento de Casos de uso Extendido</w:t>
      </w:r>
    </w:p>
    <w:p w14:paraId="1D215E59" w14:textId="77777777" w:rsidR="0057577E" w:rsidRPr="009C4D96" w:rsidRDefault="00000000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</w:rPr>
        <w:t>Planilla de Requerimientos Funcionales y No Funcionales</w:t>
      </w:r>
    </w:p>
    <w:p w14:paraId="0C104274" w14:textId="7EDF51D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Acta de Constitución del Proyecto </w:t>
      </w:r>
    </w:p>
    <w:p w14:paraId="632C75ED" w14:textId="6FEEF503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Documento de Mockups </w:t>
      </w:r>
    </w:p>
    <w:p w14:paraId="0CB07248" w14:textId="1062E57B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Informe de Avance de Sprint 3 </w:t>
      </w:r>
    </w:p>
    <w:p w14:paraId="681CEEAC" w14:textId="1A1E0B2A" w:rsidR="009C4D96" w:rsidRPr="009C4D96" w:rsidRDefault="009C4D96" w:rsidP="009C4D96">
      <w:pPr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 w:rsidRPr="009C4D96">
        <w:rPr>
          <w:color w:val="000000"/>
        </w:rPr>
        <w:t xml:space="preserve">Norma IEEE 830-1998 </w:t>
      </w:r>
    </w:p>
    <w:p w14:paraId="242D38A7" w14:textId="77777777" w:rsidR="0057577E" w:rsidRDefault="00000000" w:rsidP="009C4D96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14:paraId="75E31A9C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2480B880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5" w:name="_heading=h.927ki2ww3xrs" w:colFirst="0" w:colLast="0"/>
      <w:bookmarkEnd w:id="5"/>
      <w:r>
        <w:rPr>
          <w:b/>
          <w:color w:val="000080"/>
          <w:sz w:val="24"/>
          <w:szCs w:val="24"/>
        </w:rPr>
        <w:t xml:space="preserve">Resumen ejecutivo </w:t>
      </w:r>
    </w:p>
    <w:p w14:paraId="5E9D95EC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58C16F98" w14:textId="37C90B98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presente documento tiene como finalidad describir la planificación, diseño y alcance funcional del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(DAS) correspondiente al sistema SmartFlow – Sistema de Gestión y Reservas.</w:t>
      </w:r>
    </w:p>
    <w:p w14:paraId="151AC2B0" w14:textId="6F2C6E8E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Este módulo constituye el núcleo visual de control administrativo del sistema, diseñado para proporcionar al Administrador una vista integral del estado operativo mediante indicadores clave de rendimiento (KPI), reportes dinámicos y notificaciones en tiempo real.</w:t>
      </w:r>
    </w:p>
    <w:p w14:paraId="3EAB9103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consolida la información proveniente de los distintos módulos —usuarios, reservas, servicios y notificaciones—, ofreciendo una interfaz intuitiva y visual que permite analizar la actividad del sistema de manera rápida y eficiente.</w:t>
      </w:r>
    </w:p>
    <w:p w14:paraId="7337B1D9" w14:textId="2FFBEFD4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Su diseño se basa en la arquitectura establecida en el documento ERS, garantizando la integración con la base de datos SQL Server, la comunicación mediante </w:t>
      </w:r>
      <w:proofErr w:type="spellStart"/>
      <w:r w:rsidRPr="009C4D96">
        <w:rPr>
          <w:bCs/>
          <w:sz w:val="24"/>
          <w:szCs w:val="24"/>
        </w:rPr>
        <w:t>Entity</w:t>
      </w:r>
      <w:proofErr w:type="spellEnd"/>
      <w:r w:rsidRPr="009C4D96">
        <w:rPr>
          <w:bCs/>
          <w:sz w:val="24"/>
          <w:szCs w:val="24"/>
        </w:rPr>
        <w:t xml:space="preserve"> Framework Core y la visualización a través de </w:t>
      </w:r>
      <w:proofErr w:type="spellStart"/>
      <w:r w:rsidRPr="009C4D96">
        <w:rPr>
          <w:bCs/>
          <w:sz w:val="24"/>
          <w:szCs w:val="24"/>
        </w:rPr>
        <w:t>Razor</w:t>
      </w:r>
      <w:proofErr w:type="spellEnd"/>
      <w:r w:rsidRPr="009C4D96">
        <w:rPr>
          <w:bCs/>
          <w:sz w:val="24"/>
          <w:szCs w:val="24"/>
        </w:rPr>
        <w:t xml:space="preserve"> Pages con Bootstrap 5.</w:t>
      </w:r>
    </w:p>
    <w:p w14:paraId="3AAED867" w14:textId="77777777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>El desarrollo de este módulo forma parte del Sprint 4 del proyecto, correspondiente a la fase de implementación de los módulos principales.</w:t>
      </w:r>
    </w:p>
    <w:p w14:paraId="794043A5" w14:textId="36CEA0CF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Con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 busca optimizar el proceso de monitoreo, reducir los tiempos de </w:t>
      </w:r>
      <w:r w:rsidRPr="009C4D96">
        <w:rPr>
          <w:bCs/>
          <w:sz w:val="24"/>
          <w:szCs w:val="24"/>
        </w:rPr>
        <w:lastRenderedPageBreak/>
        <w:t>revisión manual de información y mejorar la capacidad de toma de decisiones del administrador, cumpliendo con los objetivos definidos en el Acta de Constitución y los estándares técnicos establecidos por Duoc UC.</w:t>
      </w:r>
    </w:p>
    <w:p w14:paraId="72E46A88" w14:textId="35136DC9" w:rsidR="009C4D96" w:rsidRP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Cs/>
          <w:sz w:val="24"/>
          <w:szCs w:val="24"/>
        </w:rPr>
      </w:pPr>
      <w:r w:rsidRPr="009C4D96">
        <w:rPr>
          <w:bCs/>
          <w:sz w:val="24"/>
          <w:szCs w:val="24"/>
        </w:rPr>
        <w:t xml:space="preserve">Finalmente, el </w:t>
      </w:r>
      <w:proofErr w:type="spellStart"/>
      <w:r w:rsidRPr="009C4D96">
        <w:rPr>
          <w:bCs/>
          <w:sz w:val="24"/>
          <w:szCs w:val="24"/>
        </w:rPr>
        <w:t>Dashboard</w:t>
      </w:r>
      <w:proofErr w:type="spellEnd"/>
      <w:r w:rsidRPr="009C4D96">
        <w:rPr>
          <w:bCs/>
          <w:sz w:val="24"/>
          <w:szCs w:val="24"/>
        </w:rPr>
        <w:t xml:space="preserve"> servirá como punto de acceso central del sistema, reflejando el rendimiento global de SmartFlow y consolidando su funcionalidad como </w:t>
      </w:r>
      <w:r>
        <w:rPr>
          <w:bCs/>
          <w:sz w:val="24"/>
          <w:szCs w:val="24"/>
        </w:rPr>
        <w:t>h</w:t>
      </w:r>
      <w:r w:rsidRPr="009C4D96">
        <w:rPr>
          <w:bCs/>
          <w:sz w:val="24"/>
          <w:szCs w:val="24"/>
        </w:rPr>
        <w:t>erramienta de gestión integral, segura y escalable.</w:t>
      </w:r>
    </w:p>
    <w:p w14:paraId="2286766F" w14:textId="3CBCF324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527CB19" w14:textId="4A5A1B6F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1DF81E5D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FBAC335" w14:textId="77777777" w:rsidR="009C4D96" w:rsidRDefault="009C4D96" w:rsidP="009C4D9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</w:p>
    <w:p w14:paraId="7932DAA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6" w:name="_heading=h.t66wtsoyxwju" w:colFirst="0" w:colLast="0"/>
      <w:bookmarkEnd w:id="6"/>
    </w:p>
    <w:p w14:paraId="748285A1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4E4D5A7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08944D24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color w:val="000080"/>
          <w:sz w:val="24"/>
          <w:szCs w:val="24"/>
        </w:rPr>
      </w:pPr>
    </w:p>
    <w:p w14:paraId="3C60239D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4F43071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color w:val="000080"/>
          <w:sz w:val="24"/>
          <w:szCs w:val="24"/>
        </w:rPr>
        <w:lastRenderedPageBreak/>
        <w:t>Representación</w:t>
      </w:r>
    </w:p>
    <w:p w14:paraId="139DBC5F" w14:textId="77777777" w:rsidR="003D4B71" w:rsidRDefault="003D4B71" w:rsidP="003D4B71">
      <w:pPr>
        <w:ind w:left="360"/>
        <w:jc w:val="both"/>
      </w:pPr>
    </w:p>
    <w:p w14:paraId="57D4EBD8" w14:textId="57A943E0" w:rsidR="003D4B71" w:rsidRDefault="003D4B71" w:rsidP="003D4B71">
      <w:pPr>
        <w:ind w:left="360"/>
        <w:jc w:val="both"/>
      </w:pPr>
      <w:r>
        <w:t>1.5 Representación</w:t>
      </w:r>
    </w:p>
    <w:p w14:paraId="1E689D4E" w14:textId="77777777" w:rsidR="003D4B71" w:rsidRDefault="003D4B71" w:rsidP="003D4B71">
      <w:pPr>
        <w:ind w:left="360"/>
        <w:jc w:val="both"/>
      </w:pPr>
      <w:r>
        <w:t xml:space="preserve">La arquitectura del sistema SmartFlow – Sistema de Gestión y Reservas está representada siguiendo el enfoque del </w:t>
      </w:r>
      <w:proofErr w:type="spellStart"/>
      <w:r>
        <w:t>framework</w:t>
      </w:r>
      <w:proofErr w:type="spellEnd"/>
      <w:r>
        <w:t xml:space="preserve"> 4+1 y las recomendaciones del Proceso Unificado de Desarrollo (RUP).</w:t>
      </w:r>
    </w:p>
    <w:p w14:paraId="2E677907" w14:textId="77777777" w:rsidR="003D4B71" w:rsidRDefault="003D4B71" w:rsidP="003D4B71">
      <w:pPr>
        <w:ind w:left="360"/>
        <w:jc w:val="both"/>
      </w:pPr>
      <w:r>
        <w:t xml:space="preserve">Este enfoque permite visualizar la arquitectura desde diferentes perspectivas, facilitando la comprensión global del módulo </w:t>
      </w:r>
      <w:proofErr w:type="spellStart"/>
      <w:r>
        <w:t>Dashboard</w:t>
      </w:r>
      <w:proofErr w:type="spellEnd"/>
      <w:r>
        <w:t xml:space="preserve"> (DAS) dentro del sistema.</w:t>
      </w:r>
    </w:p>
    <w:p w14:paraId="529AC427" w14:textId="77777777" w:rsidR="003D4B71" w:rsidRDefault="003D4B71" w:rsidP="003D4B71">
      <w:pPr>
        <w:ind w:left="360"/>
        <w:jc w:val="both"/>
      </w:pPr>
      <w:r>
        <w:t>Las vistas incluidas en esta versión del documento son las siguientes:</w:t>
      </w:r>
    </w:p>
    <w:p w14:paraId="15A96197" w14:textId="77777777" w:rsidR="003D4B71" w:rsidRDefault="003D4B71" w:rsidP="003D4B71">
      <w:pPr>
        <w:ind w:left="360"/>
        <w:jc w:val="both"/>
      </w:pPr>
    </w:p>
    <w:p w14:paraId="143BECB7" w14:textId="255053BE" w:rsidR="003D4B71" w:rsidRDefault="003D4B71" w:rsidP="003D4B71">
      <w:pPr>
        <w:ind w:left="360"/>
        <w:jc w:val="both"/>
      </w:pPr>
      <w:r>
        <w:t>● Vista de Escenarios:</w:t>
      </w:r>
    </w:p>
    <w:p w14:paraId="59F4F5A8" w14:textId="77777777" w:rsidR="003D4B71" w:rsidRDefault="003D4B71" w:rsidP="003D4B71">
      <w:pPr>
        <w:ind w:left="360"/>
        <w:jc w:val="both"/>
      </w:pPr>
      <w:r>
        <w:t xml:space="preserve">Describe los casos de uso más significativos relacionados con el </w:t>
      </w:r>
      <w:proofErr w:type="spellStart"/>
      <w:r>
        <w:t>Dashboard</w:t>
      </w:r>
      <w:proofErr w:type="spellEnd"/>
      <w:r>
        <w:t>, los actores que intervienen (Administrador, Usuario y Sistema) y la interacción entre ellos.</w:t>
      </w:r>
    </w:p>
    <w:p w14:paraId="25810B52" w14:textId="77777777" w:rsidR="003D4B71" w:rsidRDefault="003D4B71" w:rsidP="003D4B71">
      <w:pPr>
        <w:ind w:left="360"/>
        <w:jc w:val="both"/>
      </w:pPr>
      <w:r>
        <w:t>Esta vista se basa principalmente en los casos de uso CU004 (Generar Reporte de Reservas), CU011 (Exportar Reportes PDF/XLS) y CU012 (Monitoreo y Auditoría del Sistema), ya que son los más representativos para el control administrativo y visualización de métricas.</w:t>
      </w:r>
    </w:p>
    <w:p w14:paraId="22A25FD2" w14:textId="77777777" w:rsidR="003D4B71" w:rsidRDefault="003D4B71" w:rsidP="003D4B71">
      <w:pPr>
        <w:ind w:left="360"/>
        <w:jc w:val="both"/>
      </w:pPr>
    </w:p>
    <w:p w14:paraId="15FB64F0" w14:textId="1E118EDC" w:rsidR="003D4B71" w:rsidRDefault="003D4B71" w:rsidP="003D4B71">
      <w:pPr>
        <w:ind w:left="360"/>
        <w:jc w:val="both"/>
      </w:pPr>
      <w:r>
        <w:t>● Vista de Procesos:</w:t>
      </w:r>
    </w:p>
    <w:p w14:paraId="685C0448" w14:textId="77777777" w:rsidR="003D4B71" w:rsidRDefault="003D4B71" w:rsidP="003D4B71">
      <w:pPr>
        <w:ind w:left="360"/>
        <w:jc w:val="both"/>
      </w:pPr>
      <w:r>
        <w:t xml:space="preserve">Describe los procesos internos que intervienen en la ejecución del </w:t>
      </w:r>
      <w:proofErr w:type="spellStart"/>
      <w:r>
        <w:t>Dashboard</w:t>
      </w:r>
      <w:proofErr w:type="spellEnd"/>
      <w:r>
        <w:t xml:space="preserve">, incluyendo la consulta de datos mediante </w:t>
      </w:r>
      <w:proofErr w:type="spellStart"/>
      <w:r>
        <w:t>Entity</w:t>
      </w:r>
      <w:proofErr w:type="spellEnd"/>
      <w:r>
        <w:t xml:space="preserve"> Framework Core, la carga dinámica de información en las tarjetas y gráficos y la actualización en tiempo real de los indicadores.</w:t>
      </w:r>
    </w:p>
    <w:p w14:paraId="2D1D27BB" w14:textId="77777777" w:rsidR="003D4B71" w:rsidRDefault="003D4B71" w:rsidP="003D4B71">
      <w:pPr>
        <w:ind w:left="360"/>
        <w:jc w:val="both"/>
      </w:pPr>
      <w:r>
        <w:t>También se detalla la comunicación entre las capas Controlador (C#), Vista (</w:t>
      </w:r>
      <w:proofErr w:type="spellStart"/>
      <w:r>
        <w:t>Razor</w:t>
      </w:r>
      <w:proofErr w:type="spellEnd"/>
      <w:r>
        <w:t xml:space="preserve"> Pages) y Base de Datos (SQL Server).</w:t>
      </w:r>
    </w:p>
    <w:p w14:paraId="7E482391" w14:textId="77777777" w:rsidR="003D4B71" w:rsidRDefault="003D4B71" w:rsidP="003D4B71">
      <w:pPr>
        <w:ind w:left="360"/>
        <w:jc w:val="both"/>
      </w:pPr>
    </w:p>
    <w:p w14:paraId="14678422" w14:textId="4A42C338" w:rsidR="003D4B71" w:rsidRDefault="003D4B71" w:rsidP="003D4B71">
      <w:pPr>
        <w:ind w:left="360"/>
        <w:jc w:val="both"/>
      </w:pPr>
      <w:r>
        <w:t>● Vista Lógica:</w:t>
      </w:r>
    </w:p>
    <w:p w14:paraId="6244B629" w14:textId="77777777" w:rsidR="003D4B71" w:rsidRDefault="003D4B71" w:rsidP="003D4B71">
      <w:pPr>
        <w:ind w:left="360"/>
        <w:jc w:val="both"/>
      </w:pPr>
      <w:r>
        <w:t>Presenta la estructura lógica del sistema, compuesta por capas bien definidas:</w:t>
      </w:r>
    </w:p>
    <w:p w14:paraId="010D2A60" w14:textId="77777777" w:rsidR="003D4B71" w:rsidRDefault="003D4B71" w:rsidP="003D4B71">
      <w:pPr>
        <w:ind w:left="360"/>
        <w:jc w:val="both"/>
      </w:pPr>
      <w:r>
        <w:t xml:space="preserve">Capa de Presentación: interfaces </w:t>
      </w:r>
      <w:proofErr w:type="spellStart"/>
      <w:r>
        <w:t>Razor</w:t>
      </w:r>
      <w:proofErr w:type="spellEnd"/>
      <w:r>
        <w:t xml:space="preserve"> Pages con componentes Bootstrap y gráficos Chart.js.</w:t>
      </w:r>
    </w:p>
    <w:p w14:paraId="711F526E" w14:textId="77777777" w:rsidR="003D4B71" w:rsidRDefault="003D4B71" w:rsidP="003D4B71">
      <w:pPr>
        <w:ind w:left="360"/>
        <w:jc w:val="both"/>
      </w:pPr>
      <w:r>
        <w:t xml:space="preserve">Capa de Negocio: controladores y servicios que gestionan la lógica del </w:t>
      </w:r>
      <w:proofErr w:type="spellStart"/>
      <w:r>
        <w:t>Dashboard</w:t>
      </w:r>
      <w:proofErr w:type="spellEnd"/>
      <w:r>
        <w:t>.</w:t>
      </w:r>
    </w:p>
    <w:p w14:paraId="59AA3095" w14:textId="77777777" w:rsidR="003D4B71" w:rsidRDefault="003D4B71" w:rsidP="003D4B71">
      <w:pPr>
        <w:ind w:left="360"/>
        <w:jc w:val="both"/>
      </w:pPr>
      <w:r>
        <w:t xml:space="preserve">Capa de Datos: contexto de </w:t>
      </w:r>
      <w:proofErr w:type="spellStart"/>
      <w:r>
        <w:t>Entity</w:t>
      </w:r>
      <w:proofErr w:type="spellEnd"/>
      <w:r>
        <w:t xml:space="preserve"> Framework Core y modelos que conectan con las tablas Usuarios, Reservas, Servicios, Notificaciones y Auditoría.</w:t>
      </w:r>
    </w:p>
    <w:p w14:paraId="7116BBC9" w14:textId="77777777" w:rsidR="003D4B71" w:rsidRDefault="003D4B71" w:rsidP="003D4B71">
      <w:pPr>
        <w:ind w:left="360"/>
        <w:jc w:val="both"/>
      </w:pPr>
      <w:r>
        <w:t>Estas capas garantizan modularidad, mantenibilidad y reutilización del código.</w:t>
      </w:r>
    </w:p>
    <w:p w14:paraId="21F14CEF" w14:textId="77777777" w:rsidR="003D4B71" w:rsidRDefault="003D4B71" w:rsidP="003D4B71">
      <w:pPr>
        <w:ind w:left="360"/>
        <w:jc w:val="both"/>
      </w:pPr>
    </w:p>
    <w:p w14:paraId="78B74D13" w14:textId="308964EB" w:rsidR="003D4B71" w:rsidRDefault="003D4B71" w:rsidP="003D4B71">
      <w:pPr>
        <w:ind w:left="360"/>
        <w:jc w:val="both"/>
      </w:pPr>
      <w:r>
        <w:t>● Vista de Desarrollo o Despliegue:</w:t>
      </w:r>
    </w:p>
    <w:p w14:paraId="2B14C226" w14:textId="77777777" w:rsidR="003D4B71" w:rsidRDefault="003D4B71" w:rsidP="003D4B71">
      <w:pPr>
        <w:ind w:left="360"/>
        <w:jc w:val="both"/>
      </w:pPr>
      <w:r>
        <w:t>Describe los componentes técnicos construidos y su distribución en el entorno de desarrollo.</w:t>
      </w:r>
    </w:p>
    <w:p w14:paraId="5668E32D" w14:textId="77777777" w:rsidR="003D4B71" w:rsidRDefault="003D4B71" w:rsidP="003D4B71">
      <w:pPr>
        <w:ind w:left="360"/>
        <w:jc w:val="both"/>
      </w:pPr>
      <w:r>
        <w:t xml:space="preserve">El módulo </w:t>
      </w:r>
      <w:proofErr w:type="spellStart"/>
      <w:r>
        <w:t>Dashboard</w:t>
      </w:r>
      <w:proofErr w:type="spellEnd"/>
      <w:r>
        <w:t xml:space="preserve"> se despliega dentro del proyecto </w:t>
      </w:r>
      <w:proofErr w:type="spellStart"/>
      <w:r>
        <w:t>SmartFlow.Web</w:t>
      </w:r>
      <w:proofErr w:type="spellEnd"/>
      <w:r>
        <w:t>, bajo la ruta</w:t>
      </w:r>
    </w:p>
    <w:p w14:paraId="10E0181B" w14:textId="77777777" w:rsidR="003D4B71" w:rsidRDefault="003D4B71" w:rsidP="003D4B71">
      <w:pPr>
        <w:ind w:left="360"/>
        <w:jc w:val="both"/>
      </w:pPr>
      <w:r>
        <w:t>/Pages/Admin/</w:t>
      </w:r>
      <w:proofErr w:type="spellStart"/>
      <w:r>
        <w:t>Dashboard.cshtml</w:t>
      </w:r>
      <w:proofErr w:type="spellEnd"/>
      <w:r>
        <w:t xml:space="preserve">, utilizando un </w:t>
      </w:r>
      <w:proofErr w:type="spellStart"/>
      <w:r>
        <w:t>layout</w:t>
      </w:r>
      <w:proofErr w:type="spellEnd"/>
      <w:r>
        <w:t xml:space="preserve"> compartido (_</w:t>
      </w:r>
      <w:proofErr w:type="spellStart"/>
      <w:r>
        <w:t>Layout.cshtml</w:t>
      </w:r>
      <w:proofErr w:type="spellEnd"/>
      <w:r>
        <w:t>) que mantiene la coherencia visual con el resto del sistema.</w:t>
      </w:r>
    </w:p>
    <w:p w14:paraId="000986B9" w14:textId="77777777" w:rsidR="003D4B71" w:rsidRDefault="003D4B71" w:rsidP="003D4B71">
      <w:pPr>
        <w:ind w:left="360"/>
        <w:jc w:val="both"/>
      </w:pPr>
      <w:r>
        <w:t>Los gráficos y métricas se generan dinámicamente con Chart.js y consultas LINQ a través de EF Core.</w:t>
      </w:r>
    </w:p>
    <w:p w14:paraId="3441DDB3" w14:textId="77777777" w:rsidR="003D4B71" w:rsidRDefault="003D4B71" w:rsidP="003D4B71">
      <w:pPr>
        <w:ind w:left="360"/>
        <w:jc w:val="both"/>
      </w:pPr>
    </w:p>
    <w:p w14:paraId="03744FAC" w14:textId="41214431" w:rsidR="003D4B71" w:rsidRDefault="003D4B71" w:rsidP="003D4B71">
      <w:pPr>
        <w:ind w:left="360"/>
        <w:jc w:val="both"/>
      </w:pPr>
      <w:r>
        <w:t>● Vista Física:</w:t>
      </w:r>
    </w:p>
    <w:p w14:paraId="20212F74" w14:textId="77777777" w:rsidR="003D4B71" w:rsidRDefault="003D4B71" w:rsidP="003D4B71">
      <w:pPr>
        <w:ind w:left="360"/>
        <w:jc w:val="both"/>
      </w:pPr>
      <w:r>
        <w:t>Define las restricciones tecnológicas y de infraestructura que influyen sobre las decisiones arquitectónicas.</w:t>
      </w:r>
    </w:p>
    <w:p w14:paraId="34263EBD" w14:textId="77777777" w:rsidR="003D4B71" w:rsidRDefault="003D4B71" w:rsidP="003D4B71">
      <w:pPr>
        <w:ind w:left="360"/>
        <w:jc w:val="both"/>
      </w:pPr>
      <w:r>
        <w:t xml:space="preserve">El sistema se ejecuta sobre un servidor IIS o </w:t>
      </w:r>
      <w:proofErr w:type="spellStart"/>
      <w:r>
        <w:t>Kestrel</w:t>
      </w:r>
      <w:proofErr w:type="spellEnd"/>
      <w:r>
        <w:t>, con base de datos SQL Server 2019/2022,</w:t>
      </w:r>
    </w:p>
    <w:p w14:paraId="3A41B8DE" w14:textId="77777777" w:rsidR="003D4B71" w:rsidRDefault="003D4B71" w:rsidP="003D4B71">
      <w:pPr>
        <w:ind w:left="360"/>
        <w:jc w:val="both"/>
      </w:pPr>
      <w:r>
        <w:t>y se desarrolla bajo .NET Core 8.0.</w:t>
      </w:r>
    </w:p>
    <w:p w14:paraId="065DFF2F" w14:textId="77777777" w:rsidR="003D4B71" w:rsidRDefault="003D4B71" w:rsidP="003D4B71">
      <w:pPr>
        <w:ind w:left="360"/>
        <w:jc w:val="both"/>
      </w:pPr>
      <w:r>
        <w:t xml:space="preserve">El </w:t>
      </w:r>
      <w:proofErr w:type="spellStart"/>
      <w:r>
        <w:t>Dashboard</w:t>
      </w:r>
      <w:proofErr w:type="spellEnd"/>
      <w:r>
        <w:t xml:space="preserve"> debe mantener un tiempo de respuesta menor a 3 segundos y un nivel de disponibilidad superior al 95%.</w:t>
      </w:r>
    </w:p>
    <w:p w14:paraId="5F135C14" w14:textId="77777777" w:rsidR="003D4B71" w:rsidRDefault="003D4B71" w:rsidP="003D4B71">
      <w:pPr>
        <w:ind w:left="360"/>
        <w:jc w:val="both"/>
      </w:pPr>
      <w:r>
        <w:t>Asimismo, cumple con los estándares de seguridad definidos en la norma IEEE 830 y las políticas de Duoc UC para proyectos de titulación.</w:t>
      </w:r>
    </w:p>
    <w:p w14:paraId="4BCFF711" w14:textId="77777777" w:rsidR="0057577E" w:rsidRDefault="0057577E">
      <w:pPr>
        <w:ind w:left="360"/>
        <w:jc w:val="both"/>
      </w:pPr>
    </w:p>
    <w:p w14:paraId="0446254A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121140C2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3AEE00C8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color w:val="000080"/>
          <w:sz w:val="28"/>
          <w:szCs w:val="28"/>
        </w:rPr>
        <w:lastRenderedPageBreak/>
        <w:t>Metas y Restricciones de la Arquitectura</w:t>
      </w:r>
    </w:p>
    <w:p w14:paraId="57A0DC3C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color w:val="000080"/>
          <w:sz w:val="24"/>
          <w:szCs w:val="24"/>
        </w:rPr>
        <w:t>Metas de la arquitectura</w:t>
      </w:r>
    </w:p>
    <w:p w14:paraId="512DD2FF" w14:textId="77777777" w:rsidR="0057577E" w:rsidRDefault="0057577E">
      <w:pPr>
        <w:jc w:val="both"/>
      </w:pPr>
    </w:p>
    <w:sdt>
      <w:sdtPr>
        <w:tag w:val="goog_rdk_0"/>
        <w:id w:val="1575647281"/>
        <w:lock w:val="contentLocked"/>
      </w:sdtPr>
      <w:sdtContent>
        <w:tbl>
          <w:tblPr>
            <w:tblStyle w:val="a4"/>
            <w:tblW w:w="904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20"/>
            <w:gridCol w:w="4520"/>
          </w:tblGrid>
          <w:tr w:rsidR="0057577E" w14:paraId="345E9F5A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45B5F" w14:textId="77777777" w:rsidR="0057577E" w:rsidRDefault="00000000">
                <w:r>
                  <w:t>Atributo de calidad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324A71" w14:textId="77777777" w:rsidR="0057577E" w:rsidRDefault="00000000">
                <w:r>
                  <w:t>Descripción</w:t>
                </w:r>
              </w:p>
            </w:tc>
          </w:tr>
          <w:tr w:rsidR="0057577E" w14:paraId="5F8C72D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4126B" w14:textId="77777777" w:rsidR="0057577E" w:rsidRDefault="00000000">
                <w:r>
                  <w:t>Desempeño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135AB9" w14:textId="77777777" w:rsidR="0057577E" w:rsidRDefault="00000000">
                <w:r>
                  <w:t>Respuesta óptima en tiempo real durante operaciones CRUD y checkout.</w:t>
                </w:r>
              </w:p>
            </w:tc>
          </w:tr>
          <w:tr w:rsidR="0057577E" w14:paraId="7E703481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E002A" w14:textId="77777777" w:rsidR="0057577E" w:rsidRDefault="00000000">
                <w:r>
                  <w:t>Escalabilidad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F91A3B" w14:textId="77777777" w:rsidR="0057577E" w:rsidRDefault="00000000">
                <w:r>
                  <w:t>Posibilidad de integrar modulos futuros (Api Movil, dashboards, analitica).</w:t>
                </w:r>
              </w:p>
            </w:tc>
          </w:tr>
          <w:tr w:rsidR="0057577E" w14:paraId="3B2EAA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9B285C" w14:textId="77777777" w:rsidR="0057577E" w:rsidRDefault="00000000">
                <w:r>
                  <w:t>Seguridad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680FB0" w14:textId="77777777" w:rsidR="0057577E" w:rsidRDefault="00000000">
                <w:r>
                  <w:t>Control de acceso por roles, autenticacion django, https, y manejo seguro de datos personales.</w:t>
                </w:r>
              </w:p>
            </w:tc>
          </w:tr>
          <w:tr w:rsidR="0057577E" w14:paraId="5171FD9B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3C3B8" w14:textId="77777777" w:rsidR="0057577E" w:rsidRDefault="00000000">
                <w:r>
                  <w:t>Mantenibilidad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88214B" w14:textId="77777777" w:rsidR="0057577E" w:rsidRDefault="00000000">
                <w:r>
                  <w:t>Codigo modular, basado en ORM y plantillas reutilizables.</w:t>
                </w:r>
              </w:p>
            </w:tc>
          </w:tr>
          <w:tr w:rsidR="0057577E" w14:paraId="45CCD333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B0877" w14:textId="77777777" w:rsidR="0057577E" w:rsidRDefault="00000000">
                <w:r>
                  <w:t>Disponibilidad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2078F3" w14:textId="77777777" w:rsidR="0057577E" w:rsidRDefault="00000000">
                <w:r>
                  <w:t>Sistema Accesible 24/7 con respaldo de base de datos y logs de errores.</w:t>
                </w:r>
              </w:p>
            </w:tc>
          </w:tr>
          <w:tr w:rsidR="0057577E" w14:paraId="0B65B00F" w14:textId="77777777"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F2BF5" w14:textId="77777777" w:rsidR="0057577E" w:rsidRDefault="00000000">
                <w:r>
                  <w:t>Usabilidad</w:t>
                </w:r>
              </w:p>
            </w:tc>
            <w:tc>
              <w:tcPr>
                <w:tcW w:w="45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D64D70" w14:textId="77777777" w:rsidR="0057577E" w:rsidRDefault="00000000">
                <w:r>
                  <w:t>Interfaz intuitiva y diseño responsive con Bootstrap</w:t>
                </w:r>
              </w:p>
            </w:tc>
          </w:tr>
        </w:tbl>
      </w:sdtContent>
    </w:sdt>
    <w:p w14:paraId="571FF85A" w14:textId="77777777" w:rsidR="0057577E" w:rsidRDefault="0057577E">
      <w:pPr>
        <w:jc w:val="both"/>
      </w:pPr>
    </w:p>
    <w:p w14:paraId="00878AC9" w14:textId="77777777" w:rsidR="0057577E" w:rsidRDefault="0057577E"/>
    <w:p w14:paraId="6AE3FEAF" w14:textId="77777777" w:rsidR="0057577E" w:rsidRDefault="0057577E"/>
    <w:p w14:paraId="47AE6C39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color w:val="000080"/>
          <w:sz w:val="24"/>
          <w:szCs w:val="24"/>
        </w:rPr>
        <w:t>Restricciones de la Arquitectura</w:t>
      </w:r>
    </w:p>
    <w:p w14:paraId="5612103E" w14:textId="77777777" w:rsidR="00861F81" w:rsidRDefault="00861F81" w:rsidP="00861F81">
      <w:pPr>
        <w:ind w:left="720"/>
      </w:pPr>
      <w:r>
        <w:t xml:space="preserve">Existen restricciones que han sido levantadas con los </w:t>
      </w:r>
      <w:proofErr w:type="spellStart"/>
      <w:r>
        <w:t>stakeholders</w:t>
      </w:r>
      <w:proofErr w:type="spellEnd"/>
      <w:r>
        <w:t xml:space="preserve"> del proyecto, las cuales se presentan a continuación:</w:t>
      </w:r>
    </w:p>
    <w:p w14:paraId="0E05FAF6" w14:textId="77777777" w:rsidR="00861F81" w:rsidRDefault="00861F81" w:rsidP="00861F81">
      <w:pPr>
        <w:ind w:left="720"/>
      </w:pPr>
      <w:r>
        <w:t xml:space="preserve">Tiempo de construcción: El desarrollo total del sistema, incluyendo el módulo </w:t>
      </w:r>
      <w:proofErr w:type="spellStart"/>
      <w:r>
        <w:t>Dashboard</w:t>
      </w:r>
      <w:proofErr w:type="spellEnd"/>
      <w:r>
        <w:t xml:space="preserve">, tiene un plazo estimado de 16 semanas, dividido en 5 </w:t>
      </w:r>
      <w:proofErr w:type="spellStart"/>
      <w:r>
        <w:t>sprints</w:t>
      </w:r>
      <w:proofErr w:type="spellEnd"/>
      <w:r>
        <w:t xml:space="preserve"> según la planificación establecida en la Carta Gantt.</w:t>
      </w:r>
    </w:p>
    <w:p w14:paraId="16795A14" w14:textId="77777777" w:rsidR="00861F81" w:rsidRDefault="00861F81" w:rsidP="00861F81">
      <w:pPr>
        <w:ind w:left="720"/>
      </w:pPr>
      <w:r>
        <w:t>Infraestructura:</w:t>
      </w:r>
    </w:p>
    <w:p w14:paraId="48817946" w14:textId="77777777" w:rsidR="00861F81" w:rsidRDefault="00861F81" w:rsidP="00861F81">
      <w:pPr>
        <w:ind w:left="720"/>
      </w:pPr>
      <w:r>
        <w:t xml:space="preserve">El sistema se ejecutará sobre entornos Windows 10/11 o Windows Server, utilizando 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(IIS) o </w:t>
      </w:r>
      <w:proofErr w:type="spellStart"/>
      <w:r>
        <w:t>Kestrel</w:t>
      </w:r>
      <w:proofErr w:type="spellEnd"/>
      <w:r>
        <w:t xml:space="preserve"> como servidores web.</w:t>
      </w:r>
    </w:p>
    <w:p w14:paraId="2A163B43" w14:textId="77777777" w:rsidR="00861F81" w:rsidRDefault="00861F81" w:rsidP="00861F81">
      <w:pPr>
        <w:ind w:left="720"/>
      </w:pPr>
      <w:r>
        <w:t>El motor de base de datos será Microsoft SQL Server 2019 o superior.</w:t>
      </w:r>
    </w:p>
    <w:p w14:paraId="31EC4219" w14:textId="77777777" w:rsidR="00861F81" w:rsidRDefault="00861F81" w:rsidP="00861F81">
      <w:pPr>
        <w:ind w:left="720"/>
      </w:pPr>
      <w:r>
        <w:t xml:space="preserve">Lenguaje y </w:t>
      </w:r>
      <w:proofErr w:type="spellStart"/>
      <w:r>
        <w:t>framework</w:t>
      </w:r>
      <w:proofErr w:type="spellEnd"/>
      <w:r>
        <w:t>:</w:t>
      </w:r>
    </w:p>
    <w:p w14:paraId="4FB07ADE" w14:textId="77777777" w:rsidR="00861F81" w:rsidRDefault="00861F81" w:rsidP="00861F81">
      <w:pPr>
        <w:ind w:left="720"/>
      </w:pPr>
      <w:r>
        <w:t xml:space="preserve">Se establece el uso exclusivo de C# con .NET Core 8.0, empleando </w:t>
      </w:r>
      <w:proofErr w:type="spellStart"/>
      <w:r>
        <w:t>Razor</w:t>
      </w:r>
      <w:proofErr w:type="spellEnd"/>
      <w:r>
        <w:t xml:space="preserve"> Pages para el desarrollo del </w:t>
      </w:r>
      <w:proofErr w:type="spellStart"/>
      <w:r>
        <w:t>frontend</w:t>
      </w:r>
      <w:proofErr w:type="spellEnd"/>
      <w:r>
        <w:t xml:space="preserve"> y </w:t>
      </w:r>
      <w:proofErr w:type="spellStart"/>
      <w:r>
        <w:t>Entity</w:t>
      </w:r>
      <w:proofErr w:type="spellEnd"/>
      <w:r>
        <w:t xml:space="preserve"> Framework Core como ORM para la comunicación con la base de datos.</w:t>
      </w:r>
    </w:p>
    <w:p w14:paraId="406682EC" w14:textId="77777777" w:rsidR="00861F81" w:rsidRDefault="00861F81" w:rsidP="00861F81">
      <w:pPr>
        <w:ind w:left="720"/>
      </w:pPr>
      <w:r>
        <w:t>Diseño y librerías:</w:t>
      </w:r>
    </w:p>
    <w:p w14:paraId="37B95D45" w14:textId="77777777" w:rsidR="00861F81" w:rsidRDefault="00861F81" w:rsidP="00861F81">
      <w:pPr>
        <w:ind w:left="720"/>
      </w:pPr>
      <w:r>
        <w:t xml:space="preserve">Se prioriza el uso de Bootstrap 5 y librerías de código abierto como Chart.js para la representación gráfica de los indicadores del </w:t>
      </w:r>
      <w:proofErr w:type="spellStart"/>
      <w:r>
        <w:t>Dashboard</w:t>
      </w:r>
      <w:proofErr w:type="spellEnd"/>
      <w:r>
        <w:t>.</w:t>
      </w:r>
    </w:p>
    <w:p w14:paraId="5D3BE91F" w14:textId="77777777" w:rsidR="00861F81" w:rsidRDefault="00861F81" w:rsidP="00861F81">
      <w:pPr>
        <w:ind w:left="720"/>
      </w:pPr>
      <w:r>
        <w:t>No se autoriza el uso de librerías propietarias o externas que alteren la arquitectura base del sistema.</w:t>
      </w:r>
    </w:p>
    <w:p w14:paraId="5E6B27EC" w14:textId="77777777" w:rsidR="00861F81" w:rsidRDefault="00861F81" w:rsidP="00861F81">
      <w:pPr>
        <w:ind w:left="720"/>
      </w:pPr>
      <w:r>
        <w:t>Seguridad:</w:t>
      </w:r>
    </w:p>
    <w:p w14:paraId="4FE76485" w14:textId="77777777" w:rsidR="00861F81" w:rsidRDefault="00861F81" w:rsidP="00861F81">
      <w:pPr>
        <w:ind w:left="720"/>
      </w:pPr>
      <w:r>
        <w:t xml:space="preserve">El acceso al </w:t>
      </w:r>
      <w:proofErr w:type="spellStart"/>
      <w:r>
        <w:t>Dashboard</w:t>
      </w:r>
      <w:proofErr w:type="spellEnd"/>
      <w:r>
        <w:t xml:space="preserve"> será exclusivo para usuarios con rol Administrador.</w:t>
      </w:r>
    </w:p>
    <w:p w14:paraId="7B082FB5" w14:textId="77777777" w:rsidR="00861F81" w:rsidRDefault="00861F81" w:rsidP="00861F81">
      <w:pPr>
        <w:ind w:left="720"/>
      </w:pPr>
      <w:r>
        <w:t xml:space="preserve">Se aplicarán políticas de autenticación seguras (hash + </w:t>
      </w:r>
      <w:proofErr w:type="spellStart"/>
      <w:r>
        <w:t>salt</w:t>
      </w:r>
      <w:proofErr w:type="spellEnd"/>
      <w:r>
        <w:t>), conexión cifrada mediante HTTPS, y trazabilidad mediante el módulo de auditoría interna.</w:t>
      </w:r>
    </w:p>
    <w:p w14:paraId="041B3A74" w14:textId="77777777" w:rsidR="00861F81" w:rsidRDefault="00861F81" w:rsidP="00861F81">
      <w:pPr>
        <w:ind w:left="720"/>
      </w:pPr>
      <w:r>
        <w:t>Compatibilidad:</w:t>
      </w:r>
    </w:p>
    <w:p w14:paraId="239E25D2" w14:textId="77777777" w:rsidR="00861F81" w:rsidRDefault="00861F81" w:rsidP="00861F81">
      <w:pPr>
        <w:ind w:left="720"/>
      </w:pPr>
      <w:r>
        <w:t xml:space="preserve">El sistema deberá ser completamente funcional en navegadores modernos (Google Chrome, Microsoft Edge y Mozilla Firefox) y contar con diseño responsivo para uso en dispositivos </w:t>
      </w:r>
      <w:r>
        <w:lastRenderedPageBreak/>
        <w:t xml:space="preserve">móviles y </w:t>
      </w:r>
      <w:proofErr w:type="spellStart"/>
      <w:r>
        <w:t>tablets</w:t>
      </w:r>
      <w:proofErr w:type="spellEnd"/>
      <w:r>
        <w:t>.</w:t>
      </w:r>
    </w:p>
    <w:p w14:paraId="051DAD2E" w14:textId="77777777" w:rsidR="00861F81" w:rsidRDefault="00861F81" w:rsidP="00861F81">
      <w:pPr>
        <w:ind w:left="720"/>
      </w:pPr>
      <w:r>
        <w:t>Sin licencias propietarias:</w:t>
      </w:r>
    </w:p>
    <w:p w14:paraId="5E89608D" w14:textId="77777777" w:rsidR="00861F81" w:rsidRDefault="00861F81" w:rsidP="00861F81">
      <w:pPr>
        <w:ind w:left="720"/>
      </w:pPr>
      <w:r>
        <w:t>Se prioriza el uso de software libre o de código abierto para todas las dependencias del proyecto, garantizando independencia tecnológica y libre distribución académica.</w:t>
      </w:r>
    </w:p>
    <w:p w14:paraId="5AAF5CBC" w14:textId="77777777" w:rsidR="0057577E" w:rsidRDefault="0057577E">
      <w:pPr>
        <w:ind w:left="720"/>
        <w:rPr>
          <w:b/>
        </w:rPr>
      </w:pPr>
    </w:p>
    <w:p w14:paraId="14858552" w14:textId="77777777" w:rsidR="0057577E" w:rsidRDefault="0057577E"/>
    <w:p w14:paraId="6158594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color w:val="000080"/>
          <w:sz w:val="24"/>
          <w:szCs w:val="24"/>
        </w:rPr>
        <w:t>Otros antecedentes y consideraciones</w:t>
      </w:r>
    </w:p>
    <w:p w14:paraId="1216D518" w14:textId="26267289" w:rsidR="00861F81" w:rsidRDefault="00861F81" w:rsidP="00861F81">
      <w:pPr>
        <w:ind w:left="720"/>
        <w:jc w:val="both"/>
      </w:pPr>
    </w:p>
    <w:p w14:paraId="10F9A7E1" w14:textId="77777777" w:rsidR="00861F81" w:rsidRDefault="00861F81" w:rsidP="00861F81">
      <w:pPr>
        <w:ind w:left="720"/>
        <w:jc w:val="both"/>
      </w:pPr>
      <w:r>
        <w:t xml:space="preserve">El sistema se apoya en el </w:t>
      </w:r>
      <w:proofErr w:type="spellStart"/>
      <w:r>
        <w:t>framework</w:t>
      </w:r>
      <w:proofErr w:type="spellEnd"/>
      <w:r>
        <w:t xml:space="preserve"> .NET Core 8.0, el cual proporciona una base sólida y moderna para el desarrollo web de SmartFlow.</w:t>
      </w:r>
    </w:p>
    <w:p w14:paraId="54AA1204" w14:textId="77777777" w:rsidR="00861F81" w:rsidRDefault="00861F81" w:rsidP="00861F81">
      <w:pPr>
        <w:ind w:left="720"/>
        <w:jc w:val="both"/>
      </w:pPr>
      <w:r>
        <w:t xml:space="preserve">Este entorno fue seleccionado por su estabilidad, seguridad y compatibilidad con los requerimientos del proyecto, especialmente en el módulo </w:t>
      </w:r>
      <w:proofErr w:type="spellStart"/>
      <w:r>
        <w:t>Dashboard</w:t>
      </w:r>
      <w:proofErr w:type="spellEnd"/>
      <w:r>
        <w:t xml:space="preserve"> (DAS).</w:t>
      </w:r>
    </w:p>
    <w:p w14:paraId="1B8214E6" w14:textId="77777777" w:rsidR="00861F81" w:rsidRDefault="00861F81" w:rsidP="00861F81">
      <w:pPr>
        <w:ind w:left="720"/>
        <w:jc w:val="both"/>
      </w:pPr>
      <w:r>
        <w:t xml:space="preserve">Implementa un ORM robusto mediante </w:t>
      </w:r>
      <w:proofErr w:type="spellStart"/>
      <w:r>
        <w:t>Entity</w:t>
      </w:r>
      <w:proofErr w:type="spellEnd"/>
      <w:r>
        <w:t xml:space="preserve"> Framework Core, que facilita el manejo relacional con SQL Server, optimizando la comunicación entre la base de datos y las capas de negocio.</w:t>
      </w:r>
    </w:p>
    <w:p w14:paraId="68686F2E" w14:textId="77777777" w:rsidR="00861F81" w:rsidRDefault="00861F81" w:rsidP="00861F81">
      <w:pPr>
        <w:ind w:left="720"/>
        <w:jc w:val="both"/>
      </w:pPr>
      <w:r>
        <w:t xml:space="preserve">Incluye un sistema de autenticación nativo, permitiendo gestionar roles, sesiones y permisos con encriptación de contraseñas (hash + </w:t>
      </w:r>
      <w:proofErr w:type="spellStart"/>
      <w:r>
        <w:t>salt</w:t>
      </w:r>
      <w:proofErr w:type="spellEnd"/>
      <w:r>
        <w:t>).</w:t>
      </w:r>
    </w:p>
    <w:p w14:paraId="097E1753" w14:textId="77777777" w:rsidR="00861F81" w:rsidRDefault="00861F81" w:rsidP="00861F81">
      <w:pPr>
        <w:ind w:left="720"/>
        <w:jc w:val="both"/>
      </w:pPr>
      <w:r>
        <w:t xml:space="preserve">Soporta </w:t>
      </w:r>
      <w:proofErr w:type="spellStart"/>
      <w:r>
        <w:t>modularización</w:t>
      </w:r>
      <w:proofErr w:type="spellEnd"/>
      <w:r>
        <w:t xml:space="preserve"> y separación de responsabilidades, gracias a su arquitectura en capas (Presentación, Negocio y Datos), lo que mejora la mantenibilidad del sistema.</w:t>
      </w:r>
    </w:p>
    <w:p w14:paraId="455175F0" w14:textId="77777777" w:rsidR="00861F81" w:rsidRDefault="00861F81" w:rsidP="00861F81">
      <w:pPr>
        <w:ind w:left="720"/>
        <w:jc w:val="both"/>
      </w:pPr>
      <w:r>
        <w:t xml:space="preserve">Ofrece integración fluida con librerías de </w:t>
      </w:r>
      <w:proofErr w:type="spellStart"/>
      <w:r>
        <w:t>frontend</w:t>
      </w:r>
      <w:proofErr w:type="spellEnd"/>
      <w:r>
        <w:t xml:space="preserve">, como Bootstrap 5 y Chart.js, utilizadas para la creación del </w:t>
      </w:r>
      <w:proofErr w:type="spellStart"/>
      <w:r>
        <w:t>Dashboard</w:t>
      </w:r>
      <w:proofErr w:type="spellEnd"/>
      <w:r>
        <w:t xml:space="preserve"> responsivo y visualmente atractivo.</w:t>
      </w:r>
    </w:p>
    <w:p w14:paraId="61264729" w14:textId="77777777" w:rsidR="00861F81" w:rsidRDefault="00861F81" w:rsidP="00861F81">
      <w:pPr>
        <w:ind w:left="720"/>
        <w:jc w:val="both"/>
      </w:pPr>
      <w:r>
        <w:t>Permite despliegue multiplataforma, ya que puede ejecutarse en entornos Windows, Linux o en la nube, aunque en esta versión el entorno oficial de pruebas es Windows Server + IIS/</w:t>
      </w:r>
      <w:proofErr w:type="spellStart"/>
      <w:r>
        <w:t>Kestrel</w:t>
      </w:r>
      <w:proofErr w:type="spellEnd"/>
      <w:r>
        <w:t>.</w:t>
      </w:r>
    </w:p>
    <w:p w14:paraId="1484DAF8" w14:textId="77777777" w:rsidR="00861F81" w:rsidRDefault="00861F81" w:rsidP="00861F81">
      <w:pPr>
        <w:ind w:left="720"/>
        <w:jc w:val="both"/>
      </w:pPr>
      <w:r>
        <w:t>Cumple con los lineamientos de la norma IEEE 830, asegurando consistencia, trazabilidad y calidad en la documentación y en la implementación del sistema.</w:t>
      </w:r>
    </w:p>
    <w:p w14:paraId="5E86D0AB" w14:textId="77777777" w:rsidR="0057577E" w:rsidRDefault="0057577E">
      <w:pPr>
        <w:ind w:left="720"/>
        <w:jc w:val="both"/>
      </w:pPr>
    </w:p>
    <w:p w14:paraId="75000FCD" w14:textId="77777777" w:rsidR="0057577E" w:rsidRDefault="0057577E">
      <w:pPr>
        <w:jc w:val="both"/>
      </w:pPr>
    </w:p>
    <w:p w14:paraId="1E6B29F4" w14:textId="77777777" w:rsidR="0057577E" w:rsidRDefault="0057577E">
      <w:pPr>
        <w:jc w:val="both"/>
      </w:pPr>
    </w:p>
    <w:p w14:paraId="1035407F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br w:type="page"/>
      </w:r>
      <w:r>
        <w:rPr>
          <w:b/>
          <w:color w:val="000080"/>
          <w:sz w:val="28"/>
          <w:szCs w:val="28"/>
        </w:rPr>
        <w:lastRenderedPageBreak/>
        <w:t xml:space="preserve">Vista de Escenarios </w:t>
      </w:r>
    </w:p>
    <w:p w14:paraId="65F80D38" w14:textId="77777777" w:rsidR="0057577E" w:rsidRDefault="00000000">
      <w:pPr>
        <w:jc w:val="both"/>
      </w:pPr>
      <w: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78200950" w14:textId="77777777" w:rsidR="0057577E" w:rsidRDefault="0057577E">
      <w:pPr>
        <w:jc w:val="both"/>
      </w:pPr>
    </w:p>
    <w:p w14:paraId="00123874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color w:val="000080"/>
          <w:sz w:val="24"/>
          <w:szCs w:val="24"/>
        </w:rPr>
        <w:t>Modelo de Casos de Uso</w:t>
      </w:r>
    </w:p>
    <w:p w14:paraId="4312F9CE" w14:textId="77777777" w:rsidR="004501A5" w:rsidRDefault="004501A5" w:rsidP="004501A5">
      <w:pPr>
        <w:pStyle w:val="Ttulo3"/>
        <w:ind w:left="720" w:hanging="720"/>
      </w:pPr>
      <w:bookmarkStart w:id="14" w:name="_Toc329784400"/>
      <w:bookmarkStart w:id="15" w:name="_Toc339825583"/>
      <w:r w:rsidRPr="00556BB3">
        <w:t xml:space="preserve">Caso de Uso </w:t>
      </w:r>
      <w:r>
        <w:t>CU001 –</w:t>
      </w:r>
      <w:bookmarkEnd w:id="14"/>
      <w:bookmarkEnd w:id="15"/>
      <w:r w:rsidRPr="00F6503A">
        <w:t xml:space="preserve"> </w:t>
      </w:r>
      <w:r w:rsidRPr="00510FE9">
        <w:t>Mantenedor datos de usuarios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1186E60" w14:textId="77777777" w:rsidTr="00AB0880">
        <w:tc>
          <w:tcPr>
            <w:tcW w:w="2214" w:type="dxa"/>
            <w:shd w:val="clear" w:color="auto" w:fill="BFBFBF"/>
            <w:vAlign w:val="center"/>
          </w:tcPr>
          <w:p w14:paraId="4A06244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ABC7AF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D469EDD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14F1EA2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3570AD1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2140418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493AD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962E036" w14:textId="77777777" w:rsidR="004501A5" w:rsidRPr="00B03D0B" w:rsidRDefault="004501A5" w:rsidP="00AB0880">
            <w:r w:rsidRPr="00510FE9">
              <w:t>Interfaz amigable, validación de formularios.</w:t>
            </w:r>
          </w:p>
        </w:tc>
      </w:tr>
      <w:tr w:rsidR="004501A5" w:rsidRPr="00117552" w14:paraId="1D027FB3" w14:textId="77777777" w:rsidTr="00AB0880">
        <w:tc>
          <w:tcPr>
            <w:tcW w:w="2214" w:type="dxa"/>
            <w:shd w:val="clear" w:color="auto" w:fill="BFBFBF"/>
            <w:vAlign w:val="center"/>
          </w:tcPr>
          <w:p w14:paraId="391D82B9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C2CC807" w14:textId="77777777" w:rsidR="004501A5" w:rsidRPr="00B03D0B" w:rsidRDefault="004501A5" w:rsidP="00AB0880">
            <w:r w:rsidRPr="00510FE9">
              <w:t>Este caso de uso se inicia cuando el administrador accede al módulo de usuarios para agregar, editar o eliminar datos de los usuarios registrados.</w:t>
            </w:r>
          </w:p>
        </w:tc>
      </w:tr>
    </w:tbl>
    <w:p w14:paraId="03E9B0A0" w14:textId="77777777" w:rsidR="004501A5" w:rsidRDefault="004501A5" w:rsidP="004501A5"/>
    <w:p w14:paraId="37299F40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CU002 – </w:t>
      </w:r>
      <w:r w:rsidRPr="00510FE9">
        <w:t>Cálculo de ingreso de matrícula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39A8411" w14:textId="77777777" w:rsidTr="00AB0880">
        <w:tc>
          <w:tcPr>
            <w:tcW w:w="2214" w:type="dxa"/>
            <w:shd w:val="clear" w:color="auto" w:fill="BFBFBF"/>
            <w:vAlign w:val="center"/>
          </w:tcPr>
          <w:p w14:paraId="52CF2BC5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0CF1661" w14:textId="77777777" w:rsidR="004501A5" w:rsidRPr="00B03D0B" w:rsidRDefault="004501A5" w:rsidP="00AB0880">
            <w:r w:rsidRPr="00510FE9">
              <w:t>Cajero</w:t>
            </w:r>
          </w:p>
        </w:tc>
      </w:tr>
      <w:tr w:rsidR="004501A5" w:rsidRPr="00117552" w14:paraId="6847E37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9C971B1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01B7441" w14:textId="77777777" w:rsidR="004501A5" w:rsidRPr="00B03D0B" w:rsidRDefault="004501A5" w:rsidP="00AB0880">
            <w:r w:rsidRPr="00510FE9">
              <w:t>El cajero debe iniciar sesión en el sistema.</w:t>
            </w:r>
          </w:p>
        </w:tc>
      </w:tr>
      <w:tr w:rsidR="004501A5" w:rsidRPr="00117552" w14:paraId="2A183B09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8EE1DD4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1FB2070" w14:textId="77777777" w:rsidR="004501A5" w:rsidRPr="00B03D0B" w:rsidRDefault="004501A5" w:rsidP="00AB0880">
            <w:r w:rsidRPr="00510FE9">
              <w:t>Exactitud en cálculos, tiempo de respuesta menor a 3 segundos.</w:t>
            </w:r>
          </w:p>
        </w:tc>
      </w:tr>
      <w:tr w:rsidR="004501A5" w:rsidRPr="00117552" w14:paraId="7C15AC08" w14:textId="77777777" w:rsidTr="00AB0880">
        <w:tc>
          <w:tcPr>
            <w:tcW w:w="2214" w:type="dxa"/>
            <w:shd w:val="clear" w:color="auto" w:fill="BFBFBF"/>
            <w:vAlign w:val="center"/>
          </w:tcPr>
          <w:p w14:paraId="7E9D93A5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E3616CD" w14:textId="77777777" w:rsidR="004501A5" w:rsidRPr="00B03D0B" w:rsidRDefault="004501A5" w:rsidP="00AB0880">
            <w:r w:rsidRPr="00510FE9">
              <w:t>Este caso de uso se inicia cuando el cajero ingresa los datos de matrícula para calcular los ingresos asociados.</w:t>
            </w:r>
          </w:p>
        </w:tc>
      </w:tr>
    </w:tbl>
    <w:p w14:paraId="6675AEF5" w14:textId="77777777" w:rsidR="004501A5" w:rsidRPr="00184AE0" w:rsidRDefault="004501A5" w:rsidP="004501A5"/>
    <w:p w14:paraId="4BC5D72D" w14:textId="77777777" w:rsidR="004501A5" w:rsidRDefault="004501A5" w:rsidP="004501A5">
      <w:pPr>
        <w:jc w:val="both"/>
      </w:pPr>
    </w:p>
    <w:p w14:paraId="7FDCC1F2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30950A2" w14:textId="77777777" w:rsidR="004501A5" w:rsidRDefault="004501A5" w:rsidP="004501A5">
      <w:pPr>
        <w:pStyle w:val="Ttulo1"/>
      </w:pPr>
    </w:p>
    <w:p w14:paraId="27672A19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 w:rsidRPr="00F162A8">
        <w:t>CU003 –</w:t>
      </w:r>
      <w:r w:rsidRPr="009A5154">
        <w:rPr>
          <w:color w:val="FF0000"/>
        </w:rPr>
        <w:t xml:space="preserve"> </w:t>
      </w:r>
      <w:r w:rsidRPr="00510FE9">
        <w:t>Reservar un servicio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4E2E538" w14:textId="77777777" w:rsidTr="00AB0880">
        <w:tc>
          <w:tcPr>
            <w:tcW w:w="2214" w:type="dxa"/>
            <w:shd w:val="clear" w:color="auto" w:fill="BFBFBF"/>
            <w:vAlign w:val="center"/>
          </w:tcPr>
          <w:p w14:paraId="3BC6D35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5A70E78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65498BF0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F803DBC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CD051A" w14:textId="77777777" w:rsidR="004501A5" w:rsidRPr="00B03D0B" w:rsidRDefault="004501A5" w:rsidP="00AB0880">
            <w:r w:rsidRPr="00510FE9">
              <w:t>El usuario debe estar registrado y autenticado.</w:t>
            </w:r>
          </w:p>
        </w:tc>
      </w:tr>
      <w:tr w:rsidR="004501A5" w:rsidRPr="00117552" w14:paraId="6236E94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18A59B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39FBD88" w14:textId="77777777" w:rsidR="004501A5" w:rsidRPr="00B03D0B" w:rsidRDefault="004501A5" w:rsidP="00AB0880">
            <w:r w:rsidRPr="00510FE9">
              <w:t>Disponibilidad en tiempo real.</w:t>
            </w:r>
          </w:p>
        </w:tc>
      </w:tr>
      <w:tr w:rsidR="004501A5" w:rsidRPr="00117552" w14:paraId="1476E66B" w14:textId="77777777" w:rsidTr="00AB0880">
        <w:tc>
          <w:tcPr>
            <w:tcW w:w="2214" w:type="dxa"/>
            <w:shd w:val="clear" w:color="auto" w:fill="BFBFBF"/>
            <w:vAlign w:val="center"/>
          </w:tcPr>
          <w:p w14:paraId="6F9FADE4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5BDEFC03" w14:textId="77777777" w:rsidR="004501A5" w:rsidRPr="00B03D0B" w:rsidRDefault="004501A5" w:rsidP="00AB0880">
            <w:r w:rsidRPr="00510FE9">
              <w:t>Este caso de uso se inicia cuando el usuario selecciona un servicio y solicita una reserva en el calendario disponible.</w:t>
            </w:r>
          </w:p>
        </w:tc>
      </w:tr>
    </w:tbl>
    <w:p w14:paraId="30725CDB" w14:textId="77777777" w:rsidR="004501A5" w:rsidRDefault="004501A5" w:rsidP="004501A5"/>
    <w:p w14:paraId="2E610A10" w14:textId="77777777" w:rsidR="004501A5" w:rsidRPr="00E15ED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CU004 </w:t>
      </w:r>
      <w:r w:rsidRPr="00E15ED5">
        <w:t xml:space="preserve">– </w:t>
      </w:r>
      <w:r w:rsidRPr="00510FE9">
        <w:t>Generar reporte de reservas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5E5C9C80" w14:textId="77777777" w:rsidTr="00AB0880">
        <w:tc>
          <w:tcPr>
            <w:tcW w:w="2214" w:type="dxa"/>
            <w:shd w:val="clear" w:color="auto" w:fill="BFBFBF"/>
            <w:vAlign w:val="center"/>
          </w:tcPr>
          <w:p w14:paraId="5BCBCCBF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347A996C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71E195B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1ECB34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A70117" w14:textId="77777777" w:rsidR="004501A5" w:rsidRPr="00B03D0B" w:rsidRDefault="004501A5" w:rsidP="00AB0880">
            <w:r w:rsidRPr="00510FE9">
              <w:t>El administrador debe tener permisos de generación de reportes.</w:t>
            </w:r>
          </w:p>
        </w:tc>
      </w:tr>
      <w:tr w:rsidR="004501A5" w:rsidRPr="00117552" w14:paraId="4E7EE4AC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639567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0B6C3B6" w14:textId="77777777" w:rsidR="004501A5" w:rsidRPr="00B03D0B" w:rsidRDefault="004501A5" w:rsidP="00AB0880">
            <w:r w:rsidRPr="00510FE9">
              <w:t>Exportación a PDF/XLS, seguridad en acceso.</w:t>
            </w:r>
          </w:p>
        </w:tc>
      </w:tr>
      <w:tr w:rsidR="004501A5" w:rsidRPr="00117552" w14:paraId="72CA04FC" w14:textId="77777777" w:rsidTr="00AB0880">
        <w:tc>
          <w:tcPr>
            <w:tcW w:w="2214" w:type="dxa"/>
            <w:shd w:val="clear" w:color="auto" w:fill="BFBFBF"/>
            <w:vAlign w:val="center"/>
          </w:tcPr>
          <w:p w14:paraId="7517863A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228566EB" w14:textId="77777777" w:rsidR="004501A5" w:rsidRPr="00B03D0B" w:rsidRDefault="004501A5" w:rsidP="00AB0880">
            <w:r w:rsidRPr="00510FE9">
              <w:t>Este caso de uso se inicia cuando el administrador genera reportes detallados de reservas realizadas.</w:t>
            </w:r>
          </w:p>
        </w:tc>
      </w:tr>
    </w:tbl>
    <w:p w14:paraId="4B2E198D" w14:textId="77777777" w:rsidR="004501A5" w:rsidRPr="00184AE0" w:rsidRDefault="004501A5" w:rsidP="004501A5"/>
    <w:p w14:paraId="4297268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3BAE60B0" w14:textId="77777777" w:rsidR="004501A5" w:rsidRDefault="004501A5" w:rsidP="004501A5">
      <w:pPr>
        <w:pStyle w:val="Ttulo3"/>
        <w:ind w:left="0" w:firstLine="0"/>
      </w:pPr>
      <w:r w:rsidRPr="00556BB3">
        <w:lastRenderedPageBreak/>
        <w:t xml:space="preserve">Caso de Uso </w:t>
      </w:r>
      <w:r>
        <w:t xml:space="preserve">CU005 – </w:t>
      </w:r>
      <w:r w:rsidRPr="00510FE9">
        <w:t>Envío de notificación automática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139B3E76" w14:textId="77777777" w:rsidTr="00AB0880">
        <w:tc>
          <w:tcPr>
            <w:tcW w:w="2214" w:type="dxa"/>
            <w:shd w:val="clear" w:color="auto" w:fill="BFBFBF"/>
            <w:vAlign w:val="center"/>
          </w:tcPr>
          <w:p w14:paraId="2BC010A3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024B08BF" w14:textId="77777777" w:rsidR="004501A5" w:rsidRPr="00B03D0B" w:rsidRDefault="004501A5" w:rsidP="00AB0880">
            <w:r w:rsidRPr="00510FE9">
              <w:t>Sistema</w:t>
            </w:r>
          </w:p>
        </w:tc>
      </w:tr>
      <w:tr w:rsidR="004501A5" w:rsidRPr="00117552" w14:paraId="001A8BF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45B7FBC0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E41DF26" w14:textId="77777777" w:rsidR="004501A5" w:rsidRPr="00B03D0B" w:rsidRDefault="004501A5" w:rsidP="00AB0880">
            <w:r w:rsidRPr="00510FE9">
              <w:t xml:space="preserve">Debe existir un evento programado </w:t>
            </w:r>
          </w:p>
        </w:tc>
      </w:tr>
      <w:tr w:rsidR="004501A5" w:rsidRPr="00117552" w14:paraId="6D66B3E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577A64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2A32795D" w14:textId="77777777" w:rsidR="004501A5" w:rsidRPr="00B03D0B" w:rsidRDefault="004501A5" w:rsidP="00AB0880">
            <w:r w:rsidRPr="00510FE9">
              <w:t>Entrega confiable de mensajes vía correo/móvil.</w:t>
            </w:r>
          </w:p>
        </w:tc>
      </w:tr>
      <w:tr w:rsidR="004501A5" w:rsidRPr="00117552" w14:paraId="7F19AE26" w14:textId="77777777" w:rsidTr="00AB0880">
        <w:tc>
          <w:tcPr>
            <w:tcW w:w="2214" w:type="dxa"/>
            <w:shd w:val="clear" w:color="auto" w:fill="BFBFBF"/>
            <w:vAlign w:val="center"/>
          </w:tcPr>
          <w:p w14:paraId="18100C5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AB64FA1" w14:textId="77777777" w:rsidR="004501A5" w:rsidRPr="00B03D0B" w:rsidRDefault="004501A5" w:rsidP="00AB0880">
            <w:r w:rsidRPr="00510FE9">
              <w:t>Este caso de uso se inicia cuando el sistema envía automáticamente una notificación a un usuario sobre una reserva o actualización.</w:t>
            </w:r>
          </w:p>
        </w:tc>
      </w:tr>
    </w:tbl>
    <w:p w14:paraId="173ADFC5" w14:textId="77777777" w:rsidR="004501A5" w:rsidRDefault="004501A5" w:rsidP="004501A5"/>
    <w:p w14:paraId="48A734B3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CU006 – </w:t>
      </w:r>
      <w:r w:rsidRPr="00510FE9">
        <w:t>Autenticación y gestión de sesiones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6344BF2" w14:textId="77777777" w:rsidTr="00AB0880">
        <w:tc>
          <w:tcPr>
            <w:tcW w:w="2214" w:type="dxa"/>
            <w:shd w:val="clear" w:color="auto" w:fill="BFBFBF"/>
            <w:vAlign w:val="center"/>
          </w:tcPr>
          <w:p w14:paraId="519D905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24B7473A" w14:textId="77777777" w:rsidR="004501A5" w:rsidRPr="00B03D0B" w:rsidRDefault="004501A5" w:rsidP="00AB0880">
            <w:r w:rsidRPr="00510FE9">
              <w:t>Usuario, Administrador</w:t>
            </w:r>
          </w:p>
        </w:tc>
      </w:tr>
      <w:tr w:rsidR="004501A5" w:rsidRPr="00117552" w14:paraId="7CB6462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3F524E84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39B025B" w14:textId="77777777" w:rsidR="004501A5" w:rsidRPr="00B03D0B" w:rsidRDefault="004501A5" w:rsidP="00AB0880">
            <w:r w:rsidRPr="00510FE9">
              <w:t>El usuario debe tener credenciales válidas.</w:t>
            </w:r>
          </w:p>
        </w:tc>
      </w:tr>
      <w:tr w:rsidR="004501A5" w:rsidRPr="00117552" w14:paraId="4907A74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7AF4CD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1B23D74F" w14:textId="77777777" w:rsidR="004501A5" w:rsidRPr="00B03D0B" w:rsidRDefault="004501A5" w:rsidP="00AB0880">
            <w:r w:rsidRPr="00510FE9">
              <w:t>Encriptación de contraseñas, control de sesiones.</w:t>
            </w:r>
          </w:p>
        </w:tc>
      </w:tr>
      <w:tr w:rsidR="004501A5" w:rsidRPr="00117552" w14:paraId="58CE6328" w14:textId="77777777" w:rsidTr="00AB0880">
        <w:tc>
          <w:tcPr>
            <w:tcW w:w="2214" w:type="dxa"/>
            <w:shd w:val="clear" w:color="auto" w:fill="BFBFBF"/>
            <w:vAlign w:val="center"/>
          </w:tcPr>
          <w:p w14:paraId="45A8FD66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F0E0B24" w14:textId="77777777" w:rsidR="004501A5" w:rsidRPr="00B03D0B" w:rsidRDefault="004501A5" w:rsidP="00AB0880">
            <w:r w:rsidRPr="00510FE9">
              <w:t>Este caso de uso se inicia cuando un usuario o administrador ingresa sus credenciales para acceder al sistema.</w:t>
            </w:r>
          </w:p>
        </w:tc>
      </w:tr>
    </w:tbl>
    <w:p w14:paraId="00BED1C6" w14:textId="77777777" w:rsidR="004501A5" w:rsidRDefault="004501A5" w:rsidP="004501A5"/>
    <w:p w14:paraId="33823D0C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266CBDF8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CU007 – </w:t>
      </w:r>
      <w:r w:rsidRPr="00510FE9">
        <w:t>Mantener datos de servicios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6BDE8F2D" w14:textId="77777777" w:rsidTr="00AB0880">
        <w:tc>
          <w:tcPr>
            <w:tcW w:w="2214" w:type="dxa"/>
            <w:shd w:val="clear" w:color="auto" w:fill="BFBFBF"/>
            <w:vAlign w:val="center"/>
          </w:tcPr>
          <w:p w14:paraId="34C09272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5ABEFC36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D4F9E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5427948D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D7AD1F2" w14:textId="77777777" w:rsidR="004501A5" w:rsidRPr="00B03D0B" w:rsidRDefault="004501A5" w:rsidP="00AB0880">
            <w:r w:rsidRPr="00510FE9">
              <w:t>El administrador debe estar autenticado en el sistema.</w:t>
            </w:r>
          </w:p>
        </w:tc>
      </w:tr>
      <w:tr w:rsidR="004501A5" w:rsidRPr="00117552" w14:paraId="74BDBBBF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4839CE1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8266A02" w14:textId="77777777" w:rsidR="004501A5" w:rsidRPr="00B03D0B" w:rsidRDefault="004501A5" w:rsidP="00AB0880">
            <w:r w:rsidRPr="00510FE9">
              <w:t>Validación de entradas, consistencia en base de datos.</w:t>
            </w:r>
          </w:p>
        </w:tc>
      </w:tr>
      <w:tr w:rsidR="004501A5" w:rsidRPr="00117552" w14:paraId="3FAF4C1A" w14:textId="77777777" w:rsidTr="00AB0880">
        <w:tc>
          <w:tcPr>
            <w:tcW w:w="2214" w:type="dxa"/>
            <w:shd w:val="clear" w:color="auto" w:fill="BFBFBF"/>
            <w:vAlign w:val="center"/>
          </w:tcPr>
          <w:p w14:paraId="2DD87351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3CCB7AD" w14:textId="77777777" w:rsidR="004501A5" w:rsidRPr="00B03D0B" w:rsidRDefault="004501A5" w:rsidP="00AB0880">
            <w:r w:rsidRPr="00510FE9">
              <w:t>Este caso de uso se inicia cuando el administrador agrega, edita o elimina información de los servicios ofrecidos.</w:t>
            </w:r>
          </w:p>
        </w:tc>
      </w:tr>
    </w:tbl>
    <w:p w14:paraId="43075CA2" w14:textId="77777777" w:rsidR="004501A5" w:rsidRDefault="004501A5" w:rsidP="004501A5"/>
    <w:p w14:paraId="0C798EDE" w14:textId="77777777" w:rsidR="004501A5" w:rsidRPr="009A5154" w:rsidRDefault="004501A5" w:rsidP="004501A5">
      <w:pPr>
        <w:pStyle w:val="Ttulo3"/>
        <w:ind w:left="720" w:hanging="720"/>
        <w:rPr>
          <w:color w:val="FF0000"/>
        </w:rPr>
      </w:pPr>
      <w:r w:rsidRPr="00556BB3">
        <w:t xml:space="preserve">Caso de Uso </w:t>
      </w:r>
      <w:r>
        <w:t xml:space="preserve">CU008 </w:t>
      </w:r>
      <w:r w:rsidRPr="00F6503A">
        <w:t>–</w:t>
      </w:r>
      <w:r w:rsidRPr="009A5154">
        <w:rPr>
          <w:color w:val="FF0000"/>
        </w:rPr>
        <w:t xml:space="preserve"> </w:t>
      </w:r>
      <w:r w:rsidRPr="00510FE9">
        <w:t>Gestión de perfiles y roles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BFF58F0" w14:textId="77777777" w:rsidTr="00AB0880">
        <w:tc>
          <w:tcPr>
            <w:tcW w:w="2214" w:type="dxa"/>
            <w:shd w:val="clear" w:color="auto" w:fill="BFBFBF"/>
            <w:vAlign w:val="center"/>
          </w:tcPr>
          <w:p w14:paraId="2E6A9039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92BAFA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3B505A16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03C7E6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218C527" w14:textId="77777777" w:rsidR="004501A5" w:rsidRPr="00B03D0B" w:rsidRDefault="004501A5" w:rsidP="00AB0880">
            <w:r w:rsidRPr="00510FE9">
              <w:t>El administrador debe tener permisos de configuración.</w:t>
            </w:r>
          </w:p>
        </w:tc>
      </w:tr>
      <w:tr w:rsidR="004501A5" w:rsidRPr="00117552" w14:paraId="6BD502F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49CCDA5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E89E9A3" w14:textId="77777777" w:rsidR="004501A5" w:rsidRPr="00B03D0B" w:rsidRDefault="004501A5" w:rsidP="00AB0880">
            <w:r w:rsidRPr="00510FE9">
              <w:t>Control de accesos, usabilidad en la asignación de roles.</w:t>
            </w:r>
          </w:p>
        </w:tc>
      </w:tr>
      <w:tr w:rsidR="004501A5" w:rsidRPr="00117552" w14:paraId="7282A5EB" w14:textId="77777777" w:rsidTr="00AB0880">
        <w:tc>
          <w:tcPr>
            <w:tcW w:w="2214" w:type="dxa"/>
            <w:shd w:val="clear" w:color="auto" w:fill="BFBFBF"/>
            <w:vAlign w:val="center"/>
          </w:tcPr>
          <w:p w14:paraId="65E03F2F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66E4CC68" w14:textId="77777777" w:rsidR="004501A5" w:rsidRPr="00B03D0B" w:rsidRDefault="004501A5" w:rsidP="00AB0880">
            <w:r w:rsidRPr="00510FE9">
              <w:t>Este caso de uso se inicia cuando el administrador asigna, modifica o elimina roles y permisos de usuarios.</w:t>
            </w:r>
          </w:p>
        </w:tc>
      </w:tr>
    </w:tbl>
    <w:p w14:paraId="1924170B" w14:textId="77777777" w:rsidR="004501A5" w:rsidRDefault="004501A5" w:rsidP="004501A5"/>
    <w:p w14:paraId="1894BF6A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1D8004C0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CU009 – </w:t>
      </w:r>
      <w:r w:rsidRPr="00510FE9">
        <w:t>Cancelar reserva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1B3285B" w14:textId="77777777" w:rsidTr="00AB0880">
        <w:tc>
          <w:tcPr>
            <w:tcW w:w="2214" w:type="dxa"/>
            <w:shd w:val="clear" w:color="auto" w:fill="BFBFBF"/>
            <w:vAlign w:val="center"/>
          </w:tcPr>
          <w:p w14:paraId="5342F8E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4B54079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2E44F11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1200D5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5AD8E9D" w14:textId="77777777" w:rsidR="004501A5" w:rsidRPr="00B03D0B" w:rsidRDefault="004501A5" w:rsidP="00AB0880">
            <w:r w:rsidRPr="00510FE9">
              <w:t>El usuario debe tener una reserva activa.</w:t>
            </w:r>
          </w:p>
        </w:tc>
      </w:tr>
      <w:tr w:rsidR="004501A5" w:rsidRPr="00117552" w14:paraId="032637A3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25E27679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7BE7B561" w14:textId="77777777" w:rsidR="004501A5" w:rsidRPr="00B03D0B" w:rsidRDefault="004501A5" w:rsidP="00AB0880">
            <w:r w:rsidRPr="00510FE9">
              <w:t>Confirmación de cancelación, actualización inmediata de disponibilidad.</w:t>
            </w:r>
          </w:p>
        </w:tc>
      </w:tr>
      <w:tr w:rsidR="004501A5" w:rsidRPr="00117552" w14:paraId="3B656BFE" w14:textId="77777777" w:rsidTr="00AB0880">
        <w:tc>
          <w:tcPr>
            <w:tcW w:w="2214" w:type="dxa"/>
            <w:shd w:val="clear" w:color="auto" w:fill="BFBFBF"/>
            <w:vAlign w:val="center"/>
          </w:tcPr>
          <w:p w14:paraId="6C31232E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341F9A0B" w14:textId="77777777" w:rsidR="004501A5" w:rsidRPr="00B03D0B" w:rsidRDefault="004501A5" w:rsidP="00AB0880">
            <w:r w:rsidRPr="00510FE9">
              <w:t>Este caso de uso se inicia cuando el usuario cancela una reserva previamente realizada.</w:t>
            </w:r>
          </w:p>
        </w:tc>
      </w:tr>
    </w:tbl>
    <w:p w14:paraId="3CECBA81" w14:textId="77777777" w:rsidR="004501A5" w:rsidRDefault="004501A5" w:rsidP="004501A5"/>
    <w:p w14:paraId="60BBA86D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CU010 – </w:t>
      </w:r>
      <w:r w:rsidRPr="00510FE9">
        <w:t>Consultar disponibilidad de horarios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002B1D6C" w14:textId="77777777" w:rsidTr="00AB0880">
        <w:tc>
          <w:tcPr>
            <w:tcW w:w="2214" w:type="dxa"/>
            <w:shd w:val="clear" w:color="auto" w:fill="BFBFBF"/>
            <w:vAlign w:val="center"/>
          </w:tcPr>
          <w:p w14:paraId="1A3934F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1FB1B9A1" w14:textId="77777777" w:rsidR="004501A5" w:rsidRPr="00B03D0B" w:rsidRDefault="004501A5" w:rsidP="00AB0880">
            <w:r w:rsidRPr="00510FE9">
              <w:t>Usuario</w:t>
            </w:r>
          </w:p>
        </w:tc>
      </w:tr>
      <w:tr w:rsidR="004501A5" w:rsidRPr="00117552" w14:paraId="71FBF625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1147A19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599CDDF5" w14:textId="77777777" w:rsidR="004501A5" w:rsidRPr="00B03D0B" w:rsidRDefault="004501A5" w:rsidP="00AB0880">
            <w:r w:rsidRPr="00510FE9">
              <w:t>El usuario debe estar registrado en el sistema.</w:t>
            </w:r>
          </w:p>
        </w:tc>
      </w:tr>
      <w:tr w:rsidR="004501A5" w:rsidRPr="00117552" w14:paraId="58C10FC2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1EDC4E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3CF687B5" w14:textId="77777777" w:rsidR="004501A5" w:rsidRPr="00B03D0B" w:rsidRDefault="004501A5" w:rsidP="00AB0880">
            <w:r w:rsidRPr="00510FE9">
              <w:t>Tiempo de respuesta inmediato, interfaz clara.</w:t>
            </w:r>
          </w:p>
        </w:tc>
      </w:tr>
      <w:tr w:rsidR="004501A5" w:rsidRPr="00117552" w14:paraId="323BC0C9" w14:textId="77777777" w:rsidTr="00AB0880">
        <w:tc>
          <w:tcPr>
            <w:tcW w:w="2214" w:type="dxa"/>
            <w:shd w:val="clear" w:color="auto" w:fill="BFBFBF"/>
            <w:vAlign w:val="center"/>
          </w:tcPr>
          <w:p w14:paraId="018659A0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A2901EE" w14:textId="77777777" w:rsidR="004501A5" w:rsidRPr="00B03D0B" w:rsidRDefault="004501A5" w:rsidP="00AB0880">
            <w:r w:rsidRPr="00510FE9">
              <w:t>Este caso de uso se inicia cuando el usuario consulta el calendario para verificar la disponibilidad de horarios de un servicio.</w:t>
            </w:r>
          </w:p>
        </w:tc>
      </w:tr>
    </w:tbl>
    <w:p w14:paraId="395F9C46" w14:textId="77777777" w:rsidR="004501A5" w:rsidRDefault="004501A5" w:rsidP="004501A5"/>
    <w:p w14:paraId="23FB02EF" w14:textId="77777777" w:rsidR="004501A5" w:rsidRDefault="004501A5" w:rsidP="004501A5">
      <w:pPr>
        <w:rPr>
          <w:rFonts w:eastAsia="Times New Roman" w:cs="Times New Roman"/>
          <w:b/>
          <w:bCs/>
          <w:color w:val="000000"/>
          <w:sz w:val="26"/>
          <w:szCs w:val="26"/>
        </w:rPr>
      </w:pPr>
      <w:r>
        <w:br w:type="page"/>
      </w:r>
    </w:p>
    <w:p w14:paraId="6FAC505B" w14:textId="77777777" w:rsidR="004501A5" w:rsidRDefault="004501A5" w:rsidP="004501A5">
      <w:pPr>
        <w:pStyle w:val="Ttulo3"/>
        <w:ind w:left="720" w:hanging="720"/>
      </w:pPr>
      <w:r w:rsidRPr="00556BB3">
        <w:lastRenderedPageBreak/>
        <w:t xml:space="preserve">Caso de Uso </w:t>
      </w:r>
      <w:r>
        <w:t xml:space="preserve">CU011 – </w:t>
      </w:r>
      <w:r w:rsidRPr="00510FE9">
        <w:t>Exportar reportes a PDF/XLS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2587FBD8" w14:textId="77777777" w:rsidTr="00AB0880">
        <w:tc>
          <w:tcPr>
            <w:tcW w:w="2214" w:type="dxa"/>
            <w:shd w:val="clear" w:color="auto" w:fill="BFBFBF"/>
            <w:vAlign w:val="center"/>
          </w:tcPr>
          <w:p w14:paraId="4093A27A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7ACD000D" w14:textId="77777777" w:rsidR="004501A5" w:rsidRPr="00B03D0B" w:rsidRDefault="004501A5" w:rsidP="00AB0880">
            <w:r w:rsidRPr="00510FE9">
              <w:t>Administrador</w:t>
            </w:r>
          </w:p>
        </w:tc>
      </w:tr>
      <w:tr w:rsidR="004501A5" w:rsidRPr="00117552" w14:paraId="01FB3E4B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CD55087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7F3AB0" w14:textId="77777777" w:rsidR="004501A5" w:rsidRPr="00B03D0B" w:rsidRDefault="004501A5" w:rsidP="00AB0880">
            <w:r w:rsidRPr="00510FE9">
              <w:t>El administrador debe tener permisos de exportación.</w:t>
            </w:r>
          </w:p>
        </w:tc>
      </w:tr>
      <w:tr w:rsidR="004501A5" w:rsidRPr="00117552" w14:paraId="2AA5E0F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1E917A3F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E0B82CD" w14:textId="77777777" w:rsidR="004501A5" w:rsidRPr="00B03D0B" w:rsidRDefault="004501A5" w:rsidP="00AB0880">
            <w:r w:rsidRPr="004225D9">
              <w:t>Compatibilidad con múltiples formatos, integridad de los datos.</w:t>
            </w:r>
          </w:p>
        </w:tc>
      </w:tr>
      <w:tr w:rsidR="004501A5" w:rsidRPr="00117552" w14:paraId="673F3120" w14:textId="77777777" w:rsidTr="00AB0880">
        <w:tc>
          <w:tcPr>
            <w:tcW w:w="2214" w:type="dxa"/>
            <w:shd w:val="clear" w:color="auto" w:fill="BFBFBF"/>
            <w:vAlign w:val="center"/>
          </w:tcPr>
          <w:p w14:paraId="38B5470B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1D733183" w14:textId="77777777" w:rsidR="004501A5" w:rsidRPr="00B03D0B" w:rsidRDefault="004501A5" w:rsidP="00AB0880">
            <w:r w:rsidRPr="004225D9">
              <w:t>Este caso de uso se inicia cuando el administrador exporta un reporte generado a formato PDF o XLS.</w:t>
            </w:r>
          </w:p>
        </w:tc>
      </w:tr>
    </w:tbl>
    <w:p w14:paraId="7E4C7DDA" w14:textId="77777777" w:rsidR="004501A5" w:rsidRDefault="004501A5" w:rsidP="004501A5"/>
    <w:p w14:paraId="5784FD3E" w14:textId="77777777" w:rsidR="004501A5" w:rsidRDefault="004501A5" w:rsidP="004501A5">
      <w:pPr>
        <w:pStyle w:val="Ttulo3"/>
        <w:ind w:left="720" w:hanging="720"/>
      </w:pPr>
      <w:r w:rsidRPr="00556BB3">
        <w:t xml:space="preserve">Caso de Uso </w:t>
      </w:r>
      <w:r>
        <w:t xml:space="preserve">CU012 – </w:t>
      </w:r>
      <w:r w:rsidRPr="004225D9">
        <w:t>Monitoreo y auditoría del sistema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2214"/>
        <w:gridCol w:w="6614"/>
      </w:tblGrid>
      <w:tr w:rsidR="004501A5" w:rsidRPr="00117552" w14:paraId="7D3856B7" w14:textId="77777777" w:rsidTr="00AB0880">
        <w:tc>
          <w:tcPr>
            <w:tcW w:w="2214" w:type="dxa"/>
            <w:shd w:val="clear" w:color="auto" w:fill="BFBFBF"/>
            <w:vAlign w:val="center"/>
          </w:tcPr>
          <w:p w14:paraId="23F426D7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14" w:type="dxa"/>
          </w:tcPr>
          <w:p w14:paraId="6882CE7C" w14:textId="77777777" w:rsidR="004501A5" w:rsidRPr="00B03D0B" w:rsidRDefault="004501A5" w:rsidP="00AB0880">
            <w:r w:rsidRPr="004225D9">
              <w:t>Administrador, Sistema</w:t>
            </w:r>
          </w:p>
        </w:tc>
      </w:tr>
      <w:tr w:rsidR="004501A5" w:rsidRPr="00117552" w14:paraId="3A237C5E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563AB5B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0BB1AC16" w14:textId="77777777" w:rsidR="004501A5" w:rsidRPr="00B03D0B" w:rsidRDefault="004501A5" w:rsidP="00AB0880">
            <w:r w:rsidRPr="004225D9">
              <w:t>El sistema debe estar en funcionamiento y con registros de actividad.</w:t>
            </w:r>
          </w:p>
        </w:tc>
      </w:tr>
      <w:tr w:rsidR="004501A5" w:rsidRPr="00117552" w14:paraId="3CD02774" w14:textId="77777777" w:rsidTr="00AB0880">
        <w:tc>
          <w:tcPr>
            <w:tcW w:w="2214" w:type="dxa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7E66FAB6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Req</w:t>
            </w:r>
            <w:proofErr w:type="spellEnd"/>
            <w:r>
              <w:rPr>
                <w:b/>
              </w:rPr>
              <w:t>. No Funcional</w:t>
            </w:r>
          </w:p>
        </w:tc>
        <w:tc>
          <w:tcPr>
            <w:tcW w:w="6614" w:type="dxa"/>
            <w:tcBorders>
              <w:bottom w:val="single" w:sz="4" w:space="0" w:color="A6A6A6"/>
            </w:tcBorders>
          </w:tcPr>
          <w:p w14:paraId="4FAD0CC8" w14:textId="77777777" w:rsidR="004501A5" w:rsidRPr="00B03D0B" w:rsidRDefault="004501A5" w:rsidP="00AB0880">
            <w:r w:rsidRPr="004225D9">
              <w:t>Seguridad, trazabilidad, disponibilidad del 99%.</w:t>
            </w:r>
          </w:p>
        </w:tc>
      </w:tr>
      <w:tr w:rsidR="004501A5" w:rsidRPr="00117552" w14:paraId="3B38E905" w14:textId="77777777" w:rsidTr="00AB0880">
        <w:tc>
          <w:tcPr>
            <w:tcW w:w="2214" w:type="dxa"/>
            <w:shd w:val="clear" w:color="auto" w:fill="BFBFBF"/>
            <w:vAlign w:val="center"/>
          </w:tcPr>
          <w:p w14:paraId="18865BF8" w14:textId="77777777" w:rsidR="004501A5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614" w:type="dxa"/>
          </w:tcPr>
          <w:p w14:paraId="7582EFDD" w14:textId="77777777" w:rsidR="004501A5" w:rsidRPr="00B03D0B" w:rsidRDefault="004501A5" w:rsidP="00AB0880">
            <w:r w:rsidRPr="004225D9">
              <w:t>Este caso de uso se inicia cuando el administrador revisa los registros de actividad para auditar el uso del sistema.</w:t>
            </w:r>
          </w:p>
        </w:tc>
      </w:tr>
    </w:tbl>
    <w:p w14:paraId="115048D9" w14:textId="77777777" w:rsidR="004501A5" w:rsidRDefault="004501A5" w:rsidP="004501A5"/>
    <w:p w14:paraId="5007731D" w14:textId="77777777" w:rsidR="004501A5" w:rsidRDefault="004501A5" w:rsidP="004501A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378FA63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032AA04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15547906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6" w:name="_heading=h.6uqcsp6o1nl" w:colFirst="0" w:colLast="0"/>
      <w:bookmarkEnd w:id="16"/>
      <w:r>
        <w:rPr>
          <w:b/>
          <w:color w:val="000080"/>
          <w:sz w:val="24"/>
          <w:szCs w:val="24"/>
        </w:rPr>
        <w:t xml:space="preserve">Casos de Usos Extendidos </w:t>
      </w:r>
    </w:p>
    <w:p w14:paraId="0DB207FA" w14:textId="77777777" w:rsidR="004501A5" w:rsidRDefault="004501A5" w:rsidP="004501A5">
      <w:pPr>
        <w:pStyle w:val="Ttulo3"/>
        <w:ind w:left="720" w:hanging="720"/>
      </w:pPr>
      <w:r>
        <w:t>Caso de Uso CU00X – Nombre Caso Uso</w:t>
      </w:r>
    </w:p>
    <w:tbl>
      <w:tblPr>
        <w:tblW w:w="0" w:type="auto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117"/>
        <w:gridCol w:w="1107"/>
        <w:gridCol w:w="2344"/>
        <w:gridCol w:w="1119"/>
        <w:gridCol w:w="3141"/>
      </w:tblGrid>
      <w:tr w:rsidR="004501A5" w:rsidRPr="00117552" w14:paraId="04BA9945" w14:textId="77777777" w:rsidTr="00AB0880">
        <w:tc>
          <w:tcPr>
            <w:tcW w:w="2224" w:type="dxa"/>
            <w:gridSpan w:val="2"/>
            <w:shd w:val="clear" w:color="auto" w:fill="BFBFBF"/>
            <w:vAlign w:val="center"/>
          </w:tcPr>
          <w:p w14:paraId="01E8A81D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Actores</w:t>
            </w:r>
          </w:p>
        </w:tc>
        <w:tc>
          <w:tcPr>
            <w:tcW w:w="6604" w:type="dxa"/>
            <w:gridSpan w:val="3"/>
          </w:tcPr>
          <w:p w14:paraId="55860D0B" w14:textId="77777777" w:rsidR="004501A5" w:rsidRDefault="004501A5" w:rsidP="00AB0880">
            <w:r>
              <w:t>Usuario (actor primario)</w:t>
            </w:r>
          </w:p>
          <w:p w14:paraId="12AF34CB" w14:textId="77777777" w:rsidR="004501A5" w:rsidRDefault="004501A5" w:rsidP="00AB0880">
            <w:r>
              <w:t>Sistema (actor secundario)</w:t>
            </w:r>
          </w:p>
          <w:p w14:paraId="66891966" w14:textId="77777777" w:rsidR="004501A5" w:rsidRDefault="004501A5" w:rsidP="00AB0880">
            <w:r>
              <w:t>Administrador</w:t>
            </w:r>
          </w:p>
          <w:p w14:paraId="34A04D19" w14:textId="77777777" w:rsidR="004501A5" w:rsidRPr="00B03D0B" w:rsidRDefault="004501A5" w:rsidP="00AB0880">
            <w:r>
              <w:t>Cajero</w:t>
            </w:r>
          </w:p>
        </w:tc>
      </w:tr>
      <w:tr w:rsidR="004501A5" w:rsidRPr="00117552" w14:paraId="488D2915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5968FBC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Objetivo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7C14E474" w14:textId="77777777" w:rsidR="004501A5" w:rsidRPr="00B03D0B" w:rsidRDefault="004501A5" w:rsidP="00AB0880">
            <w:r w:rsidRPr="00697768">
              <w:t>Permitir que el usuario seleccione un servicio, consulte disponibilidad de horarios y registre una reserva confirmada en el sistema.</w:t>
            </w:r>
          </w:p>
        </w:tc>
      </w:tr>
      <w:tr w:rsidR="004501A5" w:rsidRPr="00117552" w14:paraId="54DECCA2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6A6DD6AE" w14:textId="77777777" w:rsidR="004501A5" w:rsidRPr="00117552" w:rsidRDefault="004501A5" w:rsidP="00AB0880">
            <w:pPr>
              <w:jc w:val="center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12D1B911" w14:textId="77777777" w:rsidR="004501A5" w:rsidRDefault="004501A5" w:rsidP="00AB0880">
            <w:r>
              <w:t>El usuario debe estar registrado y autenticado en el sistema (CU06 – Autenticación y gestión de sesiones).</w:t>
            </w:r>
          </w:p>
          <w:p w14:paraId="12B56B37" w14:textId="77777777" w:rsidR="004501A5" w:rsidRPr="00B03D0B" w:rsidRDefault="004501A5" w:rsidP="00AB0880">
            <w:r>
              <w:t>Deben existir servicios y horarios disponibles (CU10 – Consultar disponibilidad de horarios).</w:t>
            </w:r>
          </w:p>
        </w:tc>
      </w:tr>
      <w:tr w:rsidR="004501A5" w:rsidRPr="00117552" w14:paraId="7F30C066" w14:textId="77777777" w:rsidTr="00AB0880">
        <w:tc>
          <w:tcPr>
            <w:tcW w:w="2224" w:type="dxa"/>
            <w:gridSpan w:val="2"/>
            <w:tcBorders>
              <w:bottom w:val="single" w:sz="4" w:space="0" w:color="A6A6A6"/>
            </w:tcBorders>
            <w:shd w:val="clear" w:color="auto" w:fill="BFBFBF"/>
            <w:vAlign w:val="center"/>
          </w:tcPr>
          <w:p w14:paraId="025D50C7" w14:textId="77777777" w:rsidR="004501A5" w:rsidRDefault="004501A5" w:rsidP="00AB088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6604" w:type="dxa"/>
            <w:gridSpan w:val="3"/>
            <w:tcBorders>
              <w:bottom w:val="single" w:sz="4" w:space="0" w:color="A6A6A6"/>
            </w:tcBorders>
          </w:tcPr>
          <w:p w14:paraId="50F08150" w14:textId="77777777" w:rsidR="004501A5" w:rsidRDefault="004501A5" w:rsidP="00AB0880">
            <w:r>
              <w:t>La reserva queda almacenada en la base de datos con estado “Confirmada”.</w:t>
            </w:r>
          </w:p>
          <w:p w14:paraId="359DBB8C" w14:textId="77777777" w:rsidR="004501A5" w:rsidRPr="00B03D0B" w:rsidRDefault="004501A5" w:rsidP="00AB0880">
            <w:r>
              <w:t>Se programa el envío de una notificación automática al usuario (CU05 – Envío de notificación automática).</w:t>
            </w:r>
          </w:p>
        </w:tc>
      </w:tr>
      <w:tr w:rsidR="004501A5" w:rsidRPr="00117552" w14:paraId="410C2861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0C52016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 Normal</w:t>
            </w:r>
          </w:p>
        </w:tc>
      </w:tr>
      <w:tr w:rsidR="004501A5" w:rsidRPr="00117552" w14:paraId="03EF455D" w14:textId="77777777" w:rsidTr="00AB0880">
        <w:tc>
          <w:tcPr>
            <w:tcW w:w="1117" w:type="dxa"/>
            <w:shd w:val="clear" w:color="auto" w:fill="BFBFBF"/>
            <w:vAlign w:val="center"/>
          </w:tcPr>
          <w:p w14:paraId="0A75DCEB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66A8E86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Acción del 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8E7B63D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6C473CAA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6E1923A4" w14:textId="77777777" w:rsidTr="00AB0880">
        <w:tc>
          <w:tcPr>
            <w:tcW w:w="1117" w:type="dxa"/>
            <w:vAlign w:val="center"/>
          </w:tcPr>
          <w:p w14:paraId="0D44C127" w14:textId="77777777" w:rsidR="004501A5" w:rsidRPr="00117552" w:rsidRDefault="004501A5" w:rsidP="00AB0880">
            <w:pPr>
              <w:jc w:val="center"/>
            </w:pPr>
            <w:r w:rsidRPr="00117552">
              <w:t>1</w:t>
            </w:r>
          </w:p>
        </w:tc>
        <w:tc>
          <w:tcPr>
            <w:tcW w:w="3451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FB6C96" w14:paraId="5E27B1AC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B2A9C5" w14:textId="77777777" w:rsidR="004501A5" w:rsidRPr="00FB6C96" w:rsidRDefault="004501A5" w:rsidP="00AB0880">
                  <w:r w:rsidRPr="00FB6C96">
                    <w:t>El usuario accede al módulo de reservas</w:t>
                  </w:r>
                  <w:r>
                    <w:t>.</w:t>
                  </w:r>
                </w:p>
              </w:tc>
            </w:tr>
          </w:tbl>
          <w:p w14:paraId="33D7FBC9" w14:textId="77777777" w:rsidR="004501A5" w:rsidRPr="00FB6C9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FB6C96" w14:paraId="4796FEF1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E321DC" w14:textId="77777777" w:rsidR="004501A5" w:rsidRPr="00FB6C96" w:rsidRDefault="004501A5" w:rsidP="00AB0880"/>
              </w:tc>
            </w:tr>
          </w:tbl>
          <w:p w14:paraId="06BF2D82" w14:textId="77777777" w:rsidR="004501A5" w:rsidRPr="00B03D0B" w:rsidRDefault="004501A5" w:rsidP="00AB0880"/>
        </w:tc>
        <w:tc>
          <w:tcPr>
            <w:tcW w:w="1119" w:type="dxa"/>
          </w:tcPr>
          <w:p w14:paraId="6F41926A" w14:textId="77777777" w:rsidR="004501A5" w:rsidRPr="00B03D0B" w:rsidRDefault="004501A5" w:rsidP="00AB0880">
            <w:r>
              <w:t>1</w:t>
            </w:r>
          </w:p>
        </w:tc>
        <w:tc>
          <w:tcPr>
            <w:tcW w:w="3141" w:type="dxa"/>
          </w:tcPr>
          <w:p w14:paraId="419AE392" w14:textId="77777777" w:rsidR="004501A5" w:rsidRPr="00B03D0B" w:rsidRDefault="004501A5" w:rsidP="00AB0880">
            <w:r w:rsidRPr="00596186">
              <w:t>El sistema muestra la lista de servicios disponibles.</w:t>
            </w:r>
          </w:p>
        </w:tc>
      </w:tr>
      <w:tr w:rsidR="004501A5" w:rsidRPr="00117552" w14:paraId="4BD023E6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55792EFB" w14:textId="77777777" w:rsidR="004501A5" w:rsidRPr="00117552" w:rsidRDefault="004501A5" w:rsidP="00AB0880">
            <w:pPr>
              <w:jc w:val="center"/>
            </w:pPr>
            <w:r>
              <w:t>2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36"/>
            </w:tblGrid>
            <w:tr w:rsidR="004501A5" w:rsidRPr="00596186" w14:paraId="6172767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0C3C4F" w14:textId="77777777" w:rsidR="004501A5" w:rsidRPr="00596186" w:rsidRDefault="004501A5" w:rsidP="00AB0880">
                  <w:r w:rsidRPr="00596186">
                    <w:t>Selecciona un servicio de la lista.</w:t>
                  </w:r>
                </w:p>
              </w:tc>
            </w:tr>
          </w:tbl>
          <w:p w14:paraId="7F37B64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14E19DF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58B616" w14:textId="77777777" w:rsidR="004501A5" w:rsidRPr="00596186" w:rsidRDefault="004501A5" w:rsidP="00AB0880"/>
              </w:tc>
            </w:tr>
          </w:tbl>
          <w:p w14:paraId="6C435C79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F3F6D57" w14:textId="77777777" w:rsidR="004501A5" w:rsidRPr="00B03D0B" w:rsidRDefault="004501A5" w:rsidP="00AB0880">
            <w:r>
              <w:t>2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6F528549" w14:textId="77777777" w:rsidR="004501A5" w:rsidRPr="00B03D0B" w:rsidRDefault="004501A5" w:rsidP="00AB0880">
            <w:r w:rsidRPr="00596186">
              <w:t>El sistema muestra los horarios disponibles para ese servicio.</w:t>
            </w:r>
          </w:p>
        </w:tc>
      </w:tr>
      <w:tr w:rsidR="004501A5" w:rsidRPr="00117552" w14:paraId="07C01F0E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0AFE1B6E" w14:textId="77777777" w:rsidR="004501A5" w:rsidRDefault="004501A5" w:rsidP="00AB0880">
            <w:pPr>
              <w:jc w:val="center"/>
            </w:pPr>
            <w:r>
              <w:t>3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29B3C56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6EFB84" w14:textId="77777777" w:rsidR="004501A5" w:rsidRPr="00596186" w:rsidRDefault="004501A5" w:rsidP="00AB0880">
                  <w:r w:rsidRPr="00596186">
                    <w:t>Elige un horario y confirma la solicitud.</w:t>
                  </w:r>
                </w:p>
              </w:tc>
            </w:tr>
          </w:tbl>
          <w:p w14:paraId="70A8E11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D048D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CF7BE2" w14:textId="77777777" w:rsidR="004501A5" w:rsidRPr="00596186" w:rsidRDefault="004501A5" w:rsidP="00AB0880"/>
              </w:tc>
            </w:tr>
          </w:tbl>
          <w:p w14:paraId="1C8671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B2050C" w14:textId="77777777" w:rsidR="004501A5" w:rsidRPr="00B03D0B" w:rsidRDefault="004501A5" w:rsidP="00AB0880">
            <w:r>
              <w:t>3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0F11E44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94CD" w14:textId="77777777" w:rsidR="004501A5" w:rsidRPr="00596186" w:rsidRDefault="004501A5" w:rsidP="00AB0880">
                  <w:r w:rsidRPr="00596186">
                    <w:t>El sistema valida que el horario siga libre.</w:t>
                  </w:r>
                </w:p>
              </w:tc>
            </w:tr>
          </w:tbl>
          <w:p w14:paraId="5D22ED78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748137E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FCFB79" w14:textId="77777777" w:rsidR="004501A5" w:rsidRPr="00596186" w:rsidRDefault="004501A5" w:rsidP="00AB0880"/>
              </w:tc>
            </w:tr>
          </w:tbl>
          <w:p w14:paraId="3320AE01" w14:textId="77777777" w:rsidR="004501A5" w:rsidRPr="00B03D0B" w:rsidRDefault="004501A5" w:rsidP="00AB0880"/>
        </w:tc>
      </w:tr>
      <w:tr w:rsidR="004501A5" w:rsidRPr="00117552" w14:paraId="559446B1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70740286" w14:textId="77777777" w:rsidR="004501A5" w:rsidRDefault="004501A5" w:rsidP="00AB0880">
            <w:pPr>
              <w:jc w:val="center"/>
            </w:pPr>
            <w:r>
              <w:t>4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5"/>
            </w:tblGrid>
            <w:tr w:rsidR="004501A5" w:rsidRPr="00596186" w14:paraId="49061BF6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1AF7D" w14:textId="77777777" w:rsidR="004501A5" w:rsidRPr="00596186" w:rsidRDefault="004501A5" w:rsidP="00AB0880">
                  <w:r w:rsidRPr="00596186">
                    <w:t>Ingresa datos necesarios (ej.: comentarios, medio de contacto).</w:t>
                  </w:r>
                </w:p>
              </w:tc>
            </w:tr>
          </w:tbl>
          <w:p w14:paraId="0A6B862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29AA39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05910E" w14:textId="77777777" w:rsidR="004501A5" w:rsidRPr="00596186" w:rsidRDefault="004501A5" w:rsidP="00AB0880"/>
              </w:tc>
            </w:tr>
          </w:tbl>
          <w:p w14:paraId="2182F26F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379B5B99" w14:textId="77777777" w:rsidR="004501A5" w:rsidRPr="00B03D0B" w:rsidRDefault="004501A5" w:rsidP="00AB0880">
            <w:r>
              <w:t>4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07D2734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5DD2A" w14:textId="77777777" w:rsidR="004501A5" w:rsidRPr="00596186" w:rsidRDefault="004501A5" w:rsidP="00AB0880">
                  <w:r w:rsidRPr="00596186">
                    <w:t>El sistema valida el formulario (campos obligatorios, formato).</w:t>
                  </w:r>
                </w:p>
              </w:tc>
            </w:tr>
          </w:tbl>
          <w:p w14:paraId="2F9CDDD5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3179881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F6FDF6" w14:textId="77777777" w:rsidR="004501A5" w:rsidRPr="00596186" w:rsidRDefault="004501A5" w:rsidP="00AB0880"/>
              </w:tc>
            </w:tr>
          </w:tbl>
          <w:p w14:paraId="1E664C92" w14:textId="77777777" w:rsidR="004501A5" w:rsidRPr="00B03D0B" w:rsidRDefault="004501A5" w:rsidP="00AB0880"/>
        </w:tc>
      </w:tr>
      <w:tr w:rsidR="004501A5" w:rsidRPr="00117552" w14:paraId="3559885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3468E358" w14:textId="77777777" w:rsidR="004501A5" w:rsidRDefault="004501A5" w:rsidP="00AB0880">
            <w:pPr>
              <w:jc w:val="center"/>
            </w:pPr>
            <w:r>
              <w:t>5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1"/>
            </w:tblGrid>
            <w:tr w:rsidR="004501A5" w:rsidRPr="00596186" w14:paraId="45020A3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E68827" w14:textId="77777777" w:rsidR="004501A5" w:rsidRPr="00596186" w:rsidRDefault="004501A5" w:rsidP="00AB0880">
                  <w:r w:rsidRPr="00596186">
                    <w:t>Confirma la reserva.</w:t>
                  </w:r>
                </w:p>
              </w:tc>
            </w:tr>
          </w:tbl>
          <w:p w14:paraId="7A4E0BAF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23493302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232B84" w14:textId="77777777" w:rsidR="004501A5" w:rsidRPr="00596186" w:rsidRDefault="004501A5" w:rsidP="00AB0880"/>
              </w:tc>
            </w:tr>
          </w:tbl>
          <w:p w14:paraId="4A369537" w14:textId="77777777" w:rsidR="004501A5" w:rsidRPr="00B03D0B" w:rsidRDefault="004501A5" w:rsidP="00AB0880"/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2B072F61" w14:textId="77777777" w:rsidR="004501A5" w:rsidRPr="00B03D0B" w:rsidRDefault="004501A5" w:rsidP="00AB0880">
            <w:r>
              <w:t>5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2B79158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B17241" w14:textId="77777777" w:rsidR="004501A5" w:rsidRPr="00596186" w:rsidRDefault="004501A5" w:rsidP="00AB0880">
                  <w:r w:rsidRPr="00596186">
                    <w:t>El sistema registra la reserva en la BD, genera un número de reserva y muestra mensaje de éxito.</w:t>
                  </w:r>
                </w:p>
              </w:tc>
            </w:tr>
          </w:tbl>
          <w:p w14:paraId="5F3BEE27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4F2CD935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C2FA7" w14:textId="77777777" w:rsidR="004501A5" w:rsidRPr="00596186" w:rsidRDefault="004501A5" w:rsidP="00AB0880"/>
              </w:tc>
            </w:tr>
          </w:tbl>
          <w:p w14:paraId="0695A14C" w14:textId="77777777" w:rsidR="004501A5" w:rsidRPr="00B03D0B" w:rsidRDefault="004501A5" w:rsidP="00AB0880"/>
        </w:tc>
      </w:tr>
      <w:tr w:rsidR="004501A5" w:rsidRPr="00117552" w14:paraId="259E45E3" w14:textId="77777777" w:rsidTr="00AB0880">
        <w:tc>
          <w:tcPr>
            <w:tcW w:w="1117" w:type="dxa"/>
            <w:tcBorders>
              <w:bottom w:val="single" w:sz="4" w:space="0" w:color="A6A6A6"/>
            </w:tcBorders>
            <w:vAlign w:val="center"/>
          </w:tcPr>
          <w:p w14:paraId="46CF95F8" w14:textId="77777777" w:rsidR="004501A5" w:rsidRDefault="004501A5" w:rsidP="00AB0880">
            <w:pPr>
              <w:jc w:val="center"/>
            </w:pPr>
            <w:r>
              <w:t>6</w:t>
            </w:r>
          </w:p>
        </w:tc>
        <w:tc>
          <w:tcPr>
            <w:tcW w:w="3451" w:type="dxa"/>
            <w:gridSpan w:val="2"/>
            <w:tcBorders>
              <w:bottom w:val="single" w:sz="4" w:space="0" w:color="A6A6A6"/>
            </w:tcBorders>
            <w:vAlign w:val="center"/>
          </w:tcPr>
          <w:p w14:paraId="24B91F51" w14:textId="77777777" w:rsidR="004501A5" w:rsidRPr="00B03D0B" w:rsidRDefault="004501A5" w:rsidP="00AB0880">
            <w:r>
              <w:t>-</w:t>
            </w:r>
          </w:p>
        </w:tc>
        <w:tc>
          <w:tcPr>
            <w:tcW w:w="1119" w:type="dxa"/>
            <w:tcBorders>
              <w:bottom w:val="single" w:sz="4" w:space="0" w:color="A6A6A6"/>
            </w:tcBorders>
            <w:vAlign w:val="center"/>
          </w:tcPr>
          <w:p w14:paraId="6CF32031" w14:textId="77777777" w:rsidR="004501A5" w:rsidRPr="00B03D0B" w:rsidRDefault="004501A5" w:rsidP="00AB0880">
            <w:r>
              <w:t>6</w:t>
            </w:r>
          </w:p>
        </w:tc>
        <w:tc>
          <w:tcPr>
            <w:tcW w:w="3141" w:type="dxa"/>
            <w:tcBorders>
              <w:bottom w:val="single" w:sz="4" w:space="0" w:color="A6A6A6"/>
            </w:tcBorders>
            <w:vAlign w:val="center"/>
          </w:tcPr>
          <w:p w14:paraId="4626F9BA" w14:textId="77777777" w:rsidR="004501A5" w:rsidRDefault="004501A5" w:rsidP="00AB0880">
            <w:r>
              <w:t>El sistema programa el envío de notificación automática (correo/SMS).</w:t>
            </w:r>
          </w:p>
          <w:p w14:paraId="60472D35" w14:textId="77777777" w:rsidR="004501A5" w:rsidRPr="00B03D0B" w:rsidRDefault="004501A5" w:rsidP="00AB0880"/>
        </w:tc>
      </w:tr>
      <w:tr w:rsidR="004501A5" w:rsidRPr="00117552" w14:paraId="4B992868" w14:textId="77777777" w:rsidTr="00AB0880">
        <w:tc>
          <w:tcPr>
            <w:tcW w:w="8828" w:type="dxa"/>
            <w:gridSpan w:val="5"/>
            <w:shd w:val="clear" w:color="auto" w:fill="BFBFBF"/>
            <w:vAlign w:val="center"/>
          </w:tcPr>
          <w:p w14:paraId="43EBE411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Cursos Alternativos</w:t>
            </w:r>
          </w:p>
        </w:tc>
      </w:tr>
      <w:tr w:rsidR="004501A5" w:rsidRPr="00117552" w14:paraId="5DAD0FA3" w14:textId="77777777" w:rsidTr="00AB0880">
        <w:tc>
          <w:tcPr>
            <w:tcW w:w="1117" w:type="dxa"/>
            <w:shd w:val="clear" w:color="auto" w:fill="BFBFBF"/>
            <w:vAlign w:val="center"/>
          </w:tcPr>
          <w:p w14:paraId="4DAFFB84" w14:textId="77777777" w:rsidR="004501A5" w:rsidRPr="00117552" w:rsidRDefault="004501A5" w:rsidP="00AB0880">
            <w:pPr>
              <w:jc w:val="center"/>
              <w:rPr>
                <w:b/>
              </w:rPr>
            </w:pPr>
            <w:r w:rsidRPr="00117552">
              <w:rPr>
                <w:b/>
              </w:rPr>
              <w:t>Paso</w:t>
            </w:r>
          </w:p>
        </w:tc>
        <w:tc>
          <w:tcPr>
            <w:tcW w:w="3451" w:type="dxa"/>
            <w:gridSpan w:val="2"/>
            <w:shd w:val="clear" w:color="auto" w:fill="BFBFBF"/>
            <w:vAlign w:val="center"/>
          </w:tcPr>
          <w:p w14:paraId="7350D9B5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Actor</w:t>
            </w:r>
          </w:p>
        </w:tc>
        <w:tc>
          <w:tcPr>
            <w:tcW w:w="1119" w:type="dxa"/>
            <w:shd w:val="clear" w:color="auto" w:fill="BFBFBF"/>
            <w:vAlign w:val="center"/>
          </w:tcPr>
          <w:p w14:paraId="7FBCDE06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Paso</w:t>
            </w:r>
          </w:p>
        </w:tc>
        <w:tc>
          <w:tcPr>
            <w:tcW w:w="3141" w:type="dxa"/>
            <w:shd w:val="clear" w:color="auto" w:fill="BFBFBF"/>
            <w:vAlign w:val="center"/>
          </w:tcPr>
          <w:p w14:paraId="0B9E9454" w14:textId="77777777" w:rsidR="004501A5" w:rsidRPr="00B03D0B" w:rsidRDefault="004501A5" w:rsidP="00AB0880">
            <w:pPr>
              <w:jc w:val="center"/>
              <w:rPr>
                <w:b/>
              </w:rPr>
            </w:pPr>
            <w:r w:rsidRPr="00B03D0B">
              <w:rPr>
                <w:b/>
              </w:rPr>
              <w:t>Respuesta del Sistema</w:t>
            </w:r>
          </w:p>
        </w:tc>
      </w:tr>
      <w:tr w:rsidR="004501A5" w:rsidRPr="00117552" w14:paraId="4C1FC827" w14:textId="77777777" w:rsidTr="00AB0880">
        <w:tc>
          <w:tcPr>
            <w:tcW w:w="1117" w:type="dxa"/>
            <w:vAlign w:val="center"/>
          </w:tcPr>
          <w:p w14:paraId="533DD819" w14:textId="77777777" w:rsidR="004501A5" w:rsidRPr="00117552" w:rsidRDefault="004501A5" w:rsidP="00AB0880">
            <w:pPr>
              <w:jc w:val="center"/>
            </w:pPr>
            <w:r>
              <w:t>3A</w:t>
            </w:r>
          </w:p>
        </w:tc>
        <w:tc>
          <w:tcPr>
            <w:tcW w:w="3451" w:type="dxa"/>
            <w:gridSpan w:val="2"/>
          </w:tcPr>
          <w:p w14:paraId="069828E7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665D606" w14:textId="77777777" w:rsidR="004501A5" w:rsidRPr="00B03D0B" w:rsidRDefault="004501A5" w:rsidP="00AB0880"/>
        </w:tc>
        <w:tc>
          <w:tcPr>
            <w:tcW w:w="314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5"/>
            </w:tblGrid>
            <w:tr w:rsidR="004501A5" w:rsidRPr="00596186" w14:paraId="66463118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D06F2E" w14:textId="77777777" w:rsidR="004501A5" w:rsidRPr="00596186" w:rsidRDefault="004501A5" w:rsidP="00AB0880">
                  <w:r w:rsidRPr="00596186">
                    <w:t>Si el horario ya está ocupado, el sistema muestra mensaje de error y sugiere horarios alternativos.</w:t>
                  </w:r>
                </w:p>
              </w:tc>
            </w:tr>
          </w:tbl>
          <w:p w14:paraId="2DD64973" w14:textId="77777777" w:rsidR="004501A5" w:rsidRPr="00596186" w:rsidRDefault="004501A5" w:rsidP="00AB088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501A5" w:rsidRPr="00596186" w14:paraId="12F8A0B9" w14:textId="77777777" w:rsidTr="00AB088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CC918E" w14:textId="77777777" w:rsidR="004501A5" w:rsidRPr="00596186" w:rsidRDefault="004501A5" w:rsidP="00AB0880"/>
              </w:tc>
            </w:tr>
          </w:tbl>
          <w:p w14:paraId="673A8C28" w14:textId="77777777" w:rsidR="004501A5" w:rsidRPr="00B03D0B" w:rsidRDefault="004501A5" w:rsidP="00AB0880"/>
        </w:tc>
      </w:tr>
      <w:tr w:rsidR="004501A5" w:rsidRPr="00117552" w14:paraId="6E791E24" w14:textId="77777777" w:rsidTr="00AB0880">
        <w:tc>
          <w:tcPr>
            <w:tcW w:w="1117" w:type="dxa"/>
            <w:vAlign w:val="center"/>
          </w:tcPr>
          <w:p w14:paraId="7A4E500A" w14:textId="77777777" w:rsidR="004501A5" w:rsidRDefault="004501A5" w:rsidP="00AB0880">
            <w:pPr>
              <w:jc w:val="center"/>
            </w:pPr>
            <w:r>
              <w:t>4A</w:t>
            </w:r>
          </w:p>
        </w:tc>
        <w:tc>
          <w:tcPr>
            <w:tcW w:w="3451" w:type="dxa"/>
            <w:gridSpan w:val="2"/>
          </w:tcPr>
          <w:p w14:paraId="2961819A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1CB5AF10" w14:textId="77777777" w:rsidR="004501A5" w:rsidRPr="00B03D0B" w:rsidRDefault="004501A5" w:rsidP="00AB0880"/>
        </w:tc>
        <w:tc>
          <w:tcPr>
            <w:tcW w:w="3141" w:type="dxa"/>
          </w:tcPr>
          <w:p w14:paraId="0109C28C" w14:textId="77777777" w:rsidR="004501A5" w:rsidRPr="00B03D0B" w:rsidRDefault="004501A5" w:rsidP="00AB0880">
            <w:r w:rsidRPr="00596186">
              <w:t>Si los datos del formulario no son válidos, el sistema resalta los campos con error y solicita corrección.</w:t>
            </w:r>
          </w:p>
        </w:tc>
      </w:tr>
      <w:tr w:rsidR="004501A5" w:rsidRPr="00117552" w14:paraId="7CD75276" w14:textId="77777777" w:rsidTr="00AB0880">
        <w:tc>
          <w:tcPr>
            <w:tcW w:w="1117" w:type="dxa"/>
            <w:vAlign w:val="center"/>
          </w:tcPr>
          <w:p w14:paraId="37864E81" w14:textId="77777777" w:rsidR="004501A5" w:rsidRDefault="004501A5" w:rsidP="00AB0880">
            <w:pPr>
              <w:jc w:val="center"/>
            </w:pPr>
            <w:r>
              <w:t>5A</w:t>
            </w:r>
          </w:p>
        </w:tc>
        <w:tc>
          <w:tcPr>
            <w:tcW w:w="3451" w:type="dxa"/>
            <w:gridSpan w:val="2"/>
          </w:tcPr>
          <w:p w14:paraId="367E80CF" w14:textId="77777777" w:rsidR="004501A5" w:rsidRPr="00B03D0B" w:rsidRDefault="004501A5" w:rsidP="00AB0880">
            <w:r w:rsidRPr="00596186">
              <w:t>Usuario</w:t>
            </w:r>
          </w:p>
        </w:tc>
        <w:tc>
          <w:tcPr>
            <w:tcW w:w="1119" w:type="dxa"/>
          </w:tcPr>
          <w:p w14:paraId="2E2045CA" w14:textId="77777777" w:rsidR="004501A5" w:rsidRPr="00B03D0B" w:rsidRDefault="004501A5" w:rsidP="00AB0880"/>
        </w:tc>
        <w:tc>
          <w:tcPr>
            <w:tcW w:w="3141" w:type="dxa"/>
          </w:tcPr>
          <w:p w14:paraId="27221FE4" w14:textId="77777777" w:rsidR="004501A5" w:rsidRDefault="004501A5" w:rsidP="00AB0880">
            <w:r>
              <w:t xml:space="preserve">Si ocurre un error al registrar la reserva, el sistema informa que no se pudo completar y pide </w:t>
            </w:r>
            <w:r>
              <w:lastRenderedPageBreak/>
              <w:t>reintentar.</w:t>
            </w:r>
          </w:p>
          <w:p w14:paraId="632E2892" w14:textId="77777777" w:rsidR="004501A5" w:rsidRPr="00B03D0B" w:rsidRDefault="004501A5" w:rsidP="00AB0880"/>
        </w:tc>
      </w:tr>
    </w:tbl>
    <w:p w14:paraId="6B836882" w14:textId="77777777" w:rsidR="004501A5" w:rsidRDefault="004501A5" w:rsidP="004501A5"/>
    <w:p w14:paraId="2B4D35F2" w14:textId="77777777" w:rsidR="004501A5" w:rsidRDefault="004501A5" w:rsidP="004501A5">
      <w:pPr>
        <w:rPr>
          <w:noProof/>
        </w:rPr>
      </w:pPr>
      <w:r>
        <w:br w:type="page"/>
      </w:r>
      <w:r>
        <w:lastRenderedPageBreak/>
        <w:t>|</w:t>
      </w:r>
    </w:p>
    <w:p w14:paraId="5B1521EF" w14:textId="2FBBCC49" w:rsidR="0057577E" w:rsidRDefault="004501A5">
      <w:pPr>
        <w:jc w:val="both"/>
      </w:pPr>
      <w:r>
        <w:rPr>
          <w:noProof/>
        </w:rPr>
        <w:drawing>
          <wp:inline distT="0" distB="0" distL="0" distR="0" wp14:anchorId="5298D4C0" wp14:editId="29A25897">
            <wp:extent cx="5740400" cy="3232139"/>
            <wp:effectExtent l="0" t="0" r="0" b="6985"/>
            <wp:docPr id="91813633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6330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A9C3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Adjuntar la planilla caso uso extendido</w:t>
      </w:r>
    </w:p>
    <w:p w14:paraId="715472CE" w14:textId="77777777" w:rsidR="0057577E" w:rsidRDefault="0057577E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</w:p>
    <w:p w14:paraId="4FC5484A" w14:textId="77777777" w:rsidR="0057577E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5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57577E" w14:paraId="7A1233F3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7317AC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6004B2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EA0C0A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80BDC60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Prioridad</w:t>
            </w:r>
          </w:p>
        </w:tc>
      </w:tr>
      <w:tr w:rsidR="0057577E" w14:paraId="4F4C65F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FF2D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CU-00</w:t>
            </w:r>
            <w:r>
              <w:rPr>
                <w:sz w:val="16"/>
                <w:szCs w:val="16"/>
              </w:rPr>
              <w:t>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F38B1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Registrar usuario en el sistema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C475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BA188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Media</w:t>
            </w:r>
          </w:p>
        </w:tc>
      </w:tr>
      <w:tr w:rsidR="0057577E" w14:paraId="5CB28C1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F0639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2852F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Autenticación de usuario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02DA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7C400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7CD00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B525F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7D9BB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Asignación de roles a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CB9D6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62AE7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54AE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970C1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B8107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Visualizar catálogo de productos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DA3D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624D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F942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3CF2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EF311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Filtrar productos por categoría </w:t>
            </w:r>
          </w:p>
        </w:tc>
        <w:tc>
          <w:tcPr>
            <w:tcW w:w="1701" w:type="dxa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9EC21" w14:textId="77777777" w:rsidR="0057577E" w:rsidRDefault="00000000">
            <w:pPr>
              <w:widowControl/>
              <w:spacing w:after="20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4AC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2037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76FAD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82B6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Agregar productos al carrito de compras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8EA1F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8054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8B650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CBBE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9289B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Gestionar cantidades en el carrito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B99BF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19A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B3A5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F6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63645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Gestionar pedidos realizados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0C48F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Cliente, 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575DB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D3AD9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DD2B6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D7A1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Crear pedido personalizado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521E5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2E6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6DD56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D5C6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8DE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Realizar pedido con selección de zona de despacho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9347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AE0AB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831EB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F7EF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C7F9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Seguimiento del estado del pedido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B7AD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3AA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ABE2D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36B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BAB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Administrar sistema desde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backoffice</w:t>
            </w:r>
            <w:proofErr w:type="spellEnd"/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53233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7AEC0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9576E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54B1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F84C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Generar reportes y exportar a PDF/Excel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5C00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7593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CB1A98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0AC6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E2D5B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Enviar notificaciones por correo electrónico 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2EAA3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Sistema (disparado por </w:t>
            </w:r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eventos); Administrador (configuración)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4427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F25F1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C075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5A66D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27A5C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10EB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6E90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C0AAB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61C6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F6161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B94DC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5321E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862E7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B2437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D2B55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84DD8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7BC705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2FF9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A370F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2519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7099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036561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F0BE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97E2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989B9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94F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D6A5FC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26F1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BD06B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B8A01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E31A0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5DF9F7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EA0C7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D3EF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96899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92E3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37BC6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599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FF8AD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7DE8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3BBF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E745B9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2C5B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77CE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6EB2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E4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9585D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B68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01E3A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86553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8085B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93C0E7F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10052157" w14:textId="77777777" w:rsidR="0057577E" w:rsidRDefault="00000000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17" w:name="_heading=h.2le2xca0vm2q" w:colFirst="0" w:colLast="0"/>
      <w:bookmarkEnd w:id="17"/>
      <w:r>
        <w:rPr>
          <w:b/>
          <w:color w:val="000080"/>
          <w:sz w:val="24"/>
          <w:szCs w:val="24"/>
        </w:rPr>
        <w:lastRenderedPageBreak/>
        <w:t>Especificación de los Escenarios de Calidad Relevantes</w:t>
      </w:r>
    </w:p>
    <w:p w14:paraId="65657AF7" w14:textId="77777777" w:rsidR="00FC7189" w:rsidRDefault="00FC7189" w:rsidP="00FC7189">
      <w:pPr>
        <w:pStyle w:val="Ttulo2"/>
      </w:pPr>
      <w:bookmarkStart w:id="18" w:name="_heading=h.91cds59f4d5j" w:colFirst="0" w:colLast="0"/>
      <w:bookmarkEnd w:id="18"/>
      <w:r>
        <w:t>EC-01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D49A52" w14:textId="77777777" w:rsidTr="00AB0880">
        <w:tc>
          <w:tcPr>
            <w:tcW w:w="4320" w:type="dxa"/>
          </w:tcPr>
          <w:p w14:paraId="012B4860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74843AE7" w14:textId="77777777" w:rsidR="00FC7189" w:rsidRDefault="00FC7189" w:rsidP="00AB0880">
            <w:r>
              <w:t>EC-01</w:t>
            </w:r>
          </w:p>
        </w:tc>
      </w:tr>
      <w:tr w:rsidR="00FC7189" w14:paraId="03166C5E" w14:textId="77777777" w:rsidTr="00AB0880">
        <w:tc>
          <w:tcPr>
            <w:tcW w:w="4320" w:type="dxa"/>
          </w:tcPr>
          <w:p w14:paraId="6A30F81B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73AB061D" w14:textId="77777777" w:rsidR="00FC7189" w:rsidRDefault="00FC7189" w:rsidP="00AB0880">
            <w:r>
              <w:t>Múltiples usuarios intentan reservar el mismo horario o consultar disponibilidad simultáneamente.</w:t>
            </w:r>
          </w:p>
        </w:tc>
      </w:tr>
      <w:tr w:rsidR="00FC7189" w14:paraId="4E00BED0" w14:textId="77777777" w:rsidTr="00AB0880">
        <w:tc>
          <w:tcPr>
            <w:tcW w:w="4320" w:type="dxa"/>
          </w:tcPr>
          <w:p w14:paraId="0E47FFEF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B3226A0" w14:textId="77777777" w:rsidR="00FC7189" w:rsidRDefault="00FC7189" w:rsidP="00AB0880">
            <w:r>
              <w:t>Rendimiento – Desempeño – Escalabilidad</w:t>
            </w:r>
          </w:p>
        </w:tc>
      </w:tr>
      <w:tr w:rsidR="00FC7189" w14:paraId="6312FB7D" w14:textId="77777777" w:rsidTr="00AB0880">
        <w:tc>
          <w:tcPr>
            <w:tcW w:w="4320" w:type="dxa"/>
          </w:tcPr>
          <w:p w14:paraId="0DA5009E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0E1552B7" w14:textId="77777777" w:rsidR="00FC7189" w:rsidRDefault="00FC7189" w:rsidP="00AB0880">
            <w:r>
              <w:t>Estímulos: Consultas concurrentes al calendario y creación de reservas.</w:t>
            </w:r>
            <w:r>
              <w:br/>
              <w:t>Fuente del estímulo: Usuarios del sistema.</w:t>
            </w:r>
            <w:r>
              <w:br/>
              <w:t>Ambiente: Producción, alta demanda.</w:t>
            </w:r>
            <w:r>
              <w:br/>
              <w:t>Artefacto: Módulo de Reservas (SmartFlow), EF Core, SQL Server.</w:t>
            </w:r>
            <w:r>
              <w:br/>
              <w:t>Respuesta: Sistema responde sin bloqueos, evita reservas duplicadas.</w:t>
            </w:r>
            <w:r>
              <w:br/>
              <w:t>Medida: Tiempo &lt; 2s; error &lt; 2%; sin duplicidad.</w:t>
            </w:r>
          </w:p>
        </w:tc>
      </w:tr>
    </w:tbl>
    <w:p w14:paraId="6A46CF69" w14:textId="77777777" w:rsidR="00FC7189" w:rsidRDefault="00FC7189" w:rsidP="00FC7189">
      <w:pPr>
        <w:pStyle w:val="Ttulo2"/>
      </w:pPr>
      <w:r>
        <w:t>EC-02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5F0BBF10" w14:textId="77777777" w:rsidTr="00AB0880">
        <w:tc>
          <w:tcPr>
            <w:tcW w:w="4320" w:type="dxa"/>
          </w:tcPr>
          <w:p w14:paraId="398FE9A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610384D5" w14:textId="77777777" w:rsidR="00FC7189" w:rsidRDefault="00FC7189" w:rsidP="00AB0880">
            <w:r>
              <w:t>EC-02</w:t>
            </w:r>
          </w:p>
        </w:tc>
      </w:tr>
      <w:tr w:rsidR="00FC7189" w14:paraId="24840983" w14:textId="77777777" w:rsidTr="00AB0880">
        <w:tc>
          <w:tcPr>
            <w:tcW w:w="4320" w:type="dxa"/>
          </w:tcPr>
          <w:p w14:paraId="60ADA0ED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039552" w14:textId="77777777" w:rsidR="00FC7189" w:rsidRDefault="00FC7189" w:rsidP="00AB0880">
            <w:r>
              <w:t>Un usuario externo intenta ingresar repetidamente con credenciales inválidas.</w:t>
            </w:r>
          </w:p>
        </w:tc>
      </w:tr>
      <w:tr w:rsidR="00FC7189" w14:paraId="56F28303" w14:textId="77777777" w:rsidTr="00AB0880">
        <w:tc>
          <w:tcPr>
            <w:tcW w:w="4320" w:type="dxa"/>
          </w:tcPr>
          <w:p w14:paraId="786DAC3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2273FE61" w14:textId="77777777" w:rsidR="00FC7189" w:rsidRDefault="00FC7189" w:rsidP="00AB0880">
            <w:r>
              <w:t>Seguridad – Confidencialidad – Integridad</w:t>
            </w:r>
          </w:p>
        </w:tc>
      </w:tr>
      <w:tr w:rsidR="00FC7189" w14:paraId="5D0F01FC" w14:textId="77777777" w:rsidTr="00AB0880">
        <w:tc>
          <w:tcPr>
            <w:tcW w:w="4320" w:type="dxa"/>
          </w:tcPr>
          <w:p w14:paraId="3098F7A3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760F11E" w14:textId="77777777" w:rsidR="00FC7189" w:rsidRDefault="00FC7189" w:rsidP="00AB0880">
            <w:r>
              <w:t xml:space="preserve">Estímulos: Intentos de </w:t>
            </w:r>
            <w:proofErr w:type="spellStart"/>
            <w:r>
              <w:t>login</w:t>
            </w:r>
            <w:proofErr w:type="spellEnd"/>
            <w:r>
              <w:t xml:space="preserve"> fallidos.</w:t>
            </w:r>
            <w:r>
              <w:br/>
              <w:t>Fuente del estímulo: Usuario no autorizado.</w:t>
            </w:r>
            <w:r>
              <w:br/>
              <w:t>Ambiente: Sistema con HTTPS.</w:t>
            </w:r>
            <w:r>
              <w:br/>
              <w:t>Artefacto: Módulo de Autenticación.</w:t>
            </w:r>
            <w:r>
              <w:br/>
              <w:t>Respuesta: Bloqueo tras 3 intentos, registro de IP.</w:t>
            </w:r>
            <w:r>
              <w:br/>
              <w:t>Medida: 0% accesos indebidos; bloqueo automático.</w:t>
            </w:r>
          </w:p>
        </w:tc>
      </w:tr>
    </w:tbl>
    <w:p w14:paraId="23CC0494" w14:textId="77777777" w:rsidR="00FC7189" w:rsidRDefault="00FC7189" w:rsidP="00FC7189">
      <w:pPr>
        <w:pStyle w:val="Ttulo2"/>
      </w:pPr>
      <w:r>
        <w:t>EC-03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28EA131D" w14:textId="77777777" w:rsidTr="00AB0880">
        <w:tc>
          <w:tcPr>
            <w:tcW w:w="4320" w:type="dxa"/>
          </w:tcPr>
          <w:p w14:paraId="64D8680C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1C7CBC" w14:textId="77777777" w:rsidR="00FC7189" w:rsidRDefault="00FC7189" w:rsidP="00AB0880">
            <w:r>
              <w:t>EC-03</w:t>
            </w:r>
          </w:p>
        </w:tc>
      </w:tr>
      <w:tr w:rsidR="00FC7189" w14:paraId="42A400EB" w14:textId="77777777" w:rsidTr="00AB0880">
        <w:tc>
          <w:tcPr>
            <w:tcW w:w="4320" w:type="dxa"/>
          </w:tcPr>
          <w:p w14:paraId="36EBF8B5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15B101F0" w14:textId="77777777" w:rsidR="00FC7189" w:rsidRDefault="00FC7189" w:rsidP="00AB0880">
            <w:r>
              <w:t>El sistema debe mostrar la disponibilidad de horarios bajo concurrencia.</w:t>
            </w:r>
          </w:p>
        </w:tc>
      </w:tr>
      <w:tr w:rsidR="00FC7189" w14:paraId="69A7FFAB" w14:textId="77777777" w:rsidTr="00AB0880">
        <w:tc>
          <w:tcPr>
            <w:tcW w:w="4320" w:type="dxa"/>
          </w:tcPr>
          <w:p w14:paraId="28C42212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075BD932" w14:textId="77777777" w:rsidR="00FC7189" w:rsidRDefault="00FC7189" w:rsidP="00AB0880">
            <w:r>
              <w:t>Disponibilidad – Tolerancia a fallos</w:t>
            </w:r>
          </w:p>
        </w:tc>
      </w:tr>
      <w:tr w:rsidR="00FC7189" w14:paraId="221859F3" w14:textId="77777777" w:rsidTr="00AB0880">
        <w:tc>
          <w:tcPr>
            <w:tcW w:w="4320" w:type="dxa"/>
          </w:tcPr>
          <w:p w14:paraId="6D083F46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70705FCE" w14:textId="77777777" w:rsidR="00FC7189" w:rsidRDefault="00FC7189" w:rsidP="00AB0880">
            <w:r>
              <w:t>Estímulos: Usuarios consultan disponibilidad.</w:t>
            </w:r>
            <w:r>
              <w:br/>
              <w:t>Fuente del estímulo: Estudiantes.</w:t>
            </w:r>
            <w:r>
              <w:br/>
              <w:t>Ambiente: Producción.</w:t>
            </w:r>
            <w:r>
              <w:br/>
              <w:t>Artefacto: Calendario + consultas SQL.</w:t>
            </w:r>
            <w:r>
              <w:br/>
              <w:t>Respuesta: Sistema mantiene operación continua.</w:t>
            </w:r>
            <w:r>
              <w:br/>
              <w:t>Medida: Disponibilidad ≥ 99%; carga &lt; 1.5s.</w:t>
            </w:r>
          </w:p>
        </w:tc>
      </w:tr>
    </w:tbl>
    <w:p w14:paraId="1B3F7959" w14:textId="77777777" w:rsidR="00FC7189" w:rsidRDefault="00FC7189" w:rsidP="00FC7189">
      <w:pPr>
        <w:pStyle w:val="Ttulo2"/>
      </w:pPr>
      <w:r>
        <w:t>EC-04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335FD34A" w14:textId="77777777" w:rsidTr="00AB0880">
        <w:tc>
          <w:tcPr>
            <w:tcW w:w="4320" w:type="dxa"/>
          </w:tcPr>
          <w:p w14:paraId="6D1F1C67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D9189C9" w14:textId="77777777" w:rsidR="00FC7189" w:rsidRDefault="00FC7189" w:rsidP="00AB0880">
            <w:r>
              <w:t>EC-04</w:t>
            </w:r>
          </w:p>
        </w:tc>
      </w:tr>
      <w:tr w:rsidR="00FC7189" w14:paraId="1EF56AF7" w14:textId="77777777" w:rsidTr="00AB0880">
        <w:tc>
          <w:tcPr>
            <w:tcW w:w="4320" w:type="dxa"/>
          </w:tcPr>
          <w:p w14:paraId="7E398D9A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00FA5758" w14:textId="77777777" w:rsidR="00FC7189" w:rsidRDefault="00FC7189" w:rsidP="00AB0880">
            <w:r>
              <w:t>El administrador genera un reporte filtrado sin errores.</w:t>
            </w:r>
          </w:p>
        </w:tc>
      </w:tr>
      <w:tr w:rsidR="00FC7189" w14:paraId="73EF8B4A" w14:textId="77777777" w:rsidTr="00AB0880">
        <w:tc>
          <w:tcPr>
            <w:tcW w:w="4320" w:type="dxa"/>
          </w:tcPr>
          <w:p w14:paraId="48154EB6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4797E4F" w14:textId="77777777" w:rsidR="00FC7189" w:rsidRDefault="00FC7189" w:rsidP="00AB0880">
            <w:r>
              <w:t>Usabilidad – Eficiencia – Accesibilidad</w:t>
            </w:r>
          </w:p>
        </w:tc>
      </w:tr>
      <w:tr w:rsidR="00FC7189" w14:paraId="6BCA0454" w14:textId="77777777" w:rsidTr="00AB0880">
        <w:tc>
          <w:tcPr>
            <w:tcW w:w="4320" w:type="dxa"/>
          </w:tcPr>
          <w:p w14:paraId="47BF99FB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C831504" w14:textId="77777777" w:rsidR="00FC7189" w:rsidRDefault="00FC7189" w:rsidP="00AB0880">
            <w:r>
              <w:t>Estímulos: Uso del módulo de reportes.</w:t>
            </w:r>
            <w:r>
              <w:br/>
              <w:t>Fuente del estímulo: Administrador.</w:t>
            </w:r>
            <w:r>
              <w:br/>
              <w:t xml:space="preserve">Ambiente: </w:t>
            </w:r>
            <w:proofErr w:type="spellStart"/>
            <w:r>
              <w:t>Dashboard</w:t>
            </w:r>
            <w:proofErr w:type="spellEnd"/>
            <w:r>
              <w:t>.</w:t>
            </w:r>
            <w:r>
              <w:br/>
            </w:r>
            <w:r>
              <w:lastRenderedPageBreak/>
              <w:t>Artefacto: Módulo de Reportes.</w:t>
            </w:r>
            <w:r>
              <w:br/>
              <w:t>Respuesta: Filtros intuitivos, exportación correcta.</w:t>
            </w:r>
            <w:r>
              <w:br/>
              <w:t>Medida: 95% éxito; exportación &lt; 3s.</w:t>
            </w:r>
          </w:p>
        </w:tc>
      </w:tr>
    </w:tbl>
    <w:p w14:paraId="40150E77" w14:textId="77777777" w:rsidR="00FC7189" w:rsidRDefault="00FC7189" w:rsidP="00FC7189">
      <w:pPr>
        <w:pStyle w:val="Ttulo2"/>
      </w:pPr>
      <w:r>
        <w:lastRenderedPageBreak/>
        <w:t>EC-05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FC7189" w14:paraId="0FCC453A" w14:textId="77777777" w:rsidTr="00AB0880">
        <w:tc>
          <w:tcPr>
            <w:tcW w:w="4320" w:type="dxa"/>
          </w:tcPr>
          <w:p w14:paraId="02D8C021" w14:textId="77777777" w:rsidR="00FC7189" w:rsidRDefault="00FC7189" w:rsidP="00AB0880">
            <w:r>
              <w:t>Identificador</w:t>
            </w:r>
          </w:p>
        </w:tc>
        <w:tc>
          <w:tcPr>
            <w:tcW w:w="4320" w:type="dxa"/>
          </w:tcPr>
          <w:p w14:paraId="504F5DBF" w14:textId="77777777" w:rsidR="00FC7189" w:rsidRDefault="00FC7189" w:rsidP="00AB0880">
            <w:r>
              <w:t>EC-05</w:t>
            </w:r>
          </w:p>
        </w:tc>
      </w:tr>
      <w:tr w:rsidR="00FC7189" w14:paraId="49135B47" w14:textId="77777777" w:rsidTr="00AB0880">
        <w:tc>
          <w:tcPr>
            <w:tcW w:w="4320" w:type="dxa"/>
          </w:tcPr>
          <w:p w14:paraId="2A888E93" w14:textId="77777777" w:rsidR="00FC7189" w:rsidRDefault="00FC7189" w:rsidP="00AB0880">
            <w:r>
              <w:t>Escenario(s)</w:t>
            </w:r>
          </w:p>
        </w:tc>
        <w:tc>
          <w:tcPr>
            <w:tcW w:w="4320" w:type="dxa"/>
          </w:tcPr>
          <w:p w14:paraId="53D26256" w14:textId="77777777" w:rsidR="00FC7189" w:rsidRDefault="00FC7189" w:rsidP="00AB0880">
            <w:r>
              <w:t>El administrador agrega un nuevo servicio sin afectar el sistema.</w:t>
            </w:r>
          </w:p>
        </w:tc>
      </w:tr>
      <w:tr w:rsidR="00FC7189" w14:paraId="5A96E25D" w14:textId="77777777" w:rsidTr="00AB0880">
        <w:tc>
          <w:tcPr>
            <w:tcW w:w="4320" w:type="dxa"/>
          </w:tcPr>
          <w:p w14:paraId="06A18B10" w14:textId="77777777" w:rsidR="00FC7189" w:rsidRDefault="00FC7189" w:rsidP="00AB0880">
            <w:r>
              <w:t>Atributos de Calidad relevantes</w:t>
            </w:r>
          </w:p>
        </w:tc>
        <w:tc>
          <w:tcPr>
            <w:tcW w:w="4320" w:type="dxa"/>
          </w:tcPr>
          <w:p w14:paraId="7E60973C" w14:textId="77777777" w:rsidR="00FC7189" w:rsidRDefault="00FC7189" w:rsidP="00AB0880">
            <w:r>
              <w:t>Mantenibilidad – Escalabilidad – Reusabilidad</w:t>
            </w:r>
          </w:p>
        </w:tc>
      </w:tr>
      <w:tr w:rsidR="00FC7189" w14:paraId="6BEAA1F2" w14:textId="77777777" w:rsidTr="00AB0880">
        <w:tc>
          <w:tcPr>
            <w:tcW w:w="4320" w:type="dxa"/>
          </w:tcPr>
          <w:p w14:paraId="6976F681" w14:textId="77777777" w:rsidR="00FC7189" w:rsidRDefault="00FC7189" w:rsidP="00AB0880">
            <w:r>
              <w:t>Componentes del Escenario</w:t>
            </w:r>
          </w:p>
        </w:tc>
        <w:tc>
          <w:tcPr>
            <w:tcW w:w="4320" w:type="dxa"/>
          </w:tcPr>
          <w:p w14:paraId="13DBA236" w14:textId="77777777" w:rsidR="00FC7189" w:rsidRDefault="00FC7189" w:rsidP="00AB0880">
            <w:r>
              <w:t>Estímulos: Solicitud de agregar servicio.</w:t>
            </w:r>
            <w:r>
              <w:br/>
              <w:t>Fuente del estímulo: Administración.</w:t>
            </w:r>
            <w:r>
              <w:br/>
              <w:t>Ambiente: Desarrollo controlado.</w:t>
            </w:r>
            <w:r>
              <w:br/>
              <w:t>Artefacto: Módulo Servicios, EF Core.</w:t>
            </w:r>
            <w:r>
              <w:br/>
              <w:t>Respuesta: Integración sin errores.</w:t>
            </w:r>
            <w:r>
              <w:br/>
              <w:t>Medida: Implementación &lt; 1 día; incidencias = 0.</w:t>
            </w:r>
          </w:p>
        </w:tc>
      </w:tr>
    </w:tbl>
    <w:p w14:paraId="2353A0D3" w14:textId="77777777" w:rsidR="00FC7189" w:rsidRDefault="00FC7189" w:rsidP="00FC7189"/>
    <w:p w14:paraId="0830A293" w14:textId="77777777" w:rsidR="0057577E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r>
        <w:rPr>
          <w:b/>
          <w:color w:val="000080"/>
          <w:sz w:val="28"/>
          <w:szCs w:val="28"/>
        </w:rPr>
        <w:t>Vista de Procesos</w:t>
      </w:r>
    </w:p>
    <w:p w14:paraId="4CD9A151" w14:textId="77777777" w:rsidR="0057577E" w:rsidRDefault="0057577E"/>
    <w:p w14:paraId="540E77F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2: Diagramas de Actividades</w:t>
      </w:r>
    </w:p>
    <w:p w14:paraId="7C4049E1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3EE6FAD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EF01418" w14:textId="77777777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A5BEEE2" w14:textId="0EAA1D04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1.Diagrama </w:t>
      </w:r>
      <w:r w:rsidRPr="00E465A0">
        <w:rPr>
          <w:b/>
          <w:color w:val="000000"/>
        </w:rPr>
        <w:t>Agendar Cita con Coordinador de Carrera</w:t>
      </w:r>
    </w:p>
    <w:p w14:paraId="0A085842" w14:textId="1C3DAF8B" w:rsidR="00E465A0" w:rsidRDefault="00E465A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noProof/>
        </w:rPr>
        <w:drawing>
          <wp:inline distT="0" distB="0" distL="0" distR="0" wp14:anchorId="05841F19" wp14:editId="38A9AD04">
            <wp:extent cx="3190875" cy="4114800"/>
            <wp:effectExtent l="0" t="0" r="9525" b="0"/>
            <wp:docPr id="567661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613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86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8B1F62B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D19B6DF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415BFB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39179C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315FA6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05D1B9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372A2E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B990A57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73C21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622E4579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A834DC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B9C67C5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1B7F1DD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D031274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CC7D6A8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2E53473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72221B6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141087A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ED530FE" w14:textId="77777777" w:rsidR="000A3407" w:rsidRDefault="000A3407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37ABEDA8" w14:textId="46EF2116" w:rsidR="0057577E" w:rsidRDefault="00E465A0" w:rsidP="00E465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</w:rPr>
        <w:t xml:space="preserve">2. </w:t>
      </w:r>
      <w:r w:rsidR="00000000">
        <w:rPr>
          <w:b/>
        </w:rPr>
        <w:t>Registro y autenticación de usuario.</w:t>
      </w:r>
    </w:p>
    <w:p w14:paraId="59C908A4" w14:textId="77777777" w:rsidR="0057577E" w:rsidRDefault="0057577E">
      <w:pPr>
        <w:widowControl/>
        <w:rPr>
          <w:color w:val="000080"/>
          <w:highlight w:val="lightGray"/>
        </w:rPr>
      </w:pPr>
    </w:p>
    <w:p w14:paraId="105D67C7" w14:textId="77777777" w:rsidR="0057577E" w:rsidRDefault="0057577E">
      <w:pPr>
        <w:widowControl/>
        <w:rPr>
          <w:color w:val="000080"/>
          <w:highlight w:val="lightGray"/>
        </w:rPr>
      </w:pPr>
    </w:p>
    <w:p w14:paraId="25F5405F" w14:textId="5AE4D738" w:rsidR="0057577E" w:rsidRDefault="00000000" w:rsidP="00EB506F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3C09E015" wp14:editId="61E6647D">
            <wp:extent cx="6544166" cy="307698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66" cy="307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33588" w14:textId="77777777" w:rsidR="0057577E" w:rsidRDefault="0057577E">
      <w:pPr>
        <w:widowControl/>
        <w:rPr>
          <w:color w:val="000080"/>
          <w:highlight w:val="lightGray"/>
        </w:rPr>
      </w:pPr>
    </w:p>
    <w:p w14:paraId="12198504" w14:textId="182157FD" w:rsidR="0057577E" w:rsidRDefault="0057577E">
      <w:pPr>
        <w:widowControl/>
        <w:rPr>
          <w:color w:val="000080"/>
          <w:highlight w:val="lightGray"/>
        </w:rPr>
      </w:pPr>
    </w:p>
    <w:p w14:paraId="78109F6D" w14:textId="77777777" w:rsidR="0057577E" w:rsidRDefault="0057577E">
      <w:pPr>
        <w:widowControl/>
        <w:rPr>
          <w:color w:val="000080"/>
          <w:highlight w:val="lightGray"/>
        </w:rPr>
      </w:pPr>
    </w:p>
    <w:p w14:paraId="30C1028C" w14:textId="77777777" w:rsidR="0057577E" w:rsidRDefault="0057577E">
      <w:pPr>
        <w:widowControl/>
        <w:rPr>
          <w:color w:val="000080"/>
          <w:highlight w:val="lightGray"/>
        </w:rPr>
      </w:pPr>
    </w:p>
    <w:p w14:paraId="3F08450C" w14:textId="77777777" w:rsidR="0057577E" w:rsidRDefault="0057577E" w:rsidP="00EB506F">
      <w:pPr>
        <w:widowControl/>
        <w:rPr>
          <w:highlight w:val="lightGray"/>
        </w:rPr>
      </w:pPr>
    </w:p>
    <w:p w14:paraId="3B4DA750" w14:textId="523933D1" w:rsidR="0057577E" w:rsidRDefault="0057577E">
      <w:pPr>
        <w:widowControl/>
        <w:rPr>
          <w:highlight w:val="lightGray"/>
        </w:rPr>
      </w:pPr>
    </w:p>
    <w:p w14:paraId="2D188C9E" w14:textId="77777777" w:rsidR="0057577E" w:rsidRDefault="0057577E">
      <w:pPr>
        <w:widowControl/>
        <w:rPr>
          <w:color w:val="000080"/>
          <w:highlight w:val="lightGray"/>
        </w:rPr>
      </w:pPr>
    </w:p>
    <w:p w14:paraId="21D75A19" w14:textId="77777777" w:rsidR="0057577E" w:rsidRDefault="0057577E">
      <w:pPr>
        <w:widowControl/>
        <w:rPr>
          <w:color w:val="000080"/>
          <w:highlight w:val="lightGray"/>
        </w:rPr>
      </w:pPr>
    </w:p>
    <w:p w14:paraId="5DA83C9C" w14:textId="77777777" w:rsidR="0057577E" w:rsidRDefault="0057577E">
      <w:pPr>
        <w:widowControl/>
        <w:rPr>
          <w:color w:val="000080"/>
          <w:highlight w:val="lightGray"/>
        </w:rPr>
      </w:pPr>
    </w:p>
    <w:p w14:paraId="1A2A0A1C" w14:textId="77777777" w:rsidR="0057577E" w:rsidRDefault="0057577E">
      <w:pPr>
        <w:widowControl/>
        <w:rPr>
          <w:color w:val="000080"/>
          <w:highlight w:val="lightGray"/>
        </w:rPr>
      </w:pPr>
    </w:p>
    <w:p w14:paraId="59D29B0E" w14:textId="77777777" w:rsidR="0057577E" w:rsidRDefault="0057577E">
      <w:pPr>
        <w:widowControl/>
        <w:rPr>
          <w:color w:val="000080"/>
          <w:highlight w:val="lightGray"/>
        </w:rPr>
      </w:pPr>
    </w:p>
    <w:p w14:paraId="7F933B7A" w14:textId="77777777" w:rsidR="0057577E" w:rsidRDefault="0057577E">
      <w:pPr>
        <w:widowControl/>
        <w:rPr>
          <w:color w:val="000080"/>
          <w:highlight w:val="lightGray"/>
        </w:rPr>
      </w:pPr>
    </w:p>
    <w:p w14:paraId="4E5DBDE4" w14:textId="77777777" w:rsidR="0057577E" w:rsidRDefault="0057577E">
      <w:pPr>
        <w:widowControl/>
        <w:rPr>
          <w:color w:val="000080"/>
          <w:highlight w:val="lightGray"/>
        </w:rPr>
      </w:pPr>
    </w:p>
    <w:p w14:paraId="7D4AB65B" w14:textId="77777777" w:rsidR="0057577E" w:rsidRDefault="0057577E">
      <w:pPr>
        <w:widowControl/>
        <w:rPr>
          <w:color w:val="000080"/>
          <w:highlight w:val="lightGray"/>
        </w:rPr>
      </w:pPr>
    </w:p>
    <w:p w14:paraId="3642BBCB" w14:textId="77777777" w:rsidR="0057577E" w:rsidRDefault="0057577E">
      <w:pPr>
        <w:widowControl/>
        <w:rPr>
          <w:color w:val="000080"/>
          <w:highlight w:val="lightGray"/>
        </w:rPr>
      </w:pPr>
    </w:p>
    <w:p w14:paraId="392B229A" w14:textId="77777777" w:rsidR="0057577E" w:rsidRDefault="0057577E">
      <w:pPr>
        <w:widowControl/>
        <w:rPr>
          <w:color w:val="000080"/>
          <w:highlight w:val="lightGray"/>
        </w:rPr>
      </w:pPr>
    </w:p>
    <w:p w14:paraId="7D9D00F2" w14:textId="77777777" w:rsidR="0057577E" w:rsidRDefault="0057577E">
      <w:pPr>
        <w:widowControl/>
        <w:rPr>
          <w:color w:val="000080"/>
          <w:highlight w:val="lightGray"/>
        </w:rPr>
      </w:pPr>
    </w:p>
    <w:p w14:paraId="0B3A4C5D" w14:textId="77777777" w:rsidR="0057577E" w:rsidRDefault="0057577E">
      <w:pPr>
        <w:widowControl/>
        <w:rPr>
          <w:color w:val="000080"/>
          <w:highlight w:val="lightGray"/>
        </w:rPr>
      </w:pPr>
    </w:p>
    <w:p w14:paraId="5690366B" w14:textId="77777777" w:rsidR="0057577E" w:rsidRDefault="0057577E">
      <w:pPr>
        <w:widowControl/>
        <w:rPr>
          <w:color w:val="000080"/>
          <w:highlight w:val="lightGray"/>
        </w:rPr>
      </w:pPr>
    </w:p>
    <w:p w14:paraId="75848E45" w14:textId="77777777" w:rsidR="0057577E" w:rsidRDefault="0057577E">
      <w:pPr>
        <w:widowControl/>
        <w:rPr>
          <w:color w:val="000080"/>
          <w:highlight w:val="lightGray"/>
        </w:rPr>
      </w:pPr>
    </w:p>
    <w:p w14:paraId="71C166EF" w14:textId="77777777" w:rsidR="0057577E" w:rsidRDefault="0057577E">
      <w:pPr>
        <w:widowControl/>
        <w:rPr>
          <w:color w:val="000080"/>
          <w:highlight w:val="lightGray"/>
        </w:rPr>
      </w:pPr>
    </w:p>
    <w:p w14:paraId="2396C8DA" w14:textId="77777777" w:rsidR="0057577E" w:rsidRDefault="0057577E">
      <w:pPr>
        <w:widowControl/>
        <w:rPr>
          <w:color w:val="000080"/>
          <w:highlight w:val="lightGray"/>
        </w:rPr>
      </w:pPr>
    </w:p>
    <w:p w14:paraId="6AA40791" w14:textId="3CC19856" w:rsidR="0057577E" w:rsidRDefault="00E465A0" w:rsidP="00E465A0">
      <w:pPr>
        <w:widowControl/>
        <w:ind w:left="360"/>
        <w:rPr>
          <w:color w:val="000080"/>
          <w:highlight w:val="lightGray"/>
        </w:rPr>
      </w:pPr>
      <w:r>
        <w:rPr>
          <w:color w:val="000080"/>
          <w:highlight w:val="lightGray"/>
        </w:rPr>
        <w:t>3.</w:t>
      </w:r>
      <w:r w:rsidR="00000000">
        <w:rPr>
          <w:color w:val="000080"/>
          <w:highlight w:val="lightGray"/>
        </w:rPr>
        <w:t>Administración del sistema (Back office)</w:t>
      </w:r>
    </w:p>
    <w:p w14:paraId="31C3449B" w14:textId="77777777" w:rsidR="0057577E" w:rsidRDefault="0057577E">
      <w:pPr>
        <w:widowControl/>
        <w:rPr>
          <w:color w:val="000080"/>
          <w:highlight w:val="lightGray"/>
        </w:rPr>
      </w:pPr>
    </w:p>
    <w:p w14:paraId="2B2BBC9C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12F8B620" wp14:editId="6A6FA68A">
            <wp:extent cx="5740400" cy="28829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F7F64" w14:textId="77777777" w:rsidR="0057577E" w:rsidRDefault="0057577E">
      <w:pPr>
        <w:widowControl/>
        <w:rPr>
          <w:color w:val="000080"/>
          <w:highlight w:val="lightGray"/>
        </w:rPr>
      </w:pPr>
    </w:p>
    <w:p w14:paraId="1D4AAED4" w14:textId="77777777" w:rsidR="000A3407" w:rsidRDefault="000A3407">
      <w:pPr>
        <w:widowControl/>
        <w:rPr>
          <w:color w:val="000080"/>
          <w:highlight w:val="lightGray"/>
        </w:rPr>
      </w:pPr>
    </w:p>
    <w:p w14:paraId="07A5EFA8" w14:textId="77777777" w:rsidR="000A3407" w:rsidRDefault="000A3407">
      <w:pPr>
        <w:widowControl/>
        <w:rPr>
          <w:color w:val="000080"/>
          <w:highlight w:val="lightGray"/>
        </w:rPr>
      </w:pPr>
    </w:p>
    <w:p w14:paraId="6BB30A53" w14:textId="77777777" w:rsidR="000A3407" w:rsidRDefault="000A3407">
      <w:pPr>
        <w:widowControl/>
        <w:rPr>
          <w:color w:val="000080"/>
          <w:highlight w:val="lightGray"/>
        </w:rPr>
      </w:pPr>
    </w:p>
    <w:p w14:paraId="6E267C37" w14:textId="77777777" w:rsidR="000A3407" w:rsidRDefault="000A3407">
      <w:pPr>
        <w:widowControl/>
        <w:rPr>
          <w:color w:val="000080"/>
          <w:highlight w:val="lightGray"/>
        </w:rPr>
      </w:pPr>
    </w:p>
    <w:p w14:paraId="02E25D7A" w14:textId="77777777" w:rsidR="000A3407" w:rsidRDefault="000A3407">
      <w:pPr>
        <w:widowControl/>
        <w:rPr>
          <w:color w:val="000080"/>
          <w:highlight w:val="lightGray"/>
        </w:rPr>
      </w:pPr>
    </w:p>
    <w:p w14:paraId="550CAC88" w14:textId="77777777" w:rsidR="000A3407" w:rsidRDefault="000A3407">
      <w:pPr>
        <w:widowControl/>
        <w:rPr>
          <w:color w:val="000080"/>
          <w:highlight w:val="lightGray"/>
        </w:rPr>
      </w:pPr>
    </w:p>
    <w:p w14:paraId="5C3E2D85" w14:textId="77777777" w:rsidR="000A3407" w:rsidRDefault="000A3407">
      <w:pPr>
        <w:widowControl/>
        <w:rPr>
          <w:color w:val="000080"/>
          <w:highlight w:val="lightGray"/>
        </w:rPr>
      </w:pPr>
    </w:p>
    <w:p w14:paraId="3E8CE0F9" w14:textId="77777777" w:rsidR="000A3407" w:rsidRDefault="000A3407">
      <w:pPr>
        <w:widowControl/>
        <w:rPr>
          <w:color w:val="000080"/>
          <w:highlight w:val="lightGray"/>
        </w:rPr>
      </w:pPr>
    </w:p>
    <w:p w14:paraId="2DF946BB" w14:textId="77777777" w:rsidR="000A3407" w:rsidRDefault="000A3407">
      <w:pPr>
        <w:widowControl/>
        <w:rPr>
          <w:color w:val="000080"/>
          <w:highlight w:val="lightGray"/>
        </w:rPr>
      </w:pPr>
    </w:p>
    <w:p w14:paraId="61226909" w14:textId="77777777" w:rsidR="000A3407" w:rsidRDefault="000A3407">
      <w:pPr>
        <w:widowControl/>
        <w:rPr>
          <w:color w:val="000080"/>
          <w:highlight w:val="lightGray"/>
        </w:rPr>
      </w:pPr>
    </w:p>
    <w:p w14:paraId="12684164" w14:textId="77777777" w:rsidR="000A3407" w:rsidRDefault="000A3407">
      <w:pPr>
        <w:widowControl/>
        <w:rPr>
          <w:color w:val="000080"/>
          <w:highlight w:val="lightGray"/>
        </w:rPr>
      </w:pPr>
    </w:p>
    <w:p w14:paraId="7D8A7E29" w14:textId="77777777" w:rsidR="000A3407" w:rsidRDefault="000A3407">
      <w:pPr>
        <w:widowControl/>
        <w:rPr>
          <w:color w:val="000080"/>
          <w:highlight w:val="lightGray"/>
        </w:rPr>
      </w:pPr>
    </w:p>
    <w:p w14:paraId="1C8AC124" w14:textId="77777777" w:rsidR="000A3407" w:rsidRDefault="000A3407">
      <w:pPr>
        <w:widowControl/>
        <w:rPr>
          <w:color w:val="000080"/>
          <w:highlight w:val="lightGray"/>
        </w:rPr>
      </w:pPr>
    </w:p>
    <w:p w14:paraId="7D95C1FF" w14:textId="77777777" w:rsidR="000A3407" w:rsidRDefault="000A3407">
      <w:pPr>
        <w:widowControl/>
        <w:rPr>
          <w:color w:val="000080"/>
          <w:highlight w:val="lightGray"/>
        </w:rPr>
      </w:pPr>
    </w:p>
    <w:p w14:paraId="415B7F94" w14:textId="77777777" w:rsidR="000A3407" w:rsidRDefault="000A3407">
      <w:pPr>
        <w:widowControl/>
        <w:rPr>
          <w:color w:val="000080"/>
          <w:highlight w:val="lightGray"/>
        </w:rPr>
      </w:pPr>
    </w:p>
    <w:p w14:paraId="46CC61A3" w14:textId="77777777" w:rsidR="000A3407" w:rsidRDefault="000A3407">
      <w:pPr>
        <w:widowControl/>
        <w:rPr>
          <w:color w:val="000080"/>
          <w:highlight w:val="lightGray"/>
        </w:rPr>
      </w:pPr>
    </w:p>
    <w:p w14:paraId="5B10498C" w14:textId="77777777" w:rsidR="000A3407" w:rsidRDefault="000A3407">
      <w:pPr>
        <w:widowControl/>
        <w:rPr>
          <w:color w:val="000080"/>
          <w:highlight w:val="lightGray"/>
        </w:rPr>
      </w:pPr>
    </w:p>
    <w:p w14:paraId="7ABA2120" w14:textId="77777777" w:rsidR="000A3407" w:rsidRDefault="000A3407">
      <w:pPr>
        <w:widowControl/>
        <w:rPr>
          <w:color w:val="000080"/>
          <w:highlight w:val="lightGray"/>
        </w:rPr>
      </w:pPr>
    </w:p>
    <w:p w14:paraId="77D95AB2" w14:textId="77777777" w:rsidR="000A3407" w:rsidRDefault="000A3407">
      <w:pPr>
        <w:widowControl/>
        <w:rPr>
          <w:color w:val="000080"/>
          <w:highlight w:val="lightGray"/>
        </w:rPr>
      </w:pPr>
    </w:p>
    <w:p w14:paraId="0F9E85FD" w14:textId="77777777" w:rsidR="000A3407" w:rsidRDefault="000A3407">
      <w:pPr>
        <w:widowControl/>
        <w:rPr>
          <w:color w:val="000080"/>
          <w:highlight w:val="lightGray"/>
        </w:rPr>
      </w:pPr>
    </w:p>
    <w:p w14:paraId="057FC8A2" w14:textId="77777777" w:rsidR="000A3407" w:rsidRDefault="000A3407">
      <w:pPr>
        <w:widowControl/>
        <w:rPr>
          <w:color w:val="000080"/>
          <w:highlight w:val="lightGray"/>
        </w:rPr>
      </w:pPr>
    </w:p>
    <w:p w14:paraId="554F9A4C" w14:textId="77777777" w:rsidR="000A3407" w:rsidRDefault="000A3407">
      <w:pPr>
        <w:widowControl/>
        <w:rPr>
          <w:color w:val="000080"/>
          <w:highlight w:val="lightGray"/>
        </w:rPr>
      </w:pPr>
    </w:p>
    <w:p w14:paraId="34AD239C" w14:textId="77777777" w:rsidR="000A3407" w:rsidRDefault="000A3407">
      <w:pPr>
        <w:widowControl/>
        <w:rPr>
          <w:color w:val="000080"/>
          <w:highlight w:val="lightGray"/>
        </w:rPr>
      </w:pPr>
    </w:p>
    <w:p w14:paraId="23DDDE11" w14:textId="77777777" w:rsidR="000A3407" w:rsidRDefault="000A3407">
      <w:pPr>
        <w:widowControl/>
        <w:rPr>
          <w:color w:val="000080"/>
          <w:highlight w:val="lightGray"/>
        </w:rPr>
      </w:pPr>
    </w:p>
    <w:p w14:paraId="4C147E7A" w14:textId="77777777" w:rsidR="000A3407" w:rsidRDefault="000A3407">
      <w:pPr>
        <w:widowControl/>
        <w:rPr>
          <w:color w:val="000080"/>
          <w:highlight w:val="lightGray"/>
        </w:rPr>
      </w:pPr>
    </w:p>
    <w:p w14:paraId="735780E4" w14:textId="77777777" w:rsidR="000A3407" w:rsidRDefault="000A3407">
      <w:pPr>
        <w:widowControl/>
        <w:rPr>
          <w:color w:val="000080"/>
          <w:highlight w:val="lightGray"/>
        </w:rPr>
      </w:pPr>
    </w:p>
    <w:p w14:paraId="245328D4" w14:textId="77777777" w:rsidR="000A3407" w:rsidRDefault="000A3407">
      <w:pPr>
        <w:widowControl/>
        <w:rPr>
          <w:color w:val="000080"/>
          <w:highlight w:val="lightGray"/>
        </w:rPr>
      </w:pPr>
    </w:p>
    <w:p w14:paraId="589B9468" w14:textId="77777777" w:rsidR="000A3407" w:rsidRDefault="000A3407">
      <w:pPr>
        <w:widowControl/>
        <w:rPr>
          <w:color w:val="000080"/>
          <w:highlight w:val="lightGray"/>
        </w:rPr>
      </w:pPr>
    </w:p>
    <w:p w14:paraId="088EDEBB" w14:textId="77777777" w:rsidR="000A3407" w:rsidRDefault="000A3407">
      <w:pPr>
        <w:widowControl/>
        <w:rPr>
          <w:color w:val="000080"/>
          <w:highlight w:val="lightGray"/>
        </w:rPr>
      </w:pPr>
    </w:p>
    <w:p w14:paraId="5625AB33" w14:textId="77777777" w:rsidR="000A3407" w:rsidRDefault="000A3407">
      <w:pPr>
        <w:widowControl/>
        <w:rPr>
          <w:color w:val="000080"/>
          <w:highlight w:val="lightGray"/>
        </w:rPr>
      </w:pPr>
    </w:p>
    <w:p w14:paraId="0388F708" w14:textId="77777777" w:rsidR="000A3407" w:rsidRDefault="000A3407">
      <w:pPr>
        <w:widowControl/>
        <w:rPr>
          <w:color w:val="000080"/>
          <w:highlight w:val="lightGray"/>
        </w:rPr>
      </w:pPr>
    </w:p>
    <w:p w14:paraId="2E0B7472" w14:textId="77777777" w:rsidR="000A3407" w:rsidRDefault="000A3407">
      <w:pPr>
        <w:widowControl/>
        <w:rPr>
          <w:color w:val="000080"/>
          <w:highlight w:val="lightGray"/>
        </w:rPr>
      </w:pPr>
    </w:p>
    <w:p w14:paraId="75348032" w14:textId="6DDCD8C7" w:rsidR="000A3407" w:rsidRPr="000A3407" w:rsidRDefault="000A3407" w:rsidP="000A3407">
      <w:pPr>
        <w:pStyle w:val="Prrafodelista"/>
        <w:widowControl/>
        <w:numPr>
          <w:ilvl w:val="0"/>
          <w:numId w:val="10"/>
        </w:numPr>
        <w:rPr>
          <w:color w:val="000080"/>
        </w:rPr>
      </w:pPr>
      <w:r w:rsidRPr="000A3407">
        <w:rPr>
          <w:color w:val="000080"/>
          <w:highlight w:val="lightGray"/>
        </w:rPr>
        <w:t>Generar reportes</w:t>
      </w:r>
    </w:p>
    <w:p w14:paraId="4491B28D" w14:textId="77777777" w:rsidR="000A3407" w:rsidRDefault="000A3407">
      <w:pPr>
        <w:widowControl/>
        <w:rPr>
          <w:color w:val="000080"/>
        </w:rPr>
      </w:pPr>
    </w:p>
    <w:p w14:paraId="36B1A5E6" w14:textId="77777777" w:rsidR="000A3407" w:rsidRDefault="000A3407">
      <w:pPr>
        <w:widowControl/>
        <w:rPr>
          <w:color w:val="000080"/>
        </w:rPr>
      </w:pPr>
    </w:p>
    <w:p w14:paraId="33B238F8" w14:textId="77777777" w:rsidR="000A3407" w:rsidRDefault="000A3407">
      <w:pPr>
        <w:widowControl/>
        <w:rPr>
          <w:color w:val="000080"/>
        </w:rPr>
      </w:pPr>
    </w:p>
    <w:p w14:paraId="59E8BEF2" w14:textId="77777777" w:rsidR="000A3407" w:rsidRDefault="000A3407">
      <w:pPr>
        <w:widowControl/>
        <w:rPr>
          <w:color w:val="000080"/>
        </w:rPr>
      </w:pPr>
    </w:p>
    <w:p w14:paraId="753E2A2D" w14:textId="77777777" w:rsidR="000A3407" w:rsidRDefault="000A3407">
      <w:pPr>
        <w:widowControl/>
        <w:rPr>
          <w:color w:val="000080"/>
        </w:rPr>
      </w:pPr>
    </w:p>
    <w:p w14:paraId="1D7F7C2E" w14:textId="50F229E6" w:rsidR="000A3407" w:rsidRDefault="000A3407">
      <w:pPr>
        <w:widowControl/>
        <w:rPr>
          <w:color w:val="000080"/>
          <w:highlight w:val="lightGray"/>
        </w:rPr>
      </w:pPr>
      <w:r>
        <w:rPr>
          <w:noProof/>
        </w:rPr>
        <w:drawing>
          <wp:inline distT="0" distB="0" distL="0" distR="0" wp14:anchorId="50923D5E" wp14:editId="274C8756">
            <wp:extent cx="2343150" cy="4095750"/>
            <wp:effectExtent l="0" t="0" r="0" b="0"/>
            <wp:docPr id="11239366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6639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BAD9" w14:textId="77777777" w:rsidR="000A3407" w:rsidRDefault="000A3407">
      <w:pPr>
        <w:widowControl/>
        <w:rPr>
          <w:color w:val="000080"/>
          <w:highlight w:val="lightGray"/>
        </w:rPr>
      </w:pPr>
    </w:p>
    <w:p w14:paraId="5A00D398" w14:textId="77777777" w:rsidR="000A3407" w:rsidRDefault="000A3407">
      <w:pPr>
        <w:widowControl/>
        <w:rPr>
          <w:color w:val="000080"/>
          <w:highlight w:val="lightGray"/>
        </w:rPr>
      </w:pPr>
    </w:p>
    <w:p w14:paraId="73CEFF11" w14:textId="77777777" w:rsidR="000A3407" w:rsidRDefault="000A3407">
      <w:pPr>
        <w:widowControl/>
        <w:rPr>
          <w:color w:val="000080"/>
          <w:highlight w:val="lightGray"/>
        </w:rPr>
      </w:pPr>
    </w:p>
    <w:p w14:paraId="3EEAF2A4" w14:textId="77777777" w:rsidR="000A3407" w:rsidRDefault="000A3407">
      <w:pPr>
        <w:widowControl/>
        <w:rPr>
          <w:color w:val="000080"/>
          <w:highlight w:val="lightGray"/>
        </w:rPr>
      </w:pPr>
    </w:p>
    <w:p w14:paraId="6F3C1315" w14:textId="77777777" w:rsidR="000A3407" w:rsidRDefault="000A3407">
      <w:pPr>
        <w:widowControl/>
        <w:rPr>
          <w:color w:val="000080"/>
          <w:highlight w:val="lightGray"/>
        </w:rPr>
      </w:pPr>
    </w:p>
    <w:p w14:paraId="326C7C8B" w14:textId="77777777" w:rsidR="000A3407" w:rsidRDefault="000A3407">
      <w:pPr>
        <w:widowControl/>
        <w:rPr>
          <w:color w:val="000080"/>
          <w:highlight w:val="lightGray"/>
        </w:rPr>
      </w:pPr>
    </w:p>
    <w:p w14:paraId="28424E28" w14:textId="77777777" w:rsidR="000A3407" w:rsidRDefault="000A3407">
      <w:pPr>
        <w:widowControl/>
        <w:rPr>
          <w:color w:val="000080"/>
          <w:highlight w:val="lightGray"/>
        </w:rPr>
      </w:pPr>
    </w:p>
    <w:p w14:paraId="7EAE83EC" w14:textId="77777777" w:rsidR="000A3407" w:rsidRDefault="000A3407">
      <w:pPr>
        <w:widowControl/>
        <w:rPr>
          <w:color w:val="000080"/>
          <w:highlight w:val="lightGray"/>
        </w:rPr>
      </w:pPr>
    </w:p>
    <w:p w14:paraId="32FEFBF0" w14:textId="77777777" w:rsidR="000A3407" w:rsidRDefault="000A3407">
      <w:pPr>
        <w:widowControl/>
        <w:rPr>
          <w:color w:val="000080"/>
          <w:highlight w:val="lightGray"/>
        </w:rPr>
      </w:pPr>
    </w:p>
    <w:p w14:paraId="473296A8" w14:textId="77777777" w:rsidR="000A3407" w:rsidRDefault="000A3407">
      <w:pPr>
        <w:widowControl/>
        <w:rPr>
          <w:color w:val="000080"/>
          <w:highlight w:val="lightGray"/>
        </w:rPr>
      </w:pPr>
    </w:p>
    <w:p w14:paraId="48075D49" w14:textId="77777777" w:rsidR="000A3407" w:rsidRDefault="000A3407">
      <w:pPr>
        <w:widowControl/>
        <w:rPr>
          <w:color w:val="000080"/>
          <w:highlight w:val="lightGray"/>
        </w:rPr>
      </w:pPr>
    </w:p>
    <w:p w14:paraId="5A740A5F" w14:textId="77777777" w:rsidR="000A3407" w:rsidRDefault="000A3407">
      <w:pPr>
        <w:widowControl/>
        <w:rPr>
          <w:color w:val="000080"/>
          <w:highlight w:val="lightGray"/>
        </w:rPr>
      </w:pPr>
    </w:p>
    <w:p w14:paraId="1EE9EF6C" w14:textId="77777777" w:rsidR="000A3407" w:rsidRDefault="000A3407">
      <w:pPr>
        <w:widowControl/>
        <w:rPr>
          <w:color w:val="000080"/>
          <w:highlight w:val="lightGray"/>
        </w:rPr>
      </w:pPr>
    </w:p>
    <w:p w14:paraId="0D3D372B" w14:textId="77777777" w:rsidR="000A3407" w:rsidRDefault="000A3407">
      <w:pPr>
        <w:widowControl/>
        <w:rPr>
          <w:color w:val="000080"/>
          <w:highlight w:val="lightGray"/>
        </w:rPr>
      </w:pPr>
    </w:p>
    <w:p w14:paraId="68846CDF" w14:textId="77777777" w:rsidR="000A3407" w:rsidRDefault="000A3407">
      <w:pPr>
        <w:widowControl/>
        <w:rPr>
          <w:color w:val="000080"/>
          <w:highlight w:val="lightGray"/>
        </w:rPr>
      </w:pPr>
    </w:p>
    <w:p w14:paraId="452FD5A3" w14:textId="77777777" w:rsidR="000A3407" w:rsidRDefault="000A3407">
      <w:pPr>
        <w:widowControl/>
        <w:rPr>
          <w:color w:val="000080"/>
          <w:highlight w:val="lightGray"/>
        </w:rPr>
      </w:pPr>
    </w:p>
    <w:p w14:paraId="0C0D289E" w14:textId="77777777" w:rsidR="000A3407" w:rsidRDefault="000A3407">
      <w:pPr>
        <w:widowControl/>
        <w:rPr>
          <w:color w:val="000080"/>
          <w:highlight w:val="lightGray"/>
        </w:rPr>
      </w:pPr>
    </w:p>
    <w:p w14:paraId="6353819B" w14:textId="77777777" w:rsidR="000A3407" w:rsidRDefault="000A3407">
      <w:pPr>
        <w:widowControl/>
        <w:rPr>
          <w:color w:val="000080"/>
          <w:highlight w:val="lightGray"/>
        </w:rPr>
      </w:pPr>
    </w:p>
    <w:p w14:paraId="34CD86A6" w14:textId="77777777" w:rsidR="000A3407" w:rsidRDefault="000A3407">
      <w:pPr>
        <w:widowControl/>
        <w:rPr>
          <w:color w:val="000080"/>
          <w:highlight w:val="lightGray"/>
        </w:rPr>
      </w:pPr>
    </w:p>
    <w:p w14:paraId="3BAC70C1" w14:textId="77777777" w:rsidR="000A3407" w:rsidRDefault="000A3407">
      <w:pPr>
        <w:widowControl/>
        <w:rPr>
          <w:color w:val="000080"/>
          <w:highlight w:val="lightGray"/>
        </w:rPr>
      </w:pPr>
    </w:p>
    <w:p w14:paraId="63B5FA12" w14:textId="77777777" w:rsidR="000A3407" w:rsidRDefault="000A3407">
      <w:pPr>
        <w:widowControl/>
        <w:rPr>
          <w:color w:val="000080"/>
          <w:highlight w:val="lightGray"/>
        </w:rPr>
      </w:pPr>
    </w:p>
    <w:p w14:paraId="6D2105AD" w14:textId="77777777" w:rsidR="000A3407" w:rsidRDefault="000A3407">
      <w:pPr>
        <w:widowControl/>
        <w:rPr>
          <w:color w:val="000080"/>
          <w:highlight w:val="lightGray"/>
        </w:rPr>
      </w:pPr>
    </w:p>
    <w:p w14:paraId="08C85871" w14:textId="77777777" w:rsidR="000A3407" w:rsidRDefault="000A3407">
      <w:pPr>
        <w:widowControl/>
        <w:rPr>
          <w:color w:val="000080"/>
          <w:highlight w:val="lightGray"/>
        </w:rPr>
      </w:pPr>
    </w:p>
    <w:p w14:paraId="25CF951E" w14:textId="07B1B282" w:rsidR="0057577E" w:rsidRPr="000A3407" w:rsidRDefault="00000000" w:rsidP="000A3407">
      <w:pPr>
        <w:pStyle w:val="Prrafodelista"/>
        <w:widowControl/>
        <w:numPr>
          <w:ilvl w:val="0"/>
          <w:numId w:val="10"/>
        </w:numPr>
        <w:rPr>
          <w:color w:val="000080"/>
          <w:highlight w:val="lightGray"/>
        </w:rPr>
      </w:pPr>
      <w:r w:rsidRPr="000A3407">
        <w:rPr>
          <w:color w:val="000080"/>
          <w:highlight w:val="lightGray"/>
        </w:rPr>
        <w:t xml:space="preserve">Modificación de roles de usuario </w:t>
      </w:r>
    </w:p>
    <w:p w14:paraId="279870E6" w14:textId="77777777" w:rsidR="0057577E" w:rsidRDefault="0057577E">
      <w:pPr>
        <w:widowControl/>
        <w:rPr>
          <w:color w:val="000080"/>
          <w:highlight w:val="lightGray"/>
        </w:rPr>
      </w:pPr>
    </w:p>
    <w:p w14:paraId="1E2FE898" w14:textId="77777777" w:rsidR="0057577E" w:rsidRDefault="00000000">
      <w:pPr>
        <w:widowControl/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5854EFD2" wp14:editId="4D813683">
            <wp:extent cx="4767000" cy="4000674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000" cy="4000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C2C" w14:textId="77777777" w:rsidR="0057577E" w:rsidRDefault="0057577E">
      <w:pPr>
        <w:widowControl/>
        <w:rPr>
          <w:color w:val="000080"/>
          <w:highlight w:val="lightGray"/>
        </w:rPr>
      </w:pPr>
    </w:p>
    <w:p w14:paraId="68DD4C5D" w14:textId="77777777" w:rsidR="0057577E" w:rsidRDefault="0057577E">
      <w:pPr>
        <w:widowControl/>
        <w:rPr>
          <w:color w:val="000080"/>
          <w:highlight w:val="lightGray"/>
        </w:rPr>
      </w:pPr>
    </w:p>
    <w:p w14:paraId="0CC77776" w14:textId="77777777" w:rsidR="0057577E" w:rsidRDefault="0057577E">
      <w:pPr>
        <w:widowControl/>
        <w:rPr>
          <w:color w:val="000080"/>
          <w:highlight w:val="lightGray"/>
        </w:rPr>
      </w:pPr>
    </w:p>
    <w:p w14:paraId="5B3E9E04" w14:textId="77777777" w:rsidR="0057577E" w:rsidRDefault="0057577E">
      <w:pPr>
        <w:widowControl/>
        <w:rPr>
          <w:color w:val="000080"/>
          <w:highlight w:val="lightGray"/>
        </w:rPr>
      </w:pPr>
    </w:p>
    <w:p w14:paraId="4FE5ADD8" w14:textId="77777777" w:rsidR="000A3407" w:rsidRDefault="000A3407">
      <w:pPr>
        <w:widowControl/>
        <w:rPr>
          <w:color w:val="000080"/>
          <w:highlight w:val="lightGray"/>
        </w:rPr>
      </w:pPr>
    </w:p>
    <w:p w14:paraId="13171084" w14:textId="77777777" w:rsidR="000A3407" w:rsidRDefault="000A3407">
      <w:pPr>
        <w:widowControl/>
        <w:rPr>
          <w:color w:val="000080"/>
          <w:highlight w:val="lightGray"/>
        </w:rPr>
      </w:pPr>
    </w:p>
    <w:p w14:paraId="3E3C93EF" w14:textId="77777777" w:rsidR="000A3407" w:rsidRDefault="000A3407">
      <w:pPr>
        <w:widowControl/>
        <w:rPr>
          <w:color w:val="000080"/>
          <w:highlight w:val="lightGray"/>
        </w:rPr>
      </w:pPr>
    </w:p>
    <w:p w14:paraId="751E5B58" w14:textId="77777777" w:rsidR="000A3407" w:rsidRDefault="000A3407">
      <w:pPr>
        <w:widowControl/>
        <w:rPr>
          <w:color w:val="000080"/>
          <w:highlight w:val="lightGray"/>
        </w:rPr>
      </w:pPr>
    </w:p>
    <w:p w14:paraId="19AFCD40" w14:textId="77777777" w:rsidR="000A3407" w:rsidRDefault="000A3407">
      <w:pPr>
        <w:widowControl/>
        <w:rPr>
          <w:color w:val="000080"/>
          <w:highlight w:val="lightGray"/>
        </w:rPr>
      </w:pPr>
    </w:p>
    <w:p w14:paraId="2D11008A" w14:textId="77777777" w:rsidR="000A3407" w:rsidRDefault="000A3407">
      <w:pPr>
        <w:widowControl/>
        <w:rPr>
          <w:color w:val="000080"/>
          <w:highlight w:val="lightGray"/>
        </w:rPr>
      </w:pPr>
    </w:p>
    <w:p w14:paraId="5FD18C7B" w14:textId="77777777" w:rsidR="000A3407" w:rsidRDefault="000A3407">
      <w:pPr>
        <w:widowControl/>
        <w:rPr>
          <w:color w:val="000080"/>
          <w:highlight w:val="lightGray"/>
        </w:rPr>
      </w:pPr>
    </w:p>
    <w:p w14:paraId="00A90ADE" w14:textId="77777777" w:rsidR="000A3407" w:rsidRDefault="000A3407">
      <w:pPr>
        <w:widowControl/>
        <w:rPr>
          <w:color w:val="000080"/>
          <w:highlight w:val="lightGray"/>
        </w:rPr>
      </w:pPr>
    </w:p>
    <w:p w14:paraId="14F76C11" w14:textId="77777777" w:rsidR="000A3407" w:rsidRDefault="000A3407">
      <w:pPr>
        <w:widowControl/>
        <w:rPr>
          <w:color w:val="000080"/>
          <w:highlight w:val="lightGray"/>
        </w:rPr>
      </w:pPr>
    </w:p>
    <w:p w14:paraId="6B849F3F" w14:textId="77777777" w:rsidR="000A3407" w:rsidRDefault="000A3407">
      <w:pPr>
        <w:widowControl/>
        <w:rPr>
          <w:color w:val="000080"/>
          <w:highlight w:val="lightGray"/>
        </w:rPr>
      </w:pPr>
    </w:p>
    <w:p w14:paraId="3AB53CCC" w14:textId="77777777" w:rsidR="000A3407" w:rsidRDefault="000A3407">
      <w:pPr>
        <w:widowControl/>
        <w:rPr>
          <w:color w:val="000080"/>
          <w:highlight w:val="lightGray"/>
        </w:rPr>
      </w:pPr>
    </w:p>
    <w:p w14:paraId="11BF8180" w14:textId="77777777" w:rsidR="000A3407" w:rsidRDefault="000A3407">
      <w:pPr>
        <w:widowControl/>
        <w:rPr>
          <w:color w:val="000080"/>
          <w:highlight w:val="lightGray"/>
        </w:rPr>
      </w:pPr>
    </w:p>
    <w:p w14:paraId="43AC18A3" w14:textId="77777777" w:rsidR="000A3407" w:rsidRDefault="000A3407">
      <w:pPr>
        <w:widowControl/>
        <w:rPr>
          <w:color w:val="000080"/>
          <w:highlight w:val="lightGray"/>
        </w:rPr>
      </w:pPr>
    </w:p>
    <w:p w14:paraId="170918A0" w14:textId="77777777" w:rsidR="000A3407" w:rsidRDefault="000A3407">
      <w:pPr>
        <w:widowControl/>
        <w:rPr>
          <w:color w:val="000080"/>
          <w:highlight w:val="lightGray"/>
        </w:rPr>
      </w:pPr>
    </w:p>
    <w:p w14:paraId="1E11D5D8" w14:textId="77777777" w:rsidR="000A3407" w:rsidRDefault="000A3407">
      <w:pPr>
        <w:widowControl/>
        <w:rPr>
          <w:color w:val="000080"/>
          <w:highlight w:val="lightGray"/>
        </w:rPr>
      </w:pPr>
    </w:p>
    <w:p w14:paraId="5E5168D3" w14:textId="77777777" w:rsidR="000A3407" w:rsidRDefault="000A3407">
      <w:pPr>
        <w:widowControl/>
        <w:rPr>
          <w:color w:val="000080"/>
          <w:highlight w:val="lightGray"/>
        </w:rPr>
      </w:pPr>
    </w:p>
    <w:p w14:paraId="5442AE03" w14:textId="77777777" w:rsidR="000A3407" w:rsidRDefault="000A3407">
      <w:pPr>
        <w:widowControl/>
        <w:rPr>
          <w:color w:val="000080"/>
          <w:highlight w:val="lightGray"/>
        </w:rPr>
      </w:pPr>
    </w:p>
    <w:p w14:paraId="1FDB1694" w14:textId="77777777" w:rsidR="000A3407" w:rsidRDefault="000A3407">
      <w:pPr>
        <w:widowControl/>
        <w:rPr>
          <w:color w:val="000080"/>
          <w:highlight w:val="lightGray"/>
        </w:rPr>
      </w:pPr>
    </w:p>
    <w:p w14:paraId="54E22BB9" w14:textId="77777777" w:rsidR="000A3407" w:rsidRDefault="000A3407">
      <w:pPr>
        <w:widowControl/>
        <w:rPr>
          <w:color w:val="000080"/>
          <w:highlight w:val="lightGray"/>
        </w:rPr>
      </w:pPr>
    </w:p>
    <w:p w14:paraId="3449B883" w14:textId="77777777" w:rsidR="000A3407" w:rsidRDefault="000A3407">
      <w:pPr>
        <w:widowControl/>
        <w:rPr>
          <w:color w:val="000080"/>
          <w:highlight w:val="lightGray"/>
        </w:rPr>
      </w:pPr>
    </w:p>
    <w:p w14:paraId="0B752E2C" w14:textId="77777777" w:rsidR="000A3407" w:rsidRDefault="000A3407">
      <w:pPr>
        <w:widowControl/>
        <w:rPr>
          <w:color w:val="000080"/>
          <w:highlight w:val="lightGray"/>
        </w:rPr>
      </w:pPr>
    </w:p>
    <w:p w14:paraId="0C40E97B" w14:textId="77777777" w:rsidR="0057577E" w:rsidRDefault="00000000" w:rsidP="000A3407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color w:val="000080"/>
          <w:highlight w:val="lightGray"/>
        </w:rPr>
        <w:t>generación de reportes (</w:t>
      </w:r>
      <w:proofErr w:type="spellStart"/>
      <w:r>
        <w:rPr>
          <w:color w:val="000080"/>
          <w:highlight w:val="lightGray"/>
        </w:rPr>
        <w:t>excel</w:t>
      </w:r>
      <w:proofErr w:type="spellEnd"/>
      <w:r>
        <w:rPr>
          <w:color w:val="000080"/>
          <w:highlight w:val="lightGray"/>
        </w:rPr>
        <w:t>/</w:t>
      </w:r>
      <w:proofErr w:type="spellStart"/>
      <w:r>
        <w:rPr>
          <w:color w:val="000080"/>
          <w:highlight w:val="lightGray"/>
        </w:rPr>
        <w:t>pdf</w:t>
      </w:r>
      <w:proofErr w:type="spellEnd"/>
      <w:r>
        <w:rPr>
          <w:color w:val="000080"/>
          <w:highlight w:val="lightGray"/>
        </w:rPr>
        <w:t>)</w:t>
      </w:r>
    </w:p>
    <w:p w14:paraId="3149C7FC" w14:textId="77777777" w:rsidR="0057577E" w:rsidRDefault="0057577E">
      <w:pPr>
        <w:widowControl/>
        <w:rPr>
          <w:color w:val="000080"/>
          <w:highlight w:val="lightGray"/>
        </w:rPr>
      </w:pPr>
    </w:p>
    <w:p w14:paraId="7689E024" w14:textId="77777777" w:rsidR="0057577E" w:rsidRDefault="00000000" w:rsidP="000A3407">
      <w:pPr>
        <w:widowControl/>
        <w:numPr>
          <w:ilvl w:val="0"/>
          <w:numId w:val="10"/>
        </w:numPr>
        <w:rPr>
          <w:color w:val="000080"/>
          <w:highlight w:val="lightGray"/>
        </w:rPr>
      </w:pPr>
      <w:r>
        <w:rPr>
          <w:noProof/>
          <w:color w:val="000080"/>
          <w:highlight w:val="lightGray"/>
        </w:rPr>
        <w:drawing>
          <wp:inline distT="114300" distB="114300" distL="114300" distR="114300" wp14:anchorId="711516A7" wp14:editId="5113076B">
            <wp:extent cx="5740400" cy="50800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8BDDD" w14:textId="77777777" w:rsidR="0057577E" w:rsidRDefault="0057577E">
      <w:pPr>
        <w:widowControl/>
        <w:rPr>
          <w:color w:val="000080"/>
          <w:highlight w:val="lightGray"/>
        </w:rPr>
      </w:pPr>
    </w:p>
    <w:p w14:paraId="274899A2" w14:textId="77777777" w:rsidR="0057577E" w:rsidRDefault="0057577E">
      <w:pPr>
        <w:widowControl/>
        <w:rPr>
          <w:color w:val="000080"/>
          <w:highlight w:val="lightGray"/>
        </w:rPr>
      </w:pPr>
    </w:p>
    <w:p w14:paraId="273AA73B" w14:textId="4758FA00" w:rsidR="0057577E" w:rsidRDefault="00EB506F">
      <w:pPr>
        <w:widowControl/>
        <w:rPr>
          <w:color w:val="000080"/>
          <w:highlight w:val="lightGray"/>
        </w:rPr>
      </w:pPr>
      <w:r>
        <w:rPr>
          <w:color w:val="000080"/>
          <w:highlight w:val="lightGray"/>
        </w:rPr>
        <w:t>5</w:t>
      </w:r>
    </w:p>
    <w:p w14:paraId="10EC9AC2" w14:textId="77777777" w:rsidR="00EB506F" w:rsidRDefault="00EB506F">
      <w:pPr>
        <w:widowControl/>
        <w:rPr>
          <w:color w:val="000080"/>
          <w:highlight w:val="lightGray"/>
        </w:rPr>
      </w:pPr>
    </w:p>
    <w:p w14:paraId="102E51F0" w14:textId="77777777" w:rsidR="0057577E" w:rsidRDefault="0057577E">
      <w:pPr>
        <w:widowControl/>
        <w:rPr>
          <w:color w:val="000080"/>
          <w:highlight w:val="lightGray"/>
        </w:rPr>
      </w:pPr>
    </w:p>
    <w:p w14:paraId="5C0A0CF2" w14:textId="77777777" w:rsidR="0057577E" w:rsidRDefault="0057577E">
      <w:pPr>
        <w:widowControl/>
        <w:rPr>
          <w:color w:val="000080"/>
          <w:highlight w:val="lightGray"/>
        </w:rPr>
      </w:pPr>
    </w:p>
    <w:p w14:paraId="089F98ED" w14:textId="77777777" w:rsidR="0057577E" w:rsidRDefault="0057577E">
      <w:pPr>
        <w:widowControl/>
        <w:rPr>
          <w:color w:val="000080"/>
          <w:highlight w:val="lightGray"/>
        </w:rPr>
      </w:pPr>
    </w:p>
    <w:p w14:paraId="6DBA7CFC" w14:textId="77777777" w:rsidR="0057577E" w:rsidRDefault="0057577E">
      <w:pPr>
        <w:widowControl/>
        <w:rPr>
          <w:color w:val="000080"/>
          <w:highlight w:val="lightGray"/>
        </w:rPr>
      </w:pPr>
    </w:p>
    <w:p w14:paraId="2659B4ED" w14:textId="77777777" w:rsidR="0057577E" w:rsidRDefault="0057577E">
      <w:pPr>
        <w:widowControl/>
        <w:rPr>
          <w:color w:val="000080"/>
          <w:highlight w:val="lightGray"/>
        </w:rPr>
      </w:pPr>
    </w:p>
    <w:p w14:paraId="5A7EB8CB" w14:textId="77777777" w:rsidR="0057577E" w:rsidRDefault="0057577E">
      <w:pPr>
        <w:widowControl/>
        <w:rPr>
          <w:color w:val="000080"/>
          <w:highlight w:val="lightGray"/>
        </w:rPr>
      </w:pPr>
    </w:p>
    <w:p w14:paraId="4A8435A3" w14:textId="77777777" w:rsidR="0057577E" w:rsidRDefault="0057577E">
      <w:pPr>
        <w:widowControl/>
        <w:rPr>
          <w:color w:val="000080"/>
          <w:highlight w:val="lightGray"/>
        </w:rPr>
      </w:pPr>
    </w:p>
    <w:p w14:paraId="4D0A8BA6" w14:textId="77777777" w:rsidR="0057577E" w:rsidRDefault="0057577E">
      <w:pPr>
        <w:widowControl/>
        <w:rPr>
          <w:color w:val="000080"/>
          <w:highlight w:val="lightGray"/>
        </w:rPr>
      </w:pPr>
    </w:p>
    <w:p w14:paraId="289C4C8D" w14:textId="77777777" w:rsidR="0057577E" w:rsidRDefault="0057577E">
      <w:pPr>
        <w:widowControl/>
        <w:rPr>
          <w:color w:val="000080"/>
          <w:highlight w:val="lightGray"/>
        </w:rPr>
      </w:pPr>
    </w:p>
    <w:p w14:paraId="0F31909F" w14:textId="77777777" w:rsidR="0057577E" w:rsidRDefault="0057577E">
      <w:pPr>
        <w:widowControl/>
        <w:rPr>
          <w:color w:val="000080"/>
          <w:highlight w:val="lightGray"/>
        </w:rPr>
      </w:pPr>
    </w:p>
    <w:p w14:paraId="7B85DD9A" w14:textId="77777777" w:rsidR="0057577E" w:rsidRDefault="0057577E">
      <w:pPr>
        <w:widowControl/>
        <w:rPr>
          <w:color w:val="000080"/>
          <w:highlight w:val="lightGray"/>
        </w:rPr>
      </w:pPr>
    </w:p>
    <w:p w14:paraId="599365D7" w14:textId="200676E4" w:rsidR="0057577E" w:rsidRDefault="000A3407" w:rsidP="000A3407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792"/>
        <w:jc w:val="both"/>
        <w:rPr>
          <w:b/>
          <w:color w:val="000080"/>
          <w:sz w:val="28"/>
          <w:szCs w:val="28"/>
        </w:rPr>
      </w:pPr>
      <w:bookmarkStart w:id="19" w:name="_heading=h.xkzwf4u4b83w" w:colFirst="0" w:colLast="0"/>
      <w:bookmarkEnd w:id="19"/>
      <w:r>
        <w:rPr>
          <w:b/>
          <w:color w:val="000080"/>
          <w:sz w:val="28"/>
          <w:szCs w:val="28"/>
        </w:rPr>
        <w:t xml:space="preserve">5 </w:t>
      </w:r>
      <w:r w:rsidR="00000000">
        <w:rPr>
          <w:b/>
          <w:color w:val="000080"/>
          <w:sz w:val="28"/>
          <w:szCs w:val="28"/>
        </w:rPr>
        <w:t>Vista Lógica</w:t>
      </w:r>
    </w:p>
    <w:p w14:paraId="06B6BD8E" w14:textId="77777777" w:rsidR="0057577E" w:rsidRDefault="00000000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</w:t>
      </w:r>
      <w:proofErr w:type="gramStart"/>
      <w:r>
        <w:t>).otra</w:t>
      </w:r>
      <w:proofErr w:type="gramEnd"/>
      <w:r>
        <w:t xml:space="preserve"> vista que representa la parte dinámica (secuencias).</w:t>
      </w:r>
    </w:p>
    <w:p w14:paraId="2B9298E6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32007EC1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0" w:name="_heading=h.r81wnxcueq2i" w:colFirst="0" w:colLast="0"/>
      <w:bookmarkEnd w:id="20"/>
      <w:r>
        <w:rPr>
          <w:b/>
          <w:color w:val="000080"/>
          <w:sz w:val="24"/>
          <w:szCs w:val="24"/>
        </w:rPr>
        <w:t xml:space="preserve">Parte Estructural </w:t>
      </w:r>
      <w:proofErr w:type="gramStart"/>
      <w:r>
        <w:rPr>
          <w:b/>
          <w:color w:val="000080"/>
          <w:sz w:val="24"/>
          <w:szCs w:val="24"/>
        </w:rPr>
        <w:t>( Diagrama</w:t>
      </w:r>
      <w:proofErr w:type="gramEnd"/>
      <w:r>
        <w:rPr>
          <w:b/>
          <w:color w:val="000080"/>
          <w:sz w:val="24"/>
          <w:szCs w:val="24"/>
        </w:rPr>
        <w:t xml:space="preserve"> de </w:t>
      </w:r>
      <w:proofErr w:type="gramStart"/>
      <w:r>
        <w:rPr>
          <w:b/>
          <w:color w:val="000080"/>
          <w:sz w:val="24"/>
          <w:szCs w:val="24"/>
        </w:rPr>
        <w:t>Clases  y</w:t>
      </w:r>
      <w:proofErr w:type="gramEnd"/>
      <w:r>
        <w:rPr>
          <w:b/>
          <w:color w:val="000080"/>
          <w:sz w:val="24"/>
          <w:szCs w:val="24"/>
        </w:rPr>
        <w:t xml:space="preserve"> Diagrama Relacional)</w:t>
      </w:r>
    </w:p>
    <w:p w14:paraId="580B8B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DFC41B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3: Diagrama de Clases</w:t>
      </w:r>
    </w:p>
    <w:p w14:paraId="617155C7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3F4A6C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AE36CB" w14:textId="77777777" w:rsidR="0057577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Ilustración X.1 – Diagrama de Clases: Usuarios y Direcciones</w:t>
      </w:r>
    </w:p>
    <w:p w14:paraId="1578ED2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5B2FB2AF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62106C5C" wp14:editId="2B19F31E">
            <wp:extent cx="3725863" cy="5134646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863" cy="513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6CD86" w14:textId="77777777" w:rsidR="0057577E" w:rsidRDefault="0057577E"/>
    <w:p w14:paraId="6467615F" w14:textId="77777777" w:rsidR="0057577E" w:rsidRDefault="0057577E"/>
    <w:p w14:paraId="6D0F7597" w14:textId="77777777" w:rsidR="0057577E" w:rsidRDefault="0057577E"/>
    <w:p w14:paraId="051F1A45" w14:textId="77777777" w:rsidR="0057577E" w:rsidRDefault="0057577E"/>
    <w:p w14:paraId="153F78A6" w14:textId="77777777" w:rsidR="0057577E" w:rsidRDefault="0057577E"/>
    <w:p w14:paraId="3F0438E5" w14:textId="77777777" w:rsidR="0057577E" w:rsidRDefault="0057577E"/>
    <w:p w14:paraId="200772B3" w14:textId="77777777" w:rsidR="0057577E" w:rsidRDefault="0057577E"/>
    <w:p w14:paraId="58C7F7C5" w14:textId="77777777" w:rsidR="0057577E" w:rsidRDefault="00000000">
      <w:pPr>
        <w:numPr>
          <w:ilvl w:val="0"/>
          <w:numId w:val="3"/>
        </w:numPr>
      </w:pPr>
      <w:r>
        <w:t>Ilustración X.2 – Diagrama de Clases: Productos y Promociones</w:t>
      </w:r>
    </w:p>
    <w:p w14:paraId="0A7929FE" w14:textId="77777777" w:rsidR="0057577E" w:rsidRDefault="0057577E"/>
    <w:p w14:paraId="654CBE8D" w14:textId="77777777" w:rsidR="0057577E" w:rsidRDefault="00000000">
      <w:r>
        <w:rPr>
          <w:noProof/>
        </w:rPr>
        <w:drawing>
          <wp:inline distT="114300" distB="114300" distL="114300" distR="114300" wp14:anchorId="1D909CBE" wp14:editId="4FD9EC81">
            <wp:extent cx="5740400" cy="374650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19CA" w14:textId="77777777" w:rsidR="0057577E" w:rsidRDefault="0057577E"/>
    <w:p w14:paraId="78E529CE" w14:textId="77777777" w:rsidR="0057577E" w:rsidRDefault="00000000">
      <w:pPr>
        <w:numPr>
          <w:ilvl w:val="0"/>
          <w:numId w:val="3"/>
        </w:numPr>
      </w:pPr>
      <w:r>
        <w:t>Ilustración X.3 – Diagrama de Clases: Carrito y Pedidos</w:t>
      </w:r>
    </w:p>
    <w:p w14:paraId="0A81B25C" w14:textId="77777777" w:rsidR="0057577E" w:rsidRDefault="0057577E"/>
    <w:p w14:paraId="2CA423E7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52F5A4" wp14:editId="67A67A2E">
            <wp:extent cx="4383088" cy="3074703"/>
            <wp:effectExtent l="0" t="0" r="0" b="0"/>
            <wp:docPr id="4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088" cy="307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21C67" w14:textId="77777777" w:rsidR="0057577E" w:rsidRDefault="0057577E"/>
    <w:p w14:paraId="5C0859D5" w14:textId="77777777" w:rsidR="0057577E" w:rsidRDefault="0057577E"/>
    <w:p w14:paraId="476B25FB" w14:textId="77777777" w:rsidR="0057577E" w:rsidRDefault="0057577E"/>
    <w:p w14:paraId="749CF3B5" w14:textId="77777777" w:rsidR="0057577E" w:rsidRDefault="0057577E"/>
    <w:p w14:paraId="443E6BAD" w14:textId="77777777" w:rsidR="0057577E" w:rsidRDefault="00000000">
      <w:pPr>
        <w:numPr>
          <w:ilvl w:val="0"/>
          <w:numId w:val="3"/>
        </w:numPr>
      </w:pPr>
      <w:r>
        <w:t>Ilustración X.4 – Diagrama de Clases: Soporte y Pedidos.</w:t>
      </w:r>
    </w:p>
    <w:p w14:paraId="29B5AEAE" w14:textId="77777777" w:rsidR="0057577E" w:rsidRDefault="0057577E"/>
    <w:p w14:paraId="39FB1317" w14:textId="77777777" w:rsidR="0057577E" w:rsidRDefault="00000000">
      <w:r>
        <w:rPr>
          <w:noProof/>
        </w:rPr>
        <w:drawing>
          <wp:inline distT="114300" distB="114300" distL="114300" distR="114300" wp14:anchorId="78AA1C3C" wp14:editId="310A2EB9">
            <wp:extent cx="5638800" cy="382905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836F0" w14:textId="77777777" w:rsidR="0057577E" w:rsidRDefault="0057577E"/>
    <w:p w14:paraId="6C00905E" w14:textId="77777777" w:rsidR="0057577E" w:rsidRDefault="0057577E"/>
    <w:p w14:paraId="6CAF57AA" w14:textId="77777777" w:rsidR="0057577E" w:rsidRDefault="0057577E"/>
    <w:p w14:paraId="1DC2F5CB" w14:textId="77777777" w:rsidR="0057577E" w:rsidRDefault="0057577E"/>
    <w:p w14:paraId="5B5C28EA" w14:textId="77777777" w:rsidR="0057577E" w:rsidRDefault="0057577E"/>
    <w:p w14:paraId="799A6D60" w14:textId="77777777" w:rsidR="0057577E" w:rsidRDefault="0057577E"/>
    <w:p w14:paraId="3462E9F2" w14:textId="77777777" w:rsidR="0057577E" w:rsidRDefault="0057577E"/>
    <w:p w14:paraId="51B5BC4F" w14:textId="77777777" w:rsidR="0057577E" w:rsidRDefault="0057577E"/>
    <w:p w14:paraId="440602E8" w14:textId="77777777" w:rsidR="0057577E" w:rsidRDefault="0057577E"/>
    <w:p w14:paraId="35AA60D0" w14:textId="77777777" w:rsidR="0057577E" w:rsidRDefault="0057577E"/>
    <w:p w14:paraId="6450DFEE" w14:textId="77777777" w:rsidR="0057577E" w:rsidRDefault="0057577E"/>
    <w:p w14:paraId="0DAB9B89" w14:textId="77777777" w:rsidR="0057577E" w:rsidRDefault="0057577E"/>
    <w:p w14:paraId="0B7A83BB" w14:textId="77777777" w:rsidR="0057577E" w:rsidRDefault="0057577E"/>
    <w:p w14:paraId="761C4FCF" w14:textId="77777777" w:rsidR="0057577E" w:rsidRDefault="0057577E"/>
    <w:p w14:paraId="372E9EDA" w14:textId="77777777" w:rsidR="0057577E" w:rsidRDefault="0057577E"/>
    <w:p w14:paraId="1290E558" w14:textId="77777777" w:rsidR="0057577E" w:rsidRDefault="0057577E"/>
    <w:p w14:paraId="5BBB13C5" w14:textId="77777777" w:rsidR="0057577E" w:rsidRDefault="0057577E"/>
    <w:p w14:paraId="32F24C40" w14:textId="77777777" w:rsidR="0057577E" w:rsidRDefault="0057577E"/>
    <w:p w14:paraId="14640B5E" w14:textId="77777777" w:rsidR="0057577E" w:rsidRDefault="0057577E"/>
    <w:p w14:paraId="5D14E000" w14:textId="77777777" w:rsidR="0057577E" w:rsidRDefault="0057577E"/>
    <w:p w14:paraId="04E24B73" w14:textId="77777777" w:rsidR="0057577E" w:rsidRDefault="0057577E"/>
    <w:p w14:paraId="78754062" w14:textId="77777777" w:rsidR="0057577E" w:rsidRDefault="0057577E"/>
    <w:p w14:paraId="4533E5FD" w14:textId="77777777" w:rsidR="0057577E" w:rsidRDefault="0057577E"/>
    <w:p w14:paraId="730AF472" w14:textId="77777777" w:rsidR="0057577E" w:rsidRDefault="0057577E"/>
    <w:p w14:paraId="0650BBF1" w14:textId="77777777" w:rsidR="0057577E" w:rsidRDefault="0057577E"/>
    <w:p w14:paraId="6246D036" w14:textId="77777777" w:rsidR="0057577E" w:rsidRDefault="0057577E"/>
    <w:p w14:paraId="51AE8248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1" w:name="_heading=h.omsda9vjqi26" w:colFirst="0" w:colLast="0"/>
      <w:bookmarkEnd w:id="21"/>
      <w:r>
        <w:t>Descripción de Clases</w:t>
      </w:r>
    </w:p>
    <w:p w14:paraId="2EC8D5C1" w14:textId="77777777" w:rsidR="0057577E" w:rsidRDefault="0057577E"/>
    <w:p w14:paraId="69BD1F88" w14:textId="77777777" w:rsidR="0057577E" w:rsidRDefault="00000000">
      <w:r>
        <w:t>En la siguiente tabla se describen las principales clases identificadas en el modelo de dominio del sistema “Dulce Arte”. Cada clase contiene atributos y comportamientos asociados a las funcionalidades del sistema, representadas en los diagramas de clases UML.</w:t>
      </w:r>
    </w:p>
    <w:p w14:paraId="176F9D1E" w14:textId="77777777" w:rsidR="0057577E" w:rsidRDefault="0057577E"/>
    <w:tbl>
      <w:tblPr>
        <w:tblStyle w:val="ab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186055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FEB534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71E69A4A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6B9FE5F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781726B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AFC6C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9CC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Usuarios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45E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a los usuarios del sistema (clientes y administradores). Gestiona credenciales, datos personales, direcciones y roles de acceso. Contiene métodos para autenticación, registro y actualización de perfil.</w:t>
            </w:r>
          </w:p>
        </w:tc>
      </w:tr>
      <w:tr w:rsidR="0057577E" w14:paraId="4B91703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6754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3F1E5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Dirección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7C6DE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las direcciones de envío del usuario, asociadas a comuna, provincia, región y zona de despacho. Incluye alias, calle, número, referencias y estado de activación.</w:t>
            </w:r>
          </w:p>
        </w:tc>
      </w:tr>
      <w:tr w:rsidR="0057577E" w14:paraId="5530D72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8ACF6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E7E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Región/Provincia/Comuna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C741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Clases jerárquicas que modelan la ubicación geográfica nacional, permitiendo asociar cada dirección a su territorio correspondiente.</w:t>
            </w:r>
          </w:p>
        </w:tc>
      </w:tr>
      <w:tr w:rsidR="0057577E" w14:paraId="6D77E91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BBE7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AC6FD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Zona Despacho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4B653F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Define los costos y tiempos de entrega asociados a zonas específicas. Permite calcular el costo de envío según la ubicación del cliente.</w:t>
            </w:r>
          </w:p>
        </w:tc>
      </w:tr>
      <w:tr w:rsidR="0057577E" w14:paraId="05A5969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35207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2A8537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Categoría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45539E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Agrupa los productos en conjuntos temáticos o funcionales. Permite mantener el catálogo ordenado y facilitar búsquedas y filtros.</w:t>
            </w:r>
          </w:p>
        </w:tc>
      </w:tr>
      <w:tr w:rsidR="0057577E" w14:paraId="554840E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8DD4B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25AE5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9D4AB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ítem disponible en la tienda. Contiene atributos como nombre, precio, descripción, imagen, stock, y su relación con una categoría. Incluye métodos de actualización de stock y control de disponibilidad.</w:t>
            </w:r>
          </w:p>
        </w:tc>
      </w:tr>
      <w:tr w:rsidR="0057577E" w14:paraId="29CA28A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E790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A66B6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2D7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Modela las campañas promocionales aplicables a productos o categorías. Define tipo (porcentaje o monto fijo), valor, fechas y condiciones de aplicación.</w:t>
            </w:r>
          </w:p>
        </w:tc>
      </w:tr>
      <w:tr w:rsidR="0057577E" w14:paraId="1BF9BDA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73A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D1CAE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Promoción 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6258EA" w14:textId="77777777" w:rsidR="0057577E" w:rsidRDefault="00000000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Clase intermedia que vincula productos con promociones activas. Gestiona las relaciones mucho a muchos entre ambas entidades.</w:t>
            </w:r>
          </w:p>
        </w:tc>
      </w:tr>
      <w:tr w:rsidR="0057577E" w14:paraId="499A89D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EB0A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CL-009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BB47C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Banner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47CD4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Clase encargada de gestionar los banners del sitio web. Contiene título, imagen, </w:t>
            </w:r>
            <w:proofErr w:type="spellStart"/>
            <w:r>
              <w:rPr>
                <w:sz w:val="16"/>
                <w:szCs w:val="16"/>
              </w:rPr>
              <w:t>url</w:t>
            </w:r>
            <w:proofErr w:type="spellEnd"/>
            <w:r>
              <w:rPr>
                <w:sz w:val="16"/>
                <w:szCs w:val="16"/>
              </w:rPr>
              <w:t xml:space="preserve"> de destino, orden y estado activo, utilizados en la página principal.</w:t>
            </w:r>
          </w:p>
        </w:tc>
      </w:tr>
      <w:tr w:rsidR="0057577E" w14:paraId="4E0D4B2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A6B24E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332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Carrito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1B6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el carrito de compras persistente de cada usuario. Contiene la lista de productos seleccionados, su cantidad y subtotal calculado dinámicamente. Incluye métodos para agregar, eliminar y vaciar el carrito.</w:t>
            </w:r>
          </w:p>
        </w:tc>
      </w:tr>
      <w:tr w:rsidR="0057577E" w14:paraId="0E1E36E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09C4D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0E942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Carrito </w:t>
            </w:r>
            <w:proofErr w:type="spellStart"/>
            <w:r>
              <w:rPr>
                <w:sz w:val="16"/>
                <w:szCs w:val="16"/>
              </w:rPr>
              <w:t>Item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166B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Almacena los productos individuales dentro del carrito, con cantidad, fecha de agregado y subtotal. Se relaciona con la clase Carrito y Producto.</w:t>
            </w:r>
          </w:p>
        </w:tc>
      </w:tr>
      <w:tr w:rsidR="0057577E" w14:paraId="115983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2BF249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FABC3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13D18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Gestiona los pedidos realizados por los clientes, incluyendo subtotal, descuentos, despacho, total y estado (pendiente, enviado, entregado, cancelado). Se vincula con Usuario, Dirección, </w:t>
            </w:r>
            <w:proofErr w:type="spellStart"/>
            <w:r>
              <w:rPr>
                <w:sz w:val="16"/>
                <w:szCs w:val="16"/>
              </w:rPr>
              <w:t>ZonaDespacho</w:t>
            </w:r>
            <w:proofErr w:type="spellEnd"/>
            <w:r>
              <w:rPr>
                <w:sz w:val="16"/>
                <w:szCs w:val="16"/>
              </w:rPr>
              <w:t>.</w:t>
            </w:r>
          </w:p>
        </w:tc>
      </w:tr>
      <w:tr w:rsidR="0057577E" w14:paraId="3E28357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B86B0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0AE78D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Item</w:t>
            </w:r>
            <w:proofErr w:type="spellEnd"/>
            <w:r>
              <w:rPr>
                <w:sz w:val="16"/>
                <w:szCs w:val="16"/>
              </w:rPr>
              <w:t xml:space="preserve"> Pedido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61EF5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cada producto contenido en un pedido, incluyendo cantidad, nombre, precio unitario y subtotal. Permite auditar la compra en detalle.</w:t>
            </w:r>
          </w:p>
        </w:tc>
      </w:tr>
      <w:tr w:rsidR="0057577E" w14:paraId="79F2BAB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974A0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FFD2C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Pedido Personalizado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6B74B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Registra los pedidos esenciales solicitados por el cliente permitiendo agregar mensajes en tortas, colores predominantes o archivos de referencia.</w:t>
            </w:r>
          </w:p>
        </w:tc>
      </w:tr>
      <w:tr w:rsidR="0057577E" w14:paraId="2002009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F121A4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A48ED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HistorialEstadoPedido</w:t>
            </w:r>
            <w:proofErr w:type="spellEnd"/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085DC5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Guarda el registro cronológico de cambios de estados de un pedido. Permite seguimiento y auditoría de la trazabilidad del proceso de entrega.</w:t>
            </w:r>
          </w:p>
        </w:tc>
      </w:tr>
      <w:tr w:rsidR="0057577E" w14:paraId="61BA6AA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DE9421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56A98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Administrador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6E9F6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Clase que representa al usuario con privilegios de gestión del sistema. Puede modificar roles, generar reportes y administrar productos, pedidos y promociones.</w:t>
            </w:r>
          </w:p>
        </w:tc>
      </w:tr>
      <w:tr w:rsidR="0057577E" w14:paraId="78DD866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9B0181" w14:textId="77777777" w:rsidR="0057577E" w:rsidRDefault="00000000">
            <w:pPr>
              <w:widowControl/>
              <w:rPr>
                <w:color w:val="000000"/>
              </w:rPr>
            </w:pPr>
            <w:r>
              <w:t>CL-017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959479" w14:textId="77777777" w:rsidR="0057577E" w:rsidRDefault="00000000">
            <w:pPr>
              <w:widowControl/>
              <w:rPr>
                <w:color w:val="000000"/>
              </w:rPr>
            </w:pPr>
            <w:r>
              <w:t xml:space="preserve">Reporte </w:t>
            </w:r>
            <w:proofErr w:type="spellStart"/>
            <w:r>
              <w:t>excel</w:t>
            </w:r>
            <w:proofErr w:type="spellEnd"/>
            <w:r>
              <w:t xml:space="preserve"> y PDF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6D9AEF" w14:textId="77777777" w:rsidR="0057577E" w:rsidRDefault="00000000">
            <w:pPr>
              <w:widowControl/>
              <w:rPr>
                <w:color w:val="000000"/>
              </w:rPr>
            </w:pPr>
            <w:r>
              <w:t>Clase encargada de la generación de informes en distintos formatos (Excel, PDF) sobre ventas, pedidos, usuarios y puntos. Permite seleccionar filtros y descargar el archivo resultante.</w:t>
            </w:r>
          </w:p>
        </w:tc>
      </w:tr>
      <w:tr w:rsidR="0057577E" w14:paraId="0F3628C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7A3DD6" w14:textId="77777777" w:rsidR="0057577E" w:rsidRDefault="00000000">
            <w:pPr>
              <w:widowControl/>
              <w:rPr>
                <w:color w:val="000000"/>
              </w:rPr>
            </w:pPr>
            <w:r>
              <w:t>CL-018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336E7" w14:textId="77777777" w:rsidR="0057577E" w:rsidRDefault="00000000">
            <w:pPr>
              <w:widowControl/>
              <w:rPr>
                <w:color w:val="000000"/>
              </w:rPr>
            </w:pPr>
            <w:r>
              <w:t>Contacto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7DEE92" w14:textId="77777777" w:rsidR="0057577E" w:rsidRDefault="00000000">
            <w:pPr>
              <w:widowControl/>
              <w:rPr>
                <w:color w:val="000000"/>
              </w:rPr>
            </w:pPr>
            <w:r>
              <w:t>Registra los mensajes de contacto o consultas de los usuarios desde el formulario del sitio. Permite al administrador visualizar y responder solicitudes.</w:t>
            </w:r>
          </w:p>
        </w:tc>
      </w:tr>
      <w:tr w:rsidR="0057577E" w14:paraId="3201E1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C7876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A15E5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D22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E6567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3637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F88D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5AAB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A1780C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4A873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5D7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DB389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EC787F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B33BE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0E44B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F100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ACAFF8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B7958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F10A1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C8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6DE3A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BA812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F90F6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D0CDA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1C30D54" w14:textId="77777777" w:rsidR="0057577E" w:rsidRDefault="0057577E">
      <w:pPr>
        <w:widowControl/>
        <w:rPr>
          <w:sz w:val="16"/>
          <w:szCs w:val="16"/>
        </w:rPr>
      </w:pPr>
    </w:p>
    <w:p w14:paraId="72E32801" w14:textId="77777777" w:rsidR="0057577E" w:rsidRDefault="0057577E"/>
    <w:p w14:paraId="0F829C1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0A9C24B" w14:textId="77777777" w:rsidR="0057577E" w:rsidRDefault="00000000">
      <w:pPr>
        <w:widowControl/>
      </w:pPr>
      <w:r>
        <w:br w:type="page"/>
      </w:r>
    </w:p>
    <w:p w14:paraId="2B8F7EBB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8A59" w14:textId="77777777" w:rsidR="0057577E" w:rsidRDefault="0057577E"/>
    <w:p w14:paraId="2BB15DF0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Ilustración 4: Diagrama de Base Datos (Relacional)</w:t>
      </w:r>
    </w:p>
    <w:p w14:paraId="4E6D7F5A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EAF2BAC" wp14:editId="512B55BA">
            <wp:simplePos x="0" y="0"/>
            <wp:positionH relativeFrom="column">
              <wp:posOffset>-1076324</wp:posOffset>
            </wp:positionH>
            <wp:positionV relativeFrom="paragraph">
              <wp:posOffset>257175</wp:posOffset>
            </wp:positionV>
            <wp:extent cx="7734880" cy="4262475"/>
            <wp:effectExtent l="0" t="0" r="0" b="0"/>
            <wp:wrapSquare wrapText="bothSides" distT="114300" distB="114300" distL="114300" distR="11430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880" cy="42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BB7E4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E7664C" w14:textId="77777777" w:rsidR="0057577E" w:rsidRDefault="0057577E"/>
    <w:p w14:paraId="304C2D8E" w14:textId="77777777" w:rsidR="0057577E" w:rsidRDefault="0057577E"/>
    <w:p w14:paraId="757C600C" w14:textId="77777777" w:rsidR="0057577E" w:rsidRDefault="0057577E"/>
    <w:p w14:paraId="3F7DA6CB" w14:textId="77777777" w:rsidR="0057577E" w:rsidRDefault="00000000" w:rsidP="000A3407">
      <w:pPr>
        <w:pStyle w:val="Ttulo3"/>
        <w:numPr>
          <w:ilvl w:val="2"/>
          <w:numId w:val="10"/>
        </w:numPr>
      </w:pPr>
      <w:bookmarkStart w:id="22" w:name="_heading=h.yj8st7mwnn1q" w:colFirst="0" w:colLast="0"/>
      <w:bookmarkEnd w:id="22"/>
      <w:r>
        <w:t>Descripción de Tablas</w:t>
      </w:r>
    </w:p>
    <w:tbl>
      <w:tblPr>
        <w:tblStyle w:val="ac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57577E" w14:paraId="6893F94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2748C17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C2F4018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BBACE95" w14:textId="77777777" w:rsidR="0057577E" w:rsidRDefault="00000000">
            <w:pPr>
              <w:widowControl/>
              <w:jc w:val="center"/>
              <w:rPr>
                <w:b/>
                <w:color w:val="00008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</w:rPr>
              <w:t>Descripción</w:t>
            </w:r>
          </w:p>
        </w:tc>
      </w:tr>
      <w:tr w:rsidR="0057577E" w14:paraId="15EC067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E0543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AC9C3A" w14:textId="77777777" w:rsidR="0057577E" w:rsidRDefault="00000000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CLIENTE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F242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EFD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141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07FF4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D8C0F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DA91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6A6B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35D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17CB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4FE8F4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778F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88E81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3B6E2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F0EBC5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CCB72B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9BD50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47157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150E7B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B13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FE049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40C1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C75E08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D6EA3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52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708A4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0EE5D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332B8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19B26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DD395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450872B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8621F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1611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87565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6305D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26B7C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64C4C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DCD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A677FD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E508F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95B4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2E61B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705CFA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1786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952B4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AA72E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C5202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CBA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0F42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32EB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B4719E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6FCFB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814F6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CF7EF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C69444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B8BD81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4AE5F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640D9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1FBA2F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6E028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63FD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EF361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B051B5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A7D2E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535E8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5D72A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3181A4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F66677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C5D438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6B6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0514364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B5AB8E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83272D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82B2D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2552AE9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74116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CC3F5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A69299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648C894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004A0A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255F8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CE046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7040918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7B9EA4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81F3B6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F69F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1B7C9040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1AD003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AAEE5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854A35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31DE623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B6952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85ECD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DABF02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57577E" w14:paraId="5B22485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6B353F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E67420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01B8FC" w14:textId="77777777" w:rsidR="0057577E" w:rsidRDefault="0057577E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4D3E965C" w14:textId="77777777" w:rsidR="0057577E" w:rsidRDefault="0057577E"/>
    <w:p w14:paraId="751B3650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</w:p>
    <w:p w14:paraId="2FFF94AC" w14:textId="77777777" w:rsidR="0057577E" w:rsidRDefault="00000000">
      <w:pPr>
        <w:widowControl/>
        <w:rPr>
          <w:b/>
          <w:color w:val="000080"/>
          <w:sz w:val="24"/>
          <w:szCs w:val="24"/>
        </w:rPr>
      </w:pPr>
      <w:r>
        <w:br w:type="page"/>
      </w:r>
    </w:p>
    <w:p w14:paraId="7AF75CD4" w14:textId="77777777" w:rsidR="0057577E" w:rsidRDefault="00000000" w:rsidP="000A3407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color w:val="000080"/>
          <w:sz w:val="24"/>
          <w:szCs w:val="24"/>
        </w:rPr>
      </w:pPr>
      <w:bookmarkStart w:id="23" w:name="_heading=h.b9rr7c97u7e2" w:colFirst="0" w:colLast="0"/>
      <w:bookmarkEnd w:id="23"/>
      <w:r>
        <w:rPr>
          <w:b/>
          <w:color w:val="000080"/>
          <w:sz w:val="24"/>
          <w:szCs w:val="24"/>
        </w:rPr>
        <w:lastRenderedPageBreak/>
        <w:t>Parte Dinámica (Diagrama de Secuencias)</w:t>
      </w:r>
    </w:p>
    <w:p w14:paraId="7EB122C1" w14:textId="77777777" w:rsidR="0057577E" w:rsidRDefault="0057577E"/>
    <w:p w14:paraId="6C8F3C1F" w14:textId="77777777" w:rsidR="0057577E" w:rsidRDefault="0057577E">
      <w:pPr>
        <w:keepNext/>
      </w:pPr>
    </w:p>
    <w:p w14:paraId="4E0274C3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</w:t>
      </w:r>
      <w:r>
        <w:rPr>
          <w:b/>
        </w:rPr>
        <w:t>Registro e Inicio de Sesión de Usuario</w:t>
      </w:r>
    </w:p>
    <w:p w14:paraId="4F462E49" w14:textId="77777777" w:rsidR="0057577E" w:rsidRDefault="0057577E"/>
    <w:p w14:paraId="526A915E" w14:textId="77777777" w:rsidR="0057577E" w:rsidRDefault="00000000">
      <w:r>
        <w:rPr>
          <w:noProof/>
        </w:rPr>
        <w:drawing>
          <wp:inline distT="114300" distB="114300" distL="114300" distR="114300" wp14:anchorId="06849E4F" wp14:editId="28B9F918">
            <wp:extent cx="5740400" cy="3848100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79DBC" w14:textId="77777777" w:rsidR="0057577E" w:rsidRDefault="0057577E"/>
    <w:p w14:paraId="054B264B" w14:textId="77777777" w:rsidR="0057577E" w:rsidRDefault="00000000">
      <w:pPr>
        <w:rPr>
          <w:b/>
        </w:rPr>
      </w:pPr>
      <w:r>
        <w:rPr>
          <w:b/>
        </w:rPr>
        <w:t>Ilustración 2: Navegación y visualización de productos</w:t>
      </w:r>
    </w:p>
    <w:p w14:paraId="2F08BB6D" w14:textId="77777777" w:rsidR="0057577E" w:rsidRDefault="00000000">
      <w:r>
        <w:br w:type="page"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95D0A2" wp14:editId="6B719231">
            <wp:simplePos x="0" y="0"/>
            <wp:positionH relativeFrom="column">
              <wp:posOffset>-371474</wp:posOffset>
            </wp:positionH>
            <wp:positionV relativeFrom="paragraph">
              <wp:posOffset>228600</wp:posOffset>
            </wp:positionV>
            <wp:extent cx="6297566" cy="2660179"/>
            <wp:effectExtent l="0" t="0" r="0" b="0"/>
            <wp:wrapSquare wrapText="bothSides" distT="114300" distB="114300" distL="114300" distR="11430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7566" cy="2660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0B1691" w14:textId="77777777" w:rsidR="0057577E" w:rsidRDefault="0057577E"/>
    <w:p w14:paraId="2D6DADF1" w14:textId="77777777" w:rsidR="0057577E" w:rsidRDefault="0057577E"/>
    <w:p w14:paraId="63B6B45D" w14:textId="77777777" w:rsidR="0057577E" w:rsidRDefault="00000000">
      <w:r>
        <w:rPr>
          <w:b/>
        </w:rPr>
        <w:t>Ilustración 3: Agregar productos al carrito</w:t>
      </w:r>
    </w:p>
    <w:p w14:paraId="73324E5D" w14:textId="77777777" w:rsidR="0057577E" w:rsidRDefault="0057577E"/>
    <w:p w14:paraId="6BF54C47" w14:textId="77777777" w:rsidR="0057577E" w:rsidRDefault="00000000">
      <w:r>
        <w:rPr>
          <w:noProof/>
        </w:rPr>
        <w:drawing>
          <wp:inline distT="114300" distB="114300" distL="114300" distR="114300" wp14:anchorId="7F025C9B" wp14:editId="18A7A6F7">
            <wp:extent cx="5740400" cy="2679700"/>
            <wp:effectExtent l="0" t="0" r="0" b="0"/>
            <wp:docPr id="5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C41CB" w14:textId="77777777" w:rsidR="0057577E" w:rsidRDefault="0057577E"/>
    <w:p w14:paraId="05F4E849" w14:textId="77777777" w:rsidR="0057577E" w:rsidRDefault="0057577E"/>
    <w:p w14:paraId="1F7FDC56" w14:textId="77777777" w:rsidR="0057577E" w:rsidRDefault="00000000">
      <w:pPr>
        <w:rPr>
          <w:b/>
        </w:rPr>
      </w:pPr>
      <w:r>
        <w:rPr>
          <w:b/>
        </w:rPr>
        <w:t xml:space="preserve">Ilustración 4: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y creación de pedido</w:t>
      </w:r>
    </w:p>
    <w:p w14:paraId="0734A257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2BD008F" wp14:editId="57CB5BF1">
            <wp:simplePos x="0" y="0"/>
            <wp:positionH relativeFrom="column">
              <wp:posOffset>-1076324</wp:posOffset>
            </wp:positionH>
            <wp:positionV relativeFrom="paragraph">
              <wp:posOffset>222238</wp:posOffset>
            </wp:positionV>
            <wp:extent cx="7598655" cy="3435499"/>
            <wp:effectExtent l="0" t="0" r="0" b="0"/>
            <wp:wrapSquare wrapText="bothSides" distT="114300" distB="114300" distL="114300" distR="11430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8655" cy="3435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44A7F2" w14:textId="77777777" w:rsidR="0057577E" w:rsidRDefault="0057577E">
      <w:pPr>
        <w:rPr>
          <w:b/>
        </w:rPr>
      </w:pPr>
    </w:p>
    <w:p w14:paraId="29EB9534" w14:textId="77777777" w:rsidR="0057577E" w:rsidRDefault="0057577E">
      <w:pPr>
        <w:rPr>
          <w:b/>
        </w:rPr>
      </w:pPr>
    </w:p>
    <w:p w14:paraId="4DC7BEC3" w14:textId="77777777" w:rsidR="0057577E" w:rsidRDefault="0057577E">
      <w:pPr>
        <w:rPr>
          <w:b/>
        </w:rPr>
      </w:pPr>
    </w:p>
    <w:p w14:paraId="02EE14A3" w14:textId="77777777" w:rsidR="0057577E" w:rsidRDefault="0057577E">
      <w:pPr>
        <w:rPr>
          <w:b/>
        </w:rPr>
      </w:pPr>
    </w:p>
    <w:p w14:paraId="029A63DF" w14:textId="77777777" w:rsidR="0057577E" w:rsidRDefault="00000000">
      <w:pPr>
        <w:rPr>
          <w:b/>
        </w:rPr>
      </w:pPr>
      <w:r>
        <w:rPr>
          <w:b/>
        </w:rPr>
        <w:lastRenderedPageBreak/>
        <w:t>Ilustración 5: Seguimiento del Pedido</w:t>
      </w:r>
    </w:p>
    <w:p w14:paraId="77F60D65" w14:textId="77777777" w:rsidR="0057577E" w:rsidRDefault="00000000">
      <w:pPr>
        <w:rPr>
          <w:b/>
        </w:rPr>
      </w:pPr>
      <w:r>
        <w:rPr>
          <w:b/>
        </w:rPr>
        <w:t>Ilustración 6: Aplicación de Promociones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F931F44" wp14:editId="3A235111">
            <wp:simplePos x="0" y="0"/>
            <wp:positionH relativeFrom="column">
              <wp:posOffset>-933449</wp:posOffset>
            </wp:positionH>
            <wp:positionV relativeFrom="paragraph">
              <wp:posOffset>136513</wp:posOffset>
            </wp:positionV>
            <wp:extent cx="7416049" cy="3160737"/>
            <wp:effectExtent l="0" t="0" r="0" b="0"/>
            <wp:wrapSquare wrapText="bothSides" distT="114300" distB="114300" distL="114300" distR="11430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6049" cy="3160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6CD30C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7E9B916" wp14:editId="5C6E7EDF">
            <wp:simplePos x="0" y="0"/>
            <wp:positionH relativeFrom="column">
              <wp:posOffset>-876299</wp:posOffset>
            </wp:positionH>
            <wp:positionV relativeFrom="paragraph">
              <wp:posOffset>215875</wp:posOffset>
            </wp:positionV>
            <wp:extent cx="7362825" cy="2893847"/>
            <wp:effectExtent l="0" t="0" r="0" b="0"/>
            <wp:wrapSquare wrapText="bothSides" distT="114300" distB="114300" distL="114300" distR="11430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893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E95332" w14:textId="77777777" w:rsidR="0057577E" w:rsidRDefault="0057577E">
      <w:pPr>
        <w:rPr>
          <w:b/>
        </w:rPr>
      </w:pPr>
    </w:p>
    <w:p w14:paraId="542964DA" w14:textId="77777777" w:rsidR="0057577E" w:rsidRDefault="0057577E">
      <w:pPr>
        <w:rPr>
          <w:b/>
        </w:rPr>
      </w:pPr>
    </w:p>
    <w:p w14:paraId="530EE82B" w14:textId="77777777" w:rsidR="0057577E" w:rsidRDefault="0057577E">
      <w:pPr>
        <w:rPr>
          <w:b/>
        </w:rPr>
      </w:pPr>
    </w:p>
    <w:p w14:paraId="7DEDA5D0" w14:textId="77777777" w:rsidR="0057577E" w:rsidRDefault="0057577E">
      <w:pPr>
        <w:rPr>
          <w:b/>
        </w:rPr>
      </w:pPr>
    </w:p>
    <w:p w14:paraId="20FF27DB" w14:textId="77777777" w:rsidR="0057577E" w:rsidRDefault="0057577E">
      <w:pPr>
        <w:rPr>
          <w:b/>
        </w:rPr>
      </w:pPr>
    </w:p>
    <w:p w14:paraId="77A8C9CE" w14:textId="77777777" w:rsidR="0057577E" w:rsidRDefault="0057577E">
      <w:pPr>
        <w:rPr>
          <w:b/>
        </w:rPr>
      </w:pPr>
    </w:p>
    <w:p w14:paraId="2152EE75" w14:textId="77777777" w:rsidR="0057577E" w:rsidRDefault="0057577E">
      <w:pPr>
        <w:rPr>
          <w:b/>
        </w:rPr>
      </w:pPr>
    </w:p>
    <w:p w14:paraId="0592B37B" w14:textId="77777777" w:rsidR="0057577E" w:rsidRDefault="00000000">
      <w:pPr>
        <w:rPr>
          <w:b/>
        </w:rPr>
      </w:pPr>
      <w:r>
        <w:rPr>
          <w:b/>
        </w:rPr>
        <w:lastRenderedPageBreak/>
        <w:t xml:space="preserve">Ilustración </w:t>
      </w:r>
      <w:proofErr w:type="gramStart"/>
      <w:r>
        <w:rPr>
          <w:b/>
        </w:rPr>
        <w:t>7 :</w:t>
      </w:r>
      <w:proofErr w:type="gramEnd"/>
      <w:r>
        <w:rPr>
          <w:b/>
        </w:rPr>
        <w:t xml:space="preserve"> Generación de reportes (Excel/PDF)</w:t>
      </w:r>
    </w:p>
    <w:p w14:paraId="67FC3944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60610D9" wp14:editId="01C11486">
            <wp:simplePos x="0" y="0"/>
            <wp:positionH relativeFrom="column">
              <wp:posOffset>-1009649</wp:posOffset>
            </wp:positionH>
            <wp:positionV relativeFrom="paragraph">
              <wp:posOffset>171450</wp:posOffset>
            </wp:positionV>
            <wp:extent cx="7496175" cy="4283529"/>
            <wp:effectExtent l="0" t="0" r="0" b="0"/>
            <wp:wrapSquare wrapText="bothSides" distT="114300" distB="114300" distL="114300" distR="11430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428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2DDFC3" w14:textId="77777777" w:rsidR="0057577E" w:rsidRDefault="0057577E">
      <w:pPr>
        <w:rPr>
          <w:b/>
        </w:rPr>
      </w:pPr>
    </w:p>
    <w:p w14:paraId="44EE118F" w14:textId="77777777" w:rsidR="0057577E" w:rsidRDefault="0057577E">
      <w:pPr>
        <w:rPr>
          <w:b/>
        </w:rPr>
      </w:pPr>
    </w:p>
    <w:p w14:paraId="7C246CFE" w14:textId="77777777" w:rsidR="0057577E" w:rsidRDefault="0057577E">
      <w:pPr>
        <w:rPr>
          <w:b/>
        </w:rPr>
      </w:pPr>
    </w:p>
    <w:p w14:paraId="1C764882" w14:textId="77777777" w:rsidR="0057577E" w:rsidRDefault="0057577E">
      <w:pPr>
        <w:rPr>
          <w:b/>
        </w:rPr>
      </w:pPr>
    </w:p>
    <w:p w14:paraId="00C85D00" w14:textId="77777777" w:rsidR="0057577E" w:rsidRDefault="0057577E">
      <w:pPr>
        <w:rPr>
          <w:b/>
        </w:rPr>
      </w:pPr>
    </w:p>
    <w:p w14:paraId="21A47E34" w14:textId="77777777" w:rsidR="0057577E" w:rsidRDefault="0057577E">
      <w:pPr>
        <w:rPr>
          <w:b/>
        </w:rPr>
      </w:pPr>
    </w:p>
    <w:p w14:paraId="3E8A4305" w14:textId="77777777" w:rsidR="0057577E" w:rsidRDefault="0057577E">
      <w:pPr>
        <w:rPr>
          <w:b/>
        </w:rPr>
      </w:pPr>
    </w:p>
    <w:p w14:paraId="5939E9A6" w14:textId="77777777" w:rsidR="0057577E" w:rsidRDefault="0057577E">
      <w:pPr>
        <w:rPr>
          <w:b/>
        </w:rPr>
      </w:pPr>
    </w:p>
    <w:p w14:paraId="1DC56AC3" w14:textId="77777777" w:rsidR="0057577E" w:rsidRDefault="0057577E">
      <w:pPr>
        <w:rPr>
          <w:b/>
        </w:rPr>
      </w:pPr>
    </w:p>
    <w:p w14:paraId="399D6C12" w14:textId="77777777" w:rsidR="0057577E" w:rsidRDefault="0057577E">
      <w:pPr>
        <w:rPr>
          <w:b/>
        </w:rPr>
      </w:pPr>
    </w:p>
    <w:p w14:paraId="6747AEFA" w14:textId="77777777" w:rsidR="0057577E" w:rsidRDefault="0057577E">
      <w:pPr>
        <w:rPr>
          <w:b/>
        </w:rPr>
      </w:pPr>
    </w:p>
    <w:p w14:paraId="44108EC0" w14:textId="77777777" w:rsidR="0057577E" w:rsidRDefault="0057577E">
      <w:pPr>
        <w:rPr>
          <w:b/>
        </w:rPr>
      </w:pPr>
    </w:p>
    <w:p w14:paraId="4A414519" w14:textId="77777777" w:rsidR="0057577E" w:rsidRDefault="0057577E">
      <w:pPr>
        <w:rPr>
          <w:b/>
        </w:rPr>
      </w:pPr>
    </w:p>
    <w:p w14:paraId="4504B8C2" w14:textId="77777777" w:rsidR="0057577E" w:rsidRDefault="0057577E">
      <w:pPr>
        <w:rPr>
          <w:b/>
        </w:rPr>
      </w:pPr>
    </w:p>
    <w:p w14:paraId="6130BACC" w14:textId="77777777" w:rsidR="0057577E" w:rsidRDefault="0057577E">
      <w:pPr>
        <w:rPr>
          <w:b/>
        </w:rPr>
      </w:pPr>
    </w:p>
    <w:p w14:paraId="257B1986" w14:textId="77777777" w:rsidR="0057577E" w:rsidRDefault="0057577E">
      <w:pPr>
        <w:rPr>
          <w:b/>
        </w:rPr>
      </w:pPr>
    </w:p>
    <w:p w14:paraId="7E8EF55B" w14:textId="77777777" w:rsidR="0057577E" w:rsidRDefault="0057577E">
      <w:pPr>
        <w:rPr>
          <w:b/>
        </w:rPr>
      </w:pPr>
    </w:p>
    <w:p w14:paraId="4D678F6E" w14:textId="77777777" w:rsidR="0057577E" w:rsidRDefault="0057577E">
      <w:pPr>
        <w:rPr>
          <w:b/>
        </w:rPr>
      </w:pPr>
    </w:p>
    <w:p w14:paraId="18F6540B" w14:textId="77777777" w:rsidR="0057577E" w:rsidRDefault="0057577E">
      <w:pPr>
        <w:rPr>
          <w:b/>
        </w:rPr>
      </w:pPr>
    </w:p>
    <w:p w14:paraId="3D02DEBF" w14:textId="77777777" w:rsidR="0057577E" w:rsidRDefault="0057577E">
      <w:pPr>
        <w:rPr>
          <w:b/>
        </w:rPr>
      </w:pPr>
    </w:p>
    <w:p w14:paraId="32281A6E" w14:textId="77777777" w:rsidR="0057577E" w:rsidRDefault="0057577E">
      <w:pPr>
        <w:rPr>
          <w:b/>
        </w:rPr>
      </w:pPr>
    </w:p>
    <w:p w14:paraId="478ACE05" w14:textId="77777777" w:rsidR="0057577E" w:rsidRDefault="0057577E">
      <w:pPr>
        <w:rPr>
          <w:b/>
        </w:rPr>
      </w:pPr>
    </w:p>
    <w:p w14:paraId="330E6A69" w14:textId="77777777" w:rsidR="0057577E" w:rsidRDefault="0057577E">
      <w:pPr>
        <w:rPr>
          <w:b/>
        </w:rPr>
      </w:pPr>
    </w:p>
    <w:p w14:paraId="4B151AC1" w14:textId="77777777" w:rsidR="0057577E" w:rsidRDefault="00000000">
      <w:pPr>
        <w:rPr>
          <w:b/>
        </w:rPr>
      </w:pPr>
      <w:r>
        <w:rPr>
          <w:b/>
        </w:rPr>
        <w:lastRenderedPageBreak/>
        <w:t>Ilustración 8: Modulo Back Office (Gestión usuarios y reportes)</w:t>
      </w:r>
    </w:p>
    <w:p w14:paraId="03B04B70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73D1B4A" wp14:editId="2E4CD215">
            <wp:simplePos x="0" y="0"/>
            <wp:positionH relativeFrom="column">
              <wp:posOffset>-1076324</wp:posOffset>
            </wp:positionH>
            <wp:positionV relativeFrom="paragraph">
              <wp:posOffset>161925</wp:posOffset>
            </wp:positionV>
            <wp:extent cx="7693448" cy="6177000"/>
            <wp:effectExtent l="0" t="0" r="0" b="0"/>
            <wp:wrapSquare wrapText="bothSides" distT="114300" distB="114300" distL="114300" distR="11430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3448" cy="61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ABBB1" w14:textId="77777777" w:rsidR="0057577E" w:rsidRDefault="0057577E">
      <w:pPr>
        <w:rPr>
          <w:b/>
        </w:rPr>
      </w:pPr>
    </w:p>
    <w:p w14:paraId="570F2B06" w14:textId="77777777" w:rsidR="0057577E" w:rsidRDefault="0057577E">
      <w:pPr>
        <w:rPr>
          <w:b/>
        </w:rPr>
      </w:pPr>
    </w:p>
    <w:p w14:paraId="7BF26815" w14:textId="77777777" w:rsidR="0057577E" w:rsidRDefault="0057577E">
      <w:pPr>
        <w:rPr>
          <w:b/>
        </w:rPr>
      </w:pPr>
    </w:p>
    <w:p w14:paraId="1D8FE4D8" w14:textId="77777777" w:rsidR="0057577E" w:rsidRDefault="0057577E">
      <w:pPr>
        <w:rPr>
          <w:b/>
        </w:rPr>
      </w:pPr>
    </w:p>
    <w:p w14:paraId="344AE5A5" w14:textId="77777777" w:rsidR="0057577E" w:rsidRDefault="0057577E">
      <w:pPr>
        <w:rPr>
          <w:b/>
        </w:rPr>
      </w:pPr>
    </w:p>
    <w:p w14:paraId="3858C71B" w14:textId="77777777" w:rsidR="0057577E" w:rsidRDefault="0057577E">
      <w:pPr>
        <w:rPr>
          <w:b/>
        </w:rPr>
      </w:pPr>
    </w:p>
    <w:p w14:paraId="40DB1A52" w14:textId="77777777" w:rsidR="0057577E" w:rsidRDefault="0057577E">
      <w:pPr>
        <w:rPr>
          <w:b/>
        </w:rPr>
      </w:pPr>
    </w:p>
    <w:p w14:paraId="308D8884" w14:textId="77777777" w:rsidR="0057577E" w:rsidRDefault="0057577E">
      <w:pPr>
        <w:rPr>
          <w:b/>
        </w:rPr>
      </w:pPr>
    </w:p>
    <w:p w14:paraId="40BB09CB" w14:textId="77777777" w:rsidR="0057577E" w:rsidRDefault="0057577E">
      <w:pPr>
        <w:rPr>
          <w:b/>
        </w:rPr>
      </w:pPr>
    </w:p>
    <w:p w14:paraId="6273826B" w14:textId="77777777" w:rsidR="0057577E" w:rsidRDefault="00000000">
      <w:pPr>
        <w:rPr>
          <w:b/>
        </w:rPr>
      </w:pPr>
      <w:r>
        <w:rPr>
          <w:b/>
        </w:rPr>
        <w:t xml:space="preserve">Ilustración 8.1 </w:t>
      </w:r>
      <w:proofErr w:type="spellStart"/>
      <w:r>
        <w:rPr>
          <w:b/>
        </w:rPr>
        <w:t>Backoffice</w:t>
      </w:r>
      <w:proofErr w:type="spellEnd"/>
      <w:r>
        <w:rPr>
          <w:b/>
        </w:rPr>
        <w:t>: Gestión de pedidos</w:t>
      </w:r>
    </w:p>
    <w:p w14:paraId="045F1C44" w14:textId="77777777" w:rsidR="0057577E" w:rsidRDefault="00000000">
      <w:pPr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54244532" wp14:editId="0E7F79A4">
            <wp:simplePos x="0" y="0"/>
            <wp:positionH relativeFrom="column">
              <wp:posOffset>-981074</wp:posOffset>
            </wp:positionH>
            <wp:positionV relativeFrom="paragraph">
              <wp:posOffset>212713</wp:posOffset>
            </wp:positionV>
            <wp:extent cx="7364413" cy="4701988"/>
            <wp:effectExtent l="0" t="0" r="0" b="0"/>
            <wp:wrapSquare wrapText="bothSides" distT="114300" distB="114300" distL="114300" distR="11430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413" cy="470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CC0490" w14:textId="77777777" w:rsidR="0057577E" w:rsidRDefault="0057577E">
      <w:pPr>
        <w:rPr>
          <w:b/>
        </w:rPr>
      </w:pPr>
    </w:p>
    <w:p w14:paraId="60D7FA6D" w14:textId="77777777" w:rsidR="0057577E" w:rsidRDefault="0057577E">
      <w:pPr>
        <w:rPr>
          <w:b/>
        </w:rPr>
      </w:pPr>
    </w:p>
    <w:p w14:paraId="58AF19F0" w14:textId="77777777" w:rsidR="0057577E" w:rsidRDefault="0057577E">
      <w:pPr>
        <w:rPr>
          <w:b/>
        </w:rPr>
      </w:pPr>
    </w:p>
    <w:p w14:paraId="5082ED12" w14:textId="77777777" w:rsidR="0057577E" w:rsidRDefault="0057577E">
      <w:pPr>
        <w:rPr>
          <w:b/>
        </w:rPr>
      </w:pPr>
    </w:p>
    <w:p w14:paraId="49CDA00F" w14:textId="77777777" w:rsidR="0057577E" w:rsidRDefault="0057577E">
      <w:pPr>
        <w:rPr>
          <w:b/>
        </w:rPr>
      </w:pPr>
    </w:p>
    <w:p w14:paraId="70823517" w14:textId="77777777" w:rsidR="0057577E" w:rsidRDefault="0057577E">
      <w:pPr>
        <w:rPr>
          <w:b/>
        </w:rPr>
      </w:pPr>
    </w:p>
    <w:p w14:paraId="4E3BA4CC" w14:textId="77777777" w:rsidR="0057577E" w:rsidRDefault="0057577E">
      <w:pPr>
        <w:rPr>
          <w:b/>
        </w:rPr>
      </w:pPr>
    </w:p>
    <w:p w14:paraId="612E003F" w14:textId="77777777" w:rsidR="0057577E" w:rsidRDefault="0057577E">
      <w:pPr>
        <w:rPr>
          <w:b/>
        </w:rPr>
      </w:pPr>
    </w:p>
    <w:p w14:paraId="3CCC5E6F" w14:textId="77777777" w:rsidR="0057577E" w:rsidRDefault="0057577E">
      <w:pPr>
        <w:rPr>
          <w:b/>
        </w:rPr>
      </w:pPr>
    </w:p>
    <w:p w14:paraId="074F913C" w14:textId="77777777" w:rsidR="0057577E" w:rsidRDefault="0057577E">
      <w:pPr>
        <w:rPr>
          <w:b/>
        </w:rPr>
      </w:pPr>
    </w:p>
    <w:p w14:paraId="12835429" w14:textId="77777777" w:rsidR="0057577E" w:rsidRDefault="0057577E">
      <w:pPr>
        <w:rPr>
          <w:b/>
        </w:rPr>
      </w:pPr>
    </w:p>
    <w:p w14:paraId="5340668F" w14:textId="77777777" w:rsidR="0057577E" w:rsidRDefault="0057577E">
      <w:pPr>
        <w:rPr>
          <w:b/>
        </w:rPr>
      </w:pPr>
    </w:p>
    <w:p w14:paraId="68AB6898" w14:textId="77777777" w:rsidR="0057577E" w:rsidRDefault="0057577E">
      <w:pPr>
        <w:rPr>
          <w:b/>
        </w:rPr>
      </w:pPr>
    </w:p>
    <w:p w14:paraId="12D87799" w14:textId="77777777" w:rsidR="0057577E" w:rsidRDefault="0057577E">
      <w:pPr>
        <w:rPr>
          <w:b/>
        </w:rPr>
      </w:pPr>
    </w:p>
    <w:p w14:paraId="1570DD09" w14:textId="77777777" w:rsidR="0057577E" w:rsidRDefault="0057577E">
      <w:pPr>
        <w:rPr>
          <w:b/>
        </w:rPr>
      </w:pPr>
    </w:p>
    <w:p w14:paraId="25DC5B71" w14:textId="77777777" w:rsidR="0057577E" w:rsidRDefault="0057577E">
      <w:pPr>
        <w:rPr>
          <w:b/>
        </w:rPr>
      </w:pPr>
    </w:p>
    <w:p w14:paraId="11ACC83C" w14:textId="77777777" w:rsidR="0057577E" w:rsidRDefault="0057577E">
      <w:pPr>
        <w:rPr>
          <w:b/>
        </w:rPr>
      </w:pPr>
    </w:p>
    <w:p w14:paraId="2C8A5288" w14:textId="77777777" w:rsidR="0057577E" w:rsidRDefault="0057577E">
      <w:pPr>
        <w:rPr>
          <w:b/>
        </w:rPr>
      </w:pPr>
    </w:p>
    <w:p w14:paraId="518CEFBD" w14:textId="77777777" w:rsidR="0057577E" w:rsidRDefault="0057577E">
      <w:pPr>
        <w:rPr>
          <w:b/>
        </w:rPr>
      </w:pPr>
    </w:p>
    <w:p w14:paraId="26D618AD" w14:textId="77777777" w:rsidR="0057577E" w:rsidRDefault="0057577E">
      <w:pPr>
        <w:rPr>
          <w:b/>
        </w:rPr>
      </w:pPr>
    </w:p>
    <w:p w14:paraId="7E7D77B7" w14:textId="77777777" w:rsidR="0057577E" w:rsidRDefault="00000000">
      <w:pPr>
        <w:rPr>
          <w:b/>
        </w:rPr>
      </w:pPr>
      <w:r>
        <w:rPr>
          <w:b/>
        </w:rPr>
        <w:lastRenderedPageBreak/>
        <w:t>Ilustración 8.2: Back office: gestión de productos</w:t>
      </w:r>
    </w:p>
    <w:p w14:paraId="2E66A3A3" w14:textId="77777777" w:rsidR="0057577E" w:rsidRDefault="00000000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4B6A4053" wp14:editId="46328F63">
            <wp:simplePos x="0" y="0"/>
            <wp:positionH relativeFrom="column">
              <wp:posOffset>-981074</wp:posOffset>
            </wp:positionH>
            <wp:positionV relativeFrom="paragraph">
              <wp:posOffset>180975</wp:posOffset>
            </wp:positionV>
            <wp:extent cx="7592335" cy="6043650"/>
            <wp:effectExtent l="0" t="0" r="0" b="0"/>
            <wp:wrapSquare wrapText="bothSides" distT="114300" distB="114300" distL="114300" distR="11430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2335" cy="604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07D4E" w14:textId="77777777" w:rsidR="0057577E" w:rsidRDefault="0057577E">
      <w:pPr>
        <w:rPr>
          <w:b/>
        </w:rPr>
      </w:pPr>
    </w:p>
    <w:p w14:paraId="51F3F20D" w14:textId="77777777" w:rsidR="0057577E" w:rsidRDefault="0057577E">
      <w:pPr>
        <w:rPr>
          <w:b/>
        </w:rPr>
      </w:pPr>
    </w:p>
    <w:p w14:paraId="1699B8F6" w14:textId="77777777" w:rsidR="0057577E" w:rsidRDefault="0057577E">
      <w:pPr>
        <w:rPr>
          <w:b/>
        </w:rPr>
      </w:pPr>
    </w:p>
    <w:p w14:paraId="22597FD9" w14:textId="77777777" w:rsidR="0057577E" w:rsidRDefault="0057577E">
      <w:pPr>
        <w:rPr>
          <w:b/>
        </w:rPr>
      </w:pPr>
    </w:p>
    <w:p w14:paraId="5E8A7070" w14:textId="77777777" w:rsidR="0057577E" w:rsidRDefault="0057577E">
      <w:pPr>
        <w:rPr>
          <w:b/>
        </w:rPr>
      </w:pPr>
    </w:p>
    <w:p w14:paraId="000852E8" w14:textId="77777777" w:rsidR="0057577E" w:rsidRDefault="0057577E">
      <w:pPr>
        <w:rPr>
          <w:b/>
        </w:rPr>
      </w:pPr>
    </w:p>
    <w:p w14:paraId="5A613611" w14:textId="77777777" w:rsidR="0057577E" w:rsidRDefault="0057577E">
      <w:pPr>
        <w:rPr>
          <w:b/>
        </w:rPr>
      </w:pPr>
    </w:p>
    <w:p w14:paraId="5E641553" w14:textId="77777777" w:rsidR="0057577E" w:rsidRDefault="0057577E">
      <w:pPr>
        <w:rPr>
          <w:b/>
        </w:rPr>
      </w:pPr>
    </w:p>
    <w:p w14:paraId="4092EEE3" w14:textId="77777777" w:rsidR="0057577E" w:rsidRDefault="0057577E">
      <w:pPr>
        <w:rPr>
          <w:b/>
        </w:rPr>
      </w:pPr>
    </w:p>
    <w:p w14:paraId="5FE35D38" w14:textId="77777777" w:rsidR="0057577E" w:rsidRDefault="0057577E">
      <w:pPr>
        <w:rPr>
          <w:b/>
        </w:rPr>
      </w:pPr>
    </w:p>
    <w:p w14:paraId="307C169F" w14:textId="77777777" w:rsidR="0057577E" w:rsidRDefault="0057577E">
      <w:pPr>
        <w:rPr>
          <w:b/>
        </w:rPr>
      </w:pPr>
    </w:p>
    <w:p w14:paraId="237C8D1B" w14:textId="77777777" w:rsidR="0057577E" w:rsidRDefault="0057577E">
      <w:pPr>
        <w:rPr>
          <w:b/>
        </w:rPr>
      </w:pPr>
    </w:p>
    <w:p w14:paraId="7C3E1940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4" w:name="_heading=h.xk0gbxtb8u6f" w:colFirst="0" w:colLast="0"/>
      <w:bookmarkEnd w:id="24"/>
      <w:r>
        <w:rPr>
          <w:b/>
          <w:color w:val="000080"/>
          <w:sz w:val="28"/>
          <w:szCs w:val="28"/>
        </w:rPr>
        <w:t>Vista de Desarrollo o Despliegue</w:t>
      </w:r>
    </w:p>
    <w:p w14:paraId="755BA149" w14:textId="77777777" w:rsidR="0057577E" w:rsidRDefault="00000000">
      <w:pPr>
        <w:jc w:val="both"/>
      </w:pPr>
      <w:r>
        <w:t xml:space="preserve">En esta vista se describen </w:t>
      </w:r>
      <w:proofErr w:type="gramStart"/>
      <w:r>
        <w:t>las componente</w:t>
      </w:r>
      <w:proofErr w:type="gramEnd"/>
      <w:r>
        <w:t xml:space="preserve"> o </w:t>
      </w:r>
      <w:proofErr w:type="spellStart"/>
      <w:r>
        <w:t>modulos</w:t>
      </w:r>
      <w:proofErr w:type="spellEnd"/>
      <w:r>
        <w:t xml:space="preserve"> en las cuales se dividirá o implementará el sistema</w:t>
      </w:r>
    </w:p>
    <w:p w14:paraId="5747633B" w14:textId="77777777" w:rsidR="0057577E" w:rsidRDefault="0057577E">
      <w:pPr>
        <w:jc w:val="both"/>
      </w:pPr>
    </w:p>
    <w:p w14:paraId="68B6B60F" w14:textId="77777777" w:rsidR="0057577E" w:rsidRDefault="0057577E">
      <w:pPr>
        <w:rPr>
          <w:b/>
        </w:rPr>
      </w:pPr>
    </w:p>
    <w:p w14:paraId="44733F4E" w14:textId="77777777" w:rsidR="0057577E" w:rsidRDefault="0057577E">
      <w:pPr>
        <w:rPr>
          <w:b/>
        </w:rPr>
      </w:pPr>
    </w:p>
    <w:p w14:paraId="145075B8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000000"/>
        </w:rPr>
        <w:t xml:space="preserve">Ilustración </w:t>
      </w:r>
      <w:r>
        <w:rPr>
          <w:b/>
        </w:rPr>
        <w:t>1</w:t>
      </w:r>
      <w:r>
        <w:rPr>
          <w:b/>
          <w:color w:val="000000"/>
        </w:rPr>
        <w:t xml:space="preserve">: Diagrama de componentes </w:t>
      </w:r>
      <w:r>
        <w:rPr>
          <w:b/>
        </w:rPr>
        <w:t>general del sistema</w:t>
      </w:r>
    </w:p>
    <w:p w14:paraId="6DC0DA4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A82A5BE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1CB39DA3" wp14:editId="31B3336F">
            <wp:extent cx="5740400" cy="356870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3CAC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9AD535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96448E5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74D238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558BD9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86D677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8277A33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D87F049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31A00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9AC21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71533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23748081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772A41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40CD36E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B17DFBA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DEEC85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7C87E540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0472C502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41FCA1D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13D96CDB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Ilustración 2: Diagrama de componentes modulo usuarios y direcciones</w:t>
      </w:r>
    </w:p>
    <w:p w14:paraId="1731C66F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6B963EA1" w14:textId="77777777" w:rsidR="0057577E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noProof/>
        </w:rPr>
        <w:drawing>
          <wp:inline distT="114300" distB="114300" distL="114300" distR="114300" wp14:anchorId="42C8EC29" wp14:editId="3118BBA2">
            <wp:extent cx="5740400" cy="3594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D8A11" w14:textId="77777777" w:rsidR="0057577E" w:rsidRDefault="0057577E"/>
    <w:p w14:paraId="1CD69774" w14:textId="77777777" w:rsidR="0057577E" w:rsidRDefault="00000000">
      <w:r>
        <w:t>Ilustración 3: diagrama de componentes productos y promociones</w:t>
      </w:r>
    </w:p>
    <w:p w14:paraId="6F7CF88E" w14:textId="77777777" w:rsidR="0057577E" w:rsidRDefault="00000000">
      <w:r>
        <w:rPr>
          <w:noProof/>
        </w:rPr>
        <w:drawing>
          <wp:inline distT="114300" distB="114300" distL="114300" distR="114300" wp14:anchorId="1CE30E6B" wp14:editId="4DACED2C">
            <wp:extent cx="5740400" cy="2501900"/>
            <wp:effectExtent l="0" t="0" r="0" b="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8615D" w14:textId="77777777" w:rsidR="0057577E" w:rsidRDefault="0057577E"/>
    <w:p w14:paraId="619BF756" w14:textId="77777777" w:rsidR="0057577E" w:rsidRDefault="0057577E"/>
    <w:p w14:paraId="376C942E" w14:textId="77777777" w:rsidR="0057577E" w:rsidRDefault="0057577E"/>
    <w:p w14:paraId="5B7D7ECD" w14:textId="77777777" w:rsidR="0057577E" w:rsidRDefault="0057577E"/>
    <w:p w14:paraId="7876735C" w14:textId="77777777" w:rsidR="0057577E" w:rsidRDefault="0057577E"/>
    <w:p w14:paraId="7334780B" w14:textId="77777777" w:rsidR="0057577E" w:rsidRDefault="0057577E"/>
    <w:p w14:paraId="3EEE464B" w14:textId="77777777" w:rsidR="0057577E" w:rsidRDefault="0057577E"/>
    <w:p w14:paraId="560B6E4E" w14:textId="77777777" w:rsidR="0057577E" w:rsidRDefault="0057577E"/>
    <w:p w14:paraId="0F9395FB" w14:textId="77777777" w:rsidR="0057577E" w:rsidRDefault="00000000">
      <w:r>
        <w:t>ilustración 4: diagrama de componentes carrito y pedidos</w:t>
      </w:r>
    </w:p>
    <w:p w14:paraId="2BED8A63" w14:textId="77777777" w:rsidR="0057577E" w:rsidRDefault="00000000">
      <w:r>
        <w:lastRenderedPageBreak/>
        <w:t>ilustración 5: diagrama de componentes modulo back office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E1383B4" wp14:editId="4DB07E9C">
            <wp:simplePos x="0" y="0"/>
            <wp:positionH relativeFrom="column">
              <wp:posOffset>-1076324</wp:posOffset>
            </wp:positionH>
            <wp:positionV relativeFrom="paragraph">
              <wp:posOffset>171450</wp:posOffset>
            </wp:positionV>
            <wp:extent cx="7705725" cy="2646387"/>
            <wp:effectExtent l="0" t="0" r="0" b="0"/>
            <wp:wrapSquare wrapText="bothSides" distT="114300" distB="114300" distL="114300" distR="11430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264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E2C763" w14:textId="77777777" w:rsidR="0057577E" w:rsidRDefault="00000000">
      <w:r>
        <w:rPr>
          <w:noProof/>
        </w:rPr>
        <w:drawing>
          <wp:inline distT="114300" distB="114300" distL="114300" distR="114300" wp14:anchorId="06F60802" wp14:editId="279DE655">
            <wp:extent cx="5740400" cy="1854200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80F7B" w14:textId="77777777" w:rsidR="0057577E" w:rsidRDefault="0057577E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5" w:name="_heading=h.5ulxtpl9vq6n" w:colFirst="0" w:colLast="0"/>
      <w:bookmarkEnd w:id="25"/>
    </w:p>
    <w:p w14:paraId="0D46DED1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6" w:name="_heading=h.25tj2iakg4wq" w:colFirst="0" w:colLast="0"/>
      <w:bookmarkEnd w:id="26"/>
      <w:r>
        <w:rPr>
          <w:b/>
          <w:color w:val="000080"/>
          <w:sz w:val="28"/>
          <w:szCs w:val="28"/>
        </w:rPr>
        <w:t xml:space="preserve">7. Vista </w:t>
      </w:r>
      <w:proofErr w:type="spellStart"/>
      <w:r>
        <w:rPr>
          <w:b/>
          <w:color w:val="000080"/>
          <w:sz w:val="28"/>
          <w:szCs w:val="28"/>
        </w:rPr>
        <w:t>Fisica</w:t>
      </w:r>
      <w:proofErr w:type="spellEnd"/>
    </w:p>
    <w:p w14:paraId="72DEB870" w14:textId="77777777" w:rsidR="0057577E" w:rsidRDefault="00000000">
      <w:pPr>
        <w:jc w:val="both"/>
      </w:pPr>
      <w:r>
        <w:t xml:space="preserve">En esta vista se despliegan los nodos que participan con el sistema. </w:t>
      </w:r>
    </w:p>
    <w:p w14:paraId="65568996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924B8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328FE4" w14:textId="77777777" w:rsidR="0057577E" w:rsidRDefault="0057577E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710FE" w14:textId="77777777" w:rsidR="0057577E" w:rsidRDefault="0057577E"/>
    <w:p w14:paraId="17E3C115" w14:textId="77777777" w:rsidR="0057577E" w:rsidRDefault="0057577E"/>
    <w:p w14:paraId="1773102F" w14:textId="77777777" w:rsidR="0057577E" w:rsidRDefault="0057577E"/>
    <w:p w14:paraId="34408E7A" w14:textId="77777777" w:rsidR="0057577E" w:rsidRDefault="0057577E"/>
    <w:p w14:paraId="2BA6A906" w14:textId="77777777" w:rsidR="0057577E" w:rsidRDefault="0057577E"/>
    <w:p w14:paraId="33AF28B1" w14:textId="77777777" w:rsidR="0057577E" w:rsidRDefault="0057577E"/>
    <w:p w14:paraId="61B8DC26" w14:textId="77777777" w:rsidR="0057577E" w:rsidRDefault="0057577E"/>
    <w:p w14:paraId="0BE29372" w14:textId="77777777" w:rsidR="0057577E" w:rsidRDefault="0057577E"/>
    <w:p w14:paraId="0E3F36A3" w14:textId="77777777" w:rsidR="0057577E" w:rsidRDefault="0057577E"/>
    <w:p w14:paraId="2A1FC3DD" w14:textId="77777777" w:rsidR="0057577E" w:rsidRDefault="0057577E"/>
    <w:p w14:paraId="1FA9B50D" w14:textId="77777777" w:rsidR="0057577E" w:rsidRDefault="0057577E"/>
    <w:p w14:paraId="4C937D4D" w14:textId="77777777" w:rsidR="0057577E" w:rsidRDefault="0057577E"/>
    <w:p w14:paraId="513ADB0C" w14:textId="77777777" w:rsidR="0057577E" w:rsidRDefault="0057577E"/>
    <w:p w14:paraId="59F240A9" w14:textId="77777777" w:rsidR="0057577E" w:rsidRDefault="0057577E"/>
    <w:p w14:paraId="3DA7836A" w14:textId="77777777" w:rsidR="0057577E" w:rsidRDefault="00000000">
      <w:r>
        <w:t>Ilustración 1: diagrama despliegue general del sistema</w:t>
      </w:r>
    </w:p>
    <w:p w14:paraId="5E694230" w14:textId="77777777" w:rsidR="0057577E" w:rsidRDefault="00000000">
      <w:r>
        <w:rPr>
          <w:noProof/>
        </w:rPr>
        <w:drawing>
          <wp:inline distT="114300" distB="114300" distL="114300" distR="114300" wp14:anchorId="6F9A07CB" wp14:editId="0329EA70">
            <wp:extent cx="5740400" cy="42164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D0CA0" w14:textId="77777777" w:rsidR="0057577E" w:rsidRDefault="0057577E"/>
    <w:p w14:paraId="0079F9CC" w14:textId="77777777" w:rsidR="0057577E" w:rsidRDefault="0057577E"/>
    <w:p w14:paraId="6270A5E7" w14:textId="77777777" w:rsidR="0057577E" w:rsidRDefault="0057577E"/>
    <w:p w14:paraId="169981DD" w14:textId="77777777" w:rsidR="0057577E" w:rsidRDefault="0057577E"/>
    <w:p w14:paraId="1A17AC4A" w14:textId="77777777" w:rsidR="0057577E" w:rsidRDefault="0057577E"/>
    <w:p w14:paraId="193964C8" w14:textId="77777777" w:rsidR="0057577E" w:rsidRDefault="0057577E"/>
    <w:p w14:paraId="49DC1496" w14:textId="77777777" w:rsidR="0057577E" w:rsidRDefault="0057577E"/>
    <w:p w14:paraId="1B0EA6B8" w14:textId="77777777" w:rsidR="0057577E" w:rsidRDefault="0057577E"/>
    <w:p w14:paraId="1C1EADB9" w14:textId="77777777" w:rsidR="0057577E" w:rsidRDefault="0057577E"/>
    <w:p w14:paraId="5FFB539E" w14:textId="77777777" w:rsidR="0057577E" w:rsidRDefault="0057577E"/>
    <w:p w14:paraId="47C3C431" w14:textId="77777777" w:rsidR="0057577E" w:rsidRDefault="0057577E"/>
    <w:p w14:paraId="3C4A65F1" w14:textId="77777777" w:rsidR="0057577E" w:rsidRDefault="0057577E"/>
    <w:p w14:paraId="0D3595BC" w14:textId="77777777" w:rsidR="0057577E" w:rsidRDefault="0057577E"/>
    <w:p w14:paraId="5BBE1633" w14:textId="77777777" w:rsidR="0057577E" w:rsidRDefault="0057577E"/>
    <w:p w14:paraId="2666989E" w14:textId="77777777" w:rsidR="0057577E" w:rsidRDefault="0057577E"/>
    <w:p w14:paraId="48F9A310" w14:textId="77777777" w:rsidR="0057577E" w:rsidRDefault="0057577E"/>
    <w:p w14:paraId="2BF18976" w14:textId="77777777" w:rsidR="0057577E" w:rsidRDefault="0057577E"/>
    <w:p w14:paraId="6C3335E0" w14:textId="77777777" w:rsidR="0057577E" w:rsidRDefault="0057577E"/>
    <w:p w14:paraId="03A6D38E" w14:textId="77777777" w:rsidR="0057577E" w:rsidRDefault="0057577E"/>
    <w:p w14:paraId="320EA7C2" w14:textId="77777777" w:rsidR="0057577E" w:rsidRDefault="0057577E"/>
    <w:p w14:paraId="774687A7" w14:textId="77777777" w:rsidR="0057577E" w:rsidRDefault="0057577E"/>
    <w:p w14:paraId="67CF0B20" w14:textId="77777777" w:rsidR="0057577E" w:rsidRDefault="0057577E"/>
    <w:p w14:paraId="0CEAB567" w14:textId="77777777" w:rsidR="0057577E" w:rsidRDefault="0057577E"/>
    <w:p w14:paraId="233DDDAD" w14:textId="77777777" w:rsidR="0057577E" w:rsidRDefault="0057577E"/>
    <w:p w14:paraId="176E049A" w14:textId="77777777" w:rsidR="0057577E" w:rsidRDefault="00000000">
      <w:r>
        <w:t>ilustración 2: diagrama de despliegue módulo de usuarios y direcciones</w:t>
      </w:r>
    </w:p>
    <w:p w14:paraId="72B337BF" w14:textId="77777777" w:rsidR="0057577E" w:rsidRDefault="0057577E"/>
    <w:p w14:paraId="606E963E" w14:textId="77777777" w:rsidR="0057577E" w:rsidRDefault="00000000">
      <w:r>
        <w:rPr>
          <w:noProof/>
        </w:rPr>
        <w:drawing>
          <wp:inline distT="114300" distB="114300" distL="114300" distR="114300" wp14:anchorId="7A138F8B" wp14:editId="5B76C4ED">
            <wp:extent cx="5740400" cy="49911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6AC1B" w14:textId="77777777" w:rsidR="0057577E" w:rsidRDefault="0057577E"/>
    <w:p w14:paraId="02854AA6" w14:textId="77777777" w:rsidR="0057577E" w:rsidRDefault="0057577E"/>
    <w:p w14:paraId="4E8D76AE" w14:textId="77777777" w:rsidR="0057577E" w:rsidRDefault="0057577E"/>
    <w:p w14:paraId="240EC9C8" w14:textId="77777777" w:rsidR="0057577E" w:rsidRDefault="0057577E"/>
    <w:p w14:paraId="665FBC98" w14:textId="77777777" w:rsidR="0057577E" w:rsidRDefault="0057577E"/>
    <w:p w14:paraId="01D3033E" w14:textId="77777777" w:rsidR="0057577E" w:rsidRDefault="0057577E"/>
    <w:p w14:paraId="173003D8" w14:textId="77777777" w:rsidR="0057577E" w:rsidRDefault="0057577E"/>
    <w:p w14:paraId="2810304B" w14:textId="77777777" w:rsidR="0057577E" w:rsidRDefault="0057577E"/>
    <w:p w14:paraId="101967EB" w14:textId="77777777" w:rsidR="0057577E" w:rsidRDefault="0057577E"/>
    <w:p w14:paraId="39B45E77" w14:textId="77777777" w:rsidR="0057577E" w:rsidRDefault="0057577E"/>
    <w:p w14:paraId="5798C8A1" w14:textId="77777777" w:rsidR="0057577E" w:rsidRDefault="0057577E"/>
    <w:p w14:paraId="1B55BAAE" w14:textId="77777777" w:rsidR="0057577E" w:rsidRDefault="0057577E"/>
    <w:p w14:paraId="42E77828" w14:textId="77777777" w:rsidR="0057577E" w:rsidRDefault="0057577E"/>
    <w:p w14:paraId="44F9734B" w14:textId="77777777" w:rsidR="0057577E" w:rsidRDefault="0057577E"/>
    <w:p w14:paraId="30C8D924" w14:textId="77777777" w:rsidR="0057577E" w:rsidRDefault="0057577E"/>
    <w:p w14:paraId="243F0C34" w14:textId="77777777" w:rsidR="0057577E" w:rsidRDefault="0057577E"/>
    <w:p w14:paraId="21C3DD5E" w14:textId="77777777" w:rsidR="0057577E" w:rsidRDefault="0057577E"/>
    <w:p w14:paraId="721014A5" w14:textId="77777777" w:rsidR="0057577E" w:rsidRDefault="0057577E"/>
    <w:p w14:paraId="6DF4F24D" w14:textId="77777777" w:rsidR="0057577E" w:rsidRDefault="0057577E"/>
    <w:p w14:paraId="6900779F" w14:textId="77777777" w:rsidR="0057577E" w:rsidRDefault="00000000">
      <w:r>
        <w:t>Ilustración 3: modulo productos y promociones</w:t>
      </w:r>
    </w:p>
    <w:p w14:paraId="51F9EE25" w14:textId="77777777" w:rsidR="0057577E" w:rsidRDefault="0057577E"/>
    <w:p w14:paraId="7C31E40B" w14:textId="77777777" w:rsidR="0057577E" w:rsidRDefault="00000000">
      <w:r>
        <w:rPr>
          <w:noProof/>
        </w:rPr>
        <w:lastRenderedPageBreak/>
        <w:drawing>
          <wp:inline distT="114300" distB="114300" distL="114300" distR="114300" wp14:anchorId="766DAB8F" wp14:editId="685B89A1">
            <wp:extent cx="5740400" cy="3606800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67BB3" w14:textId="77777777" w:rsidR="0057577E" w:rsidRDefault="0057577E"/>
    <w:p w14:paraId="10C445B1" w14:textId="77777777" w:rsidR="0057577E" w:rsidRDefault="0057577E"/>
    <w:p w14:paraId="54B24B9A" w14:textId="77777777" w:rsidR="0057577E" w:rsidRDefault="00000000">
      <w:r>
        <w:t>Ilustración 4: modulo carrito y pedidos</w:t>
      </w:r>
    </w:p>
    <w:p w14:paraId="570B248B" w14:textId="77777777" w:rsidR="0057577E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1ABBC8EC" wp14:editId="3117BAA3">
            <wp:simplePos x="0" y="0"/>
            <wp:positionH relativeFrom="column">
              <wp:posOffset>-1028699</wp:posOffset>
            </wp:positionH>
            <wp:positionV relativeFrom="paragraph">
              <wp:posOffset>190500</wp:posOffset>
            </wp:positionV>
            <wp:extent cx="7611842" cy="2587774"/>
            <wp:effectExtent l="0" t="0" r="0" b="0"/>
            <wp:wrapSquare wrapText="bothSides" distT="114300" distB="114300" distL="114300" distR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1842" cy="2587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5BAEA" w14:textId="77777777" w:rsidR="0057577E" w:rsidRDefault="0057577E"/>
    <w:p w14:paraId="62609BB7" w14:textId="77777777" w:rsidR="0057577E" w:rsidRDefault="0057577E"/>
    <w:p w14:paraId="2F42AD39" w14:textId="77777777" w:rsidR="0057577E" w:rsidRDefault="0057577E"/>
    <w:p w14:paraId="2BFC3335" w14:textId="77777777" w:rsidR="0057577E" w:rsidRDefault="0057577E"/>
    <w:p w14:paraId="05454762" w14:textId="77777777" w:rsidR="0057577E" w:rsidRDefault="0057577E"/>
    <w:p w14:paraId="4DD026E2" w14:textId="77777777" w:rsidR="0057577E" w:rsidRDefault="0057577E"/>
    <w:p w14:paraId="4570935A" w14:textId="77777777" w:rsidR="0057577E" w:rsidRDefault="0057577E"/>
    <w:p w14:paraId="0AD1C914" w14:textId="77777777" w:rsidR="0057577E" w:rsidRDefault="00000000">
      <w:r>
        <w:lastRenderedPageBreak/>
        <w:t xml:space="preserve">ilustración 5: modulo reportes </w:t>
      </w:r>
      <w:proofErr w:type="spellStart"/>
      <w:r>
        <w:t>excel</w:t>
      </w:r>
      <w:proofErr w:type="spellEnd"/>
      <w:r>
        <w:t xml:space="preserve"> </w:t>
      </w:r>
      <w:proofErr w:type="spellStart"/>
      <w:r>
        <w:t>pdf</w:t>
      </w:r>
      <w:proofErr w:type="spellEnd"/>
    </w:p>
    <w:p w14:paraId="2D1BAE87" w14:textId="77777777" w:rsidR="0057577E" w:rsidRDefault="00000000">
      <w:r>
        <w:rPr>
          <w:noProof/>
        </w:rPr>
        <w:drawing>
          <wp:inline distT="114300" distB="114300" distL="114300" distR="114300" wp14:anchorId="765FBBD4" wp14:editId="51B5B232">
            <wp:extent cx="5740400" cy="3619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359B" w14:textId="77777777" w:rsidR="0057577E" w:rsidRDefault="0057577E"/>
    <w:p w14:paraId="082C3681" w14:textId="77777777" w:rsidR="0057577E" w:rsidRDefault="00000000">
      <w:r>
        <w:t>Ilustración 6: modulo back office</w:t>
      </w:r>
    </w:p>
    <w:p w14:paraId="2333B95F" w14:textId="77777777" w:rsidR="0057577E" w:rsidRDefault="0057577E"/>
    <w:p w14:paraId="125B486F" w14:textId="77777777" w:rsidR="0057577E" w:rsidRDefault="00000000"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281FD82" wp14:editId="0FE739CC">
            <wp:simplePos x="0" y="0"/>
            <wp:positionH relativeFrom="column">
              <wp:posOffset>-923924</wp:posOffset>
            </wp:positionH>
            <wp:positionV relativeFrom="paragraph">
              <wp:posOffset>180975</wp:posOffset>
            </wp:positionV>
            <wp:extent cx="7436888" cy="2022636"/>
            <wp:effectExtent l="0" t="0" r="0" b="0"/>
            <wp:wrapSquare wrapText="bothSides" distT="114300" distB="114300" distL="114300" distR="11430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6888" cy="202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F67269" w14:textId="77777777" w:rsidR="0057577E" w:rsidRDefault="0057577E"/>
    <w:p w14:paraId="539006CD" w14:textId="77777777" w:rsidR="0057577E" w:rsidRDefault="0057577E"/>
    <w:p w14:paraId="5761CC73" w14:textId="77777777" w:rsidR="0057577E" w:rsidRDefault="0057577E"/>
    <w:p w14:paraId="5DED39C8" w14:textId="77777777" w:rsidR="0057577E" w:rsidRDefault="0057577E"/>
    <w:p w14:paraId="70CE9DF9" w14:textId="77777777" w:rsidR="0057577E" w:rsidRDefault="0057577E"/>
    <w:p w14:paraId="418F3E03" w14:textId="77777777" w:rsidR="0057577E" w:rsidRDefault="0057577E"/>
    <w:p w14:paraId="2F4AC9F0" w14:textId="77777777" w:rsidR="0057577E" w:rsidRDefault="0057577E"/>
    <w:p w14:paraId="6331D5A6" w14:textId="77777777" w:rsidR="0057577E" w:rsidRDefault="0057577E"/>
    <w:p w14:paraId="09DE3CDD" w14:textId="77777777" w:rsidR="0057577E" w:rsidRDefault="0057577E"/>
    <w:p w14:paraId="2DD1B1EB" w14:textId="77777777" w:rsidR="0057577E" w:rsidRDefault="0057577E"/>
    <w:p w14:paraId="60A350B9" w14:textId="77777777" w:rsidR="0057577E" w:rsidRDefault="0057577E"/>
    <w:p w14:paraId="745CA691" w14:textId="77777777" w:rsidR="0057577E" w:rsidRDefault="0057577E"/>
    <w:p w14:paraId="216EEEF5" w14:textId="77777777" w:rsidR="0057577E" w:rsidRDefault="0057577E"/>
    <w:p w14:paraId="37D1DE3C" w14:textId="77777777" w:rsidR="0057577E" w:rsidRDefault="0057577E"/>
    <w:p w14:paraId="0947643D" w14:textId="77777777" w:rsidR="0057577E" w:rsidRDefault="0057577E"/>
    <w:p w14:paraId="12DD33BB" w14:textId="77777777" w:rsidR="0057577E" w:rsidRDefault="0057577E"/>
    <w:p w14:paraId="4B164FEB" w14:textId="77777777" w:rsidR="0057577E" w:rsidRDefault="0057577E"/>
    <w:p w14:paraId="3204D30C" w14:textId="77777777" w:rsidR="0057577E" w:rsidRDefault="0057577E"/>
    <w:p w14:paraId="7E2143AE" w14:textId="77777777" w:rsidR="0057577E" w:rsidRDefault="0057577E"/>
    <w:p w14:paraId="5D2E5F9F" w14:textId="77777777" w:rsidR="0057577E" w:rsidRDefault="0057577E"/>
    <w:p w14:paraId="571748E0" w14:textId="77777777" w:rsidR="0057577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7" w:name="_heading=h.ys5wxme2nnnh" w:colFirst="0" w:colLast="0"/>
      <w:bookmarkEnd w:id="27"/>
      <w:r>
        <w:rPr>
          <w:b/>
          <w:color w:val="000080"/>
          <w:sz w:val="28"/>
          <w:szCs w:val="28"/>
        </w:rPr>
        <w:t>8. Decisiones de Diseño y Selección de Alternativas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04430" w14:paraId="1E657704" w14:textId="77777777" w:rsidTr="00AB0880">
        <w:tc>
          <w:tcPr>
            <w:tcW w:w="4320" w:type="dxa"/>
          </w:tcPr>
          <w:p w14:paraId="7790761F" w14:textId="77777777" w:rsidR="00204430" w:rsidRDefault="00204430" w:rsidP="00AB0880">
            <w:r>
              <w:t>Elemento Reutilizado</w:t>
            </w:r>
          </w:p>
        </w:tc>
        <w:tc>
          <w:tcPr>
            <w:tcW w:w="4320" w:type="dxa"/>
          </w:tcPr>
          <w:p w14:paraId="7C107500" w14:textId="77777777" w:rsidR="00204430" w:rsidRDefault="00204430" w:rsidP="00AB0880">
            <w:r>
              <w:t>Descripción</w:t>
            </w:r>
          </w:p>
        </w:tc>
      </w:tr>
      <w:tr w:rsidR="00204430" w14:paraId="56B12FEE" w14:textId="77777777" w:rsidTr="00AB0880">
        <w:tc>
          <w:tcPr>
            <w:tcW w:w="4320" w:type="dxa"/>
          </w:tcPr>
          <w:p w14:paraId="35938B3A" w14:textId="77777777" w:rsidR="00204430" w:rsidRDefault="00204430" w:rsidP="00AB0880">
            <w:r>
              <w:t>Estructuras CRUD</w:t>
            </w:r>
          </w:p>
        </w:tc>
        <w:tc>
          <w:tcPr>
            <w:tcW w:w="4320" w:type="dxa"/>
          </w:tcPr>
          <w:p w14:paraId="78510170" w14:textId="77777777" w:rsidR="00204430" w:rsidRDefault="00204430" w:rsidP="00AB0880">
            <w:r>
              <w:t xml:space="preserve">Reutilización del mismo patrón CRUD en Usuarios, Servicios, Carreras y Aranceles, incluyendo validación, formularios y </w:t>
            </w:r>
            <w:proofErr w:type="spellStart"/>
            <w:r>
              <w:t>Razor</w:t>
            </w:r>
            <w:proofErr w:type="spellEnd"/>
            <w:r>
              <w:t xml:space="preserve"> Pages.</w:t>
            </w:r>
          </w:p>
        </w:tc>
      </w:tr>
      <w:tr w:rsidR="00204430" w14:paraId="00617E1E" w14:textId="77777777" w:rsidTr="00AB0880">
        <w:tc>
          <w:tcPr>
            <w:tcW w:w="4320" w:type="dxa"/>
          </w:tcPr>
          <w:p w14:paraId="66889C3E" w14:textId="77777777" w:rsidR="00204430" w:rsidRDefault="00204430" w:rsidP="00AB0880">
            <w:proofErr w:type="spellStart"/>
            <w:r>
              <w:t>Layout</w:t>
            </w:r>
            <w:proofErr w:type="spellEnd"/>
            <w:r>
              <w:t xml:space="preserve"> General (_</w:t>
            </w:r>
            <w:proofErr w:type="spellStart"/>
            <w:r>
              <w:t>Layout.cshtml</w:t>
            </w:r>
            <w:proofErr w:type="spellEnd"/>
            <w:r>
              <w:t>)</w:t>
            </w:r>
          </w:p>
        </w:tc>
        <w:tc>
          <w:tcPr>
            <w:tcW w:w="4320" w:type="dxa"/>
          </w:tcPr>
          <w:p w14:paraId="21DEEE1C" w14:textId="77777777" w:rsidR="00204430" w:rsidRDefault="00204430" w:rsidP="00AB0880">
            <w:r>
              <w:t>Plantilla principal utilizada en todas las vistas: Panel Admin, Usuario, Reservas, Reportes y Notificaciones.</w:t>
            </w:r>
          </w:p>
        </w:tc>
      </w:tr>
      <w:tr w:rsidR="00204430" w14:paraId="269FE181" w14:textId="77777777" w:rsidTr="00AB0880">
        <w:tc>
          <w:tcPr>
            <w:tcW w:w="4320" w:type="dxa"/>
          </w:tcPr>
          <w:p w14:paraId="3730057D" w14:textId="77777777" w:rsidR="00204430" w:rsidRDefault="00204430" w:rsidP="00AB0880">
            <w:r>
              <w:t>Componentes EF Core</w:t>
            </w:r>
          </w:p>
        </w:tc>
        <w:tc>
          <w:tcPr>
            <w:tcW w:w="4320" w:type="dxa"/>
          </w:tcPr>
          <w:p w14:paraId="484F55EB" w14:textId="77777777" w:rsidR="00204430" w:rsidRDefault="00204430" w:rsidP="00AB0880">
            <w:r>
              <w:t xml:space="preserve">Reutilización del </w:t>
            </w:r>
            <w:proofErr w:type="spellStart"/>
            <w:r>
              <w:t>SmartFlowContext</w:t>
            </w:r>
            <w:proofErr w:type="spellEnd"/>
            <w:r>
              <w:t xml:space="preserve"> y modelos como Usuario, Rol, Reserva, Servicio, Arancel, Solicitud y Notificación.</w:t>
            </w:r>
          </w:p>
        </w:tc>
      </w:tr>
      <w:tr w:rsidR="00204430" w14:paraId="578F4970" w14:textId="77777777" w:rsidTr="00AB0880">
        <w:tc>
          <w:tcPr>
            <w:tcW w:w="4320" w:type="dxa"/>
          </w:tcPr>
          <w:p w14:paraId="5E9AD021" w14:textId="77777777" w:rsidR="00204430" w:rsidRDefault="00204430" w:rsidP="00AB0880">
            <w:r>
              <w:t>Módulo de Notificaciones</w:t>
            </w:r>
          </w:p>
        </w:tc>
        <w:tc>
          <w:tcPr>
            <w:tcW w:w="4320" w:type="dxa"/>
          </w:tcPr>
          <w:p w14:paraId="742F59A7" w14:textId="77777777" w:rsidR="00204430" w:rsidRDefault="00204430" w:rsidP="00AB0880">
            <w:r>
              <w:t>Un único componente para enviar alertas de reserva, cancelación, solicitudes y respuestas del coordinador.</w:t>
            </w:r>
          </w:p>
        </w:tc>
      </w:tr>
      <w:tr w:rsidR="00204430" w14:paraId="7B7E96F6" w14:textId="77777777" w:rsidTr="00AB0880">
        <w:tc>
          <w:tcPr>
            <w:tcW w:w="4320" w:type="dxa"/>
          </w:tcPr>
          <w:p w14:paraId="2F012B93" w14:textId="77777777" w:rsidR="00204430" w:rsidRDefault="00204430" w:rsidP="00AB0880">
            <w:r>
              <w:t>Lógica de Disponibilidad</w:t>
            </w:r>
          </w:p>
        </w:tc>
        <w:tc>
          <w:tcPr>
            <w:tcW w:w="4320" w:type="dxa"/>
          </w:tcPr>
          <w:p w14:paraId="5AF170BB" w14:textId="77777777" w:rsidR="00204430" w:rsidRDefault="00204430" w:rsidP="00AB0880">
            <w:r>
              <w:t>El mismo algoritmo para validar horarios libres se reutiliza en reservas y administración de servicios.</w:t>
            </w:r>
          </w:p>
        </w:tc>
      </w:tr>
      <w:tr w:rsidR="00204430" w14:paraId="24CE8DAD" w14:textId="77777777" w:rsidTr="00AB0880">
        <w:tc>
          <w:tcPr>
            <w:tcW w:w="4320" w:type="dxa"/>
          </w:tcPr>
          <w:p w14:paraId="42726430" w14:textId="77777777" w:rsidR="00204430" w:rsidRDefault="00204430" w:rsidP="00AB0880">
            <w:r>
              <w:t>Plantillas Bootstrap</w:t>
            </w:r>
          </w:p>
        </w:tc>
        <w:tc>
          <w:tcPr>
            <w:tcW w:w="4320" w:type="dxa"/>
          </w:tcPr>
          <w:p w14:paraId="397A52FD" w14:textId="77777777" w:rsidR="00204430" w:rsidRDefault="00204430" w:rsidP="00AB0880">
            <w:r>
              <w:t>Reutilización de tarjetas, tablas, formularios y modales en todo el sistema para mantener coherencia visual.</w:t>
            </w:r>
          </w:p>
        </w:tc>
      </w:tr>
      <w:tr w:rsidR="00204430" w14:paraId="3EE7B026" w14:textId="77777777" w:rsidTr="00AB0880">
        <w:tc>
          <w:tcPr>
            <w:tcW w:w="4320" w:type="dxa"/>
          </w:tcPr>
          <w:p w14:paraId="231DF08E" w14:textId="77777777" w:rsidR="00204430" w:rsidRDefault="00204430" w:rsidP="00AB0880">
            <w:r>
              <w:t>Mecanismo de Auditoría</w:t>
            </w:r>
          </w:p>
        </w:tc>
        <w:tc>
          <w:tcPr>
            <w:tcW w:w="4320" w:type="dxa"/>
          </w:tcPr>
          <w:p w14:paraId="4EA22EBC" w14:textId="77777777" w:rsidR="00204430" w:rsidRDefault="00204430" w:rsidP="00AB0880">
            <w:r>
              <w:t>Un componente central registra cambios de creación, edición, eliminación y aprobaciones.</w:t>
            </w:r>
          </w:p>
        </w:tc>
      </w:tr>
      <w:tr w:rsidR="00204430" w14:paraId="40D61FD7" w14:textId="77777777" w:rsidTr="00AB0880">
        <w:tc>
          <w:tcPr>
            <w:tcW w:w="4320" w:type="dxa"/>
          </w:tcPr>
          <w:p w14:paraId="595D7114" w14:textId="77777777" w:rsidR="00204430" w:rsidRDefault="00204430" w:rsidP="00AB0880">
            <w:r>
              <w:t>Control de Acceso y Roles</w:t>
            </w:r>
          </w:p>
        </w:tc>
        <w:tc>
          <w:tcPr>
            <w:tcW w:w="4320" w:type="dxa"/>
          </w:tcPr>
          <w:p w14:paraId="70C7ECD8" w14:textId="77777777" w:rsidR="00204430" w:rsidRDefault="00204430" w:rsidP="00AB0880">
            <w:r>
              <w:t xml:space="preserve">Una sola lógica administra permisos, </w:t>
            </w:r>
            <w:proofErr w:type="spellStart"/>
            <w:r>
              <w:t>dashboards</w:t>
            </w:r>
            <w:proofErr w:type="spellEnd"/>
            <w:r>
              <w:t xml:space="preserve"> y restricciones en todas las vistas según el rol del usuario.</w:t>
            </w:r>
          </w:p>
        </w:tc>
      </w:tr>
    </w:tbl>
    <w:p w14:paraId="7190613B" w14:textId="77777777" w:rsidR="00204430" w:rsidRDefault="00204430" w:rsidP="00204430"/>
    <w:p w14:paraId="42D91954" w14:textId="77777777" w:rsidR="0057577E" w:rsidRDefault="0057577E">
      <w:pPr>
        <w:jc w:val="both"/>
      </w:pPr>
    </w:p>
    <w:p w14:paraId="1DAD8B20" w14:textId="77777777" w:rsidR="0057577E" w:rsidRDefault="0057577E">
      <w:pPr>
        <w:jc w:val="both"/>
      </w:pPr>
    </w:p>
    <w:p w14:paraId="25BF1BC6" w14:textId="77777777" w:rsidR="0057577E" w:rsidRDefault="0057577E"/>
    <w:p w14:paraId="2F9949E8" w14:textId="77777777" w:rsidR="0057577E" w:rsidRDefault="00000000" w:rsidP="000A3407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color w:val="000080"/>
          <w:sz w:val="28"/>
          <w:szCs w:val="28"/>
        </w:rPr>
      </w:pPr>
      <w:bookmarkStart w:id="28" w:name="_heading=h.ldff5jbkaker" w:colFirst="0" w:colLast="0"/>
      <w:bookmarkEnd w:id="28"/>
      <w:r>
        <w:br w:type="page"/>
      </w:r>
      <w:r>
        <w:rPr>
          <w:b/>
          <w:color w:val="000080"/>
          <w:sz w:val="28"/>
          <w:szCs w:val="28"/>
        </w:rPr>
        <w:lastRenderedPageBreak/>
        <w:t>Análisis de Reutilización</w:t>
      </w:r>
    </w:p>
    <w:p w14:paraId="26B50DFE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</w:rPr>
        <w:t>Ejemplo :</w:t>
      </w:r>
      <w:proofErr w:type="gramEnd"/>
      <w:r>
        <w:rPr>
          <w:color w:val="000000"/>
        </w:rPr>
        <w:t xml:space="preserve"> Se </w:t>
      </w:r>
      <w:proofErr w:type="gramStart"/>
      <w:r>
        <w:rPr>
          <w:color w:val="000000"/>
        </w:rPr>
        <w:t>utilizara</w:t>
      </w:r>
      <w:proofErr w:type="gramEnd"/>
      <w:r>
        <w:rPr>
          <w:color w:val="000000"/>
        </w:rPr>
        <w:t xml:space="preserve"> el </w:t>
      </w:r>
      <w:proofErr w:type="spellStart"/>
      <w:r>
        <w:rPr>
          <w:color w:val="000000"/>
        </w:rPr>
        <w:t>codigo</w:t>
      </w:r>
      <w:proofErr w:type="spellEnd"/>
      <w:r>
        <w:rPr>
          <w:color w:val="000000"/>
        </w:rPr>
        <w:t xml:space="preserve"> del mantenedor de productos en clientes </w:t>
      </w:r>
    </w:p>
    <w:p w14:paraId="0AE69268" w14:textId="77777777" w:rsidR="0057577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Ejemplo: Se </w:t>
      </w:r>
      <w:proofErr w:type="gramStart"/>
      <w:r>
        <w:rPr>
          <w:color w:val="000000"/>
        </w:rPr>
        <w:t>utilizaran</w:t>
      </w:r>
      <w:proofErr w:type="gramEnd"/>
      <w:r>
        <w:rPr>
          <w:color w:val="000000"/>
        </w:rPr>
        <w:t xml:space="preserve"> plantillas gráficas con los mismos colores y logotipos en el </w:t>
      </w:r>
      <w:proofErr w:type="spellStart"/>
      <w:r>
        <w:rPr>
          <w:color w:val="000000"/>
        </w:rPr>
        <w:t>mantendor</w:t>
      </w:r>
      <w:proofErr w:type="spellEnd"/>
      <w:r>
        <w:rPr>
          <w:color w:val="000000"/>
        </w:rPr>
        <w:t xml:space="preserve"> de clientes, productos, ventas.</w:t>
      </w:r>
    </w:p>
    <w:p w14:paraId="4A8B5E0C" w14:textId="77777777" w:rsidR="0057577E" w:rsidRDefault="0057577E"/>
    <w:p w14:paraId="5FA3CA06" w14:textId="77777777" w:rsidR="0057577E" w:rsidRDefault="0057577E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</w:p>
    <w:sectPr w:rsidR="0057577E">
      <w:headerReference w:type="default" r:id="rId41"/>
      <w:footerReference w:type="default" r:id="rId42"/>
      <w:headerReference w:type="first" r:id="rId43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C5D4E" w14:textId="77777777" w:rsidR="00901BF9" w:rsidRDefault="00901BF9">
      <w:r>
        <w:separator/>
      </w:r>
    </w:p>
  </w:endnote>
  <w:endnote w:type="continuationSeparator" w:id="0">
    <w:p w14:paraId="22668E81" w14:textId="77777777" w:rsidR="00901BF9" w:rsidRDefault="00901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DBB66C0-2411-44C6-964A-470CE39189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70E0EC4C-A48D-494F-8D1B-9FBDDC7885D3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AADA2A65-E4E1-4A9F-A129-CF7B97886571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FE996468-E171-4B32-BA2A-2D9CF90693F8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0FB54F52-F78C-488E-AF85-6D0B12E9B827}"/>
    <w:embedBold r:id="rId6" w:fontKey="{1CF19668-2A82-4C7A-8246-C5BB08E4ED7D}"/>
    <w:embedItalic r:id="rId7" w:fontKey="{9091F620-0062-4943-BF77-48C00E11644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783C556-7DBB-49E3-97D9-DEE605E53AB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7C27AF46-E104-4262-A4DF-BE8D98100B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A8D6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1E71D0D" wp14:editId="6A523929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12" name="Conector recto de flech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1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FBCD623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A2202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8F41F9" w14:textId="77777777" w:rsidR="00901BF9" w:rsidRDefault="00901BF9">
      <w:r>
        <w:separator/>
      </w:r>
    </w:p>
  </w:footnote>
  <w:footnote w:type="continuationSeparator" w:id="0">
    <w:p w14:paraId="4F858371" w14:textId="77777777" w:rsidR="00901BF9" w:rsidRDefault="00901B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57B5A" w14:textId="77777777" w:rsidR="0057577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25D9D0" wp14:editId="2921D4A2">
              <wp:simplePos x="0" y="0"/>
              <wp:positionH relativeFrom="column">
                <wp:posOffset>-1077911</wp:posOffset>
              </wp:positionH>
              <wp:positionV relativeFrom="paragraph">
                <wp:posOffset>277130</wp:posOffset>
              </wp:positionV>
              <wp:extent cx="7896225" cy="240665"/>
              <wp:effectExtent l="0" t="0" r="0" b="0"/>
              <wp:wrapNone/>
              <wp:docPr id="13" name="Rectángulo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2056AAB7" w14:textId="77777777" w:rsidR="0057577E" w:rsidRDefault="0057577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25D9D0" id="Rectángulo 13" o:spid="_x0000_s1026" style="position:absolute;margin-left:-84.85pt;margin-top:21.8pt;width:621.75pt;height:18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" fillcolor="#36c" stroked="f">
              <v:textbox inset="2.53958mm,2.53958mm,2.53958mm,2.53958mm">
                <w:txbxContent>
                  <w:p w14:paraId="2056AAB7" w14:textId="77777777" w:rsidR="0057577E" w:rsidRDefault="0057577E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73ED5" w14:textId="77777777" w:rsidR="0057577E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F67D7FF" wp14:editId="7DD6465F">
          <wp:simplePos x="0" y="0"/>
          <wp:positionH relativeFrom="column">
            <wp:posOffset>-163829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43" name="image2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2D245D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Vicerrectoría Académica</w:t>
    </w:r>
  </w:p>
  <w:p w14:paraId="27CD7E54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Dirección de Servicios Académicos</w:t>
    </w:r>
  </w:p>
  <w:p w14:paraId="11742BB8" w14:textId="77777777" w:rsidR="0057577E" w:rsidRDefault="00000000">
    <w:pPr>
      <w:widowControl/>
      <w:jc w:val="right"/>
      <w:rPr>
        <w:sz w:val="24"/>
        <w:szCs w:val="24"/>
      </w:rPr>
    </w:pPr>
    <w:r>
      <w:rPr>
        <w:i/>
        <w:sz w:val="14"/>
        <w:szCs w:val="14"/>
      </w:rPr>
      <w:t>Subdirección de Servicios a Escuelas</w:t>
    </w:r>
  </w:p>
  <w:p w14:paraId="30BDE519" w14:textId="77777777" w:rsidR="0057577E" w:rsidRDefault="0057577E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AACDA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3495E696" w14:textId="77777777" w:rsidR="0057577E" w:rsidRDefault="0057577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4C40"/>
    <w:multiLevelType w:val="multilevel"/>
    <w:tmpl w:val="DC0A1B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C85280"/>
    <w:multiLevelType w:val="multilevel"/>
    <w:tmpl w:val="8DD007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3660F1A"/>
    <w:multiLevelType w:val="multilevel"/>
    <w:tmpl w:val="2E6AD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645C41"/>
    <w:multiLevelType w:val="multilevel"/>
    <w:tmpl w:val="CEC02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FF7217"/>
    <w:multiLevelType w:val="multilevel"/>
    <w:tmpl w:val="40F4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834DBC"/>
    <w:multiLevelType w:val="multilevel"/>
    <w:tmpl w:val="54583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3EE679E"/>
    <w:multiLevelType w:val="hybridMultilevel"/>
    <w:tmpl w:val="B4281690"/>
    <w:lvl w:ilvl="0" w:tplc="340A000F">
      <w:start w:val="1"/>
      <w:numFmt w:val="decimal"/>
      <w:lvlText w:val="%1."/>
      <w:lvlJc w:val="left"/>
      <w:pPr>
        <w:ind w:left="1152" w:hanging="360"/>
      </w:pPr>
    </w:lvl>
    <w:lvl w:ilvl="1" w:tplc="340A0019" w:tentative="1">
      <w:start w:val="1"/>
      <w:numFmt w:val="lowerLetter"/>
      <w:lvlText w:val="%2."/>
      <w:lvlJc w:val="left"/>
      <w:pPr>
        <w:ind w:left="1872" w:hanging="360"/>
      </w:pPr>
    </w:lvl>
    <w:lvl w:ilvl="2" w:tplc="340A001B" w:tentative="1">
      <w:start w:val="1"/>
      <w:numFmt w:val="lowerRoman"/>
      <w:lvlText w:val="%3."/>
      <w:lvlJc w:val="right"/>
      <w:pPr>
        <w:ind w:left="2592" w:hanging="180"/>
      </w:pPr>
    </w:lvl>
    <w:lvl w:ilvl="3" w:tplc="340A000F" w:tentative="1">
      <w:start w:val="1"/>
      <w:numFmt w:val="decimal"/>
      <w:lvlText w:val="%4."/>
      <w:lvlJc w:val="left"/>
      <w:pPr>
        <w:ind w:left="3312" w:hanging="360"/>
      </w:pPr>
    </w:lvl>
    <w:lvl w:ilvl="4" w:tplc="340A0019" w:tentative="1">
      <w:start w:val="1"/>
      <w:numFmt w:val="lowerLetter"/>
      <w:lvlText w:val="%5."/>
      <w:lvlJc w:val="left"/>
      <w:pPr>
        <w:ind w:left="4032" w:hanging="360"/>
      </w:pPr>
    </w:lvl>
    <w:lvl w:ilvl="5" w:tplc="340A001B" w:tentative="1">
      <w:start w:val="1"/>
      <w:numFmt w:val="lowerRoman"/>
      <w:lvlText w:val="%6."/>
      <w:lvlJc w:val="right"/>
      <w:pPr>
        <w:ind w:left="4752" w:hanging="180"/>
      </w:pPr>
    </w:lvl>
    <w:lvl w:ilvl="6" w:tplc="340A000F" w:tentative="1">
      <w:start w:val="1"/>
      <w:numFmt w:val="decimal"/>
      <w:lvlText w:val="%7."/>
      <w:lvlJc w:val="left"/>
      <w:pPr>
        <w:ind w:left="5472" w:hanging="360"/>
      </w:pPr>
    </w:lvl>
    <w:lvl w:ilvl="7" w:tplc="340A0019" w:tentative="1">
      <w:start w:val="1"/>
      <w:numFmt w:val="lowerLetter"/>
      <w:lvlText w:val="%8."/>
      <w:lvlJc w:val="left"/>
      <w:pPr>
        <w:ind w:left="6192" w:hanging="360"/>
      </w:pPr>
    </w:lvl>
    <w:lvl w:ilvl="8" w:tplc="34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6A366648"/>
    <w:multiLevelType w:val="hybridMultilevel"/>
    <w:tmpl w:val="FC96CECC"/>
    <w:lvl w:ilvl="0" w:tplc="A4864A68">
      <w:start w:val="4"/>
      <w:numFmt w:val="decimal"/>
      <w:lvlText w:val="%1"/>
      <w:lvlJc w:val="left"/>
      <w:pPr>
        <w:ind w:left="792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512" w:hanging="360"/>
      </w:pPr>
    </w:lvl>
    <w:lvl w:ilvl="2" w:tplc="340A001B">
      <w:start w:val="1"/>
      <w:numFmt w:val="lowerRoman"/>
      <w:lvlText w:val="%3."/>
      <w:lvlJc w:val="right"/>
      <w:pPr>
        <w:ind w:left="2232" w:hanging="180"/>
      </w:pPr>
    </w:lvl>
    <w:lvl w:ilvl="3" w:tplc="340A000F" w:tentative="1">
      <w:start w:val="1"/>
      <w:numFmt w:val="decimal"/>
      <w:lvlText w:val="%4."/>
      <w:lvlJc w:val="left"/>
      <w:pPr>
        <w:ind w:left="2952" w:hanging="360"/>
      </w:pPr>
    </w:lvl>
    <w:lvl w:ilvl="4" w:tplc="340A0019" w:tentative="1">
      <w:start w:val="1"/>
      <w:numFmt w:val="lowerLetter"/>
      <w:lvlText w:val="%5."/>
      <w:lvlJc w:val="left"/>
      <w:pPr>
        <w:ind w:left="3672" w:hanging="360"/>
      </w:pPr>
    </w:lvl>
    <w:lvl w:ilvl="5" w:tplc="340A001B" w:tentative="1">
      <w:start w:val="1"/>
      <w:numFmt w:val="lowerRoman"/>
      <w:lvlText w:val="%6."/>
      <w:lvlJc w:val="right"/>
      <w:pPr>
        <w:ind w:left="4392" w:hanging="180"/>
      </w:pPr>
    </w:lvl>
    <w:lvl w:ilvl="6" w:tplc="340A000F" w:tentative="1">
      <w:start w:val="1"/>
      <w:numFmt w:val="decimal"/>
      <w:lvlText w:val="%7."/>
      <w:lvlJc w:val="left"/>
      <w:pPr>
        <w:ind w:left="5112" w:hanging="360"/>
      </w:pPr>
    </w:lvl>
    <w:lvl w:ilvl="7" w:tplc="340A0019" w:tentative="1">
      <w:start w:val="1"/>
      <w:numFmt w:val="lowerLetter"/>
      <w:lvlText w:val="%8."/>
      <w:lvlJc w:val="left"/>
      <w:pPr>
        <w:ind w:left="5832" w:hanging="360"/>
      </w:pPr>
    </w:lvl>
    <w:lvl w:ilvl="8" w:tplc="34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6E5045AA"/>
    <w:multiLevelType w:val="multilevel"/>
    <w:tmpl w:val="910059D4"/>
    <w:lvl w:ilvl="0">
      <w:start w:val="1"/>
      <w:numFmt w:val="bullet"/>
      <w:pStyle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C5810EE"/>
    <w:multiLevelType w:val="multilevel"/>
    <w:tmpl w:val="38429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71016019">
    <w:abstractNumId w:val="5"/>
  </w:num>
  <w:num w:numId="2" w16cid:durableId="833033628">
    <w:abstractNumId w:val="8"/>
  </w:num>
  <w:num w:numId="3" w16cid:durableId="185409712">
    <w:abstractNumId w:val="4"/>
  </w:num>
  <w:num w:numId="4" w16cid:durableId="957762255">
    <w:abstractNumId w:val="2"/>
  </w:num>
  <w:num w:numId="5" w16cid:durableId="355470238">
    <w:abstractNumId w:val="1"/>
  </w:num>
  <w:num w:numId="6" w16cid:durableId="1420558614">
    <w:abstractNumId w:val="3"/>
  </w:num>
  <w:num w:numId="7" w16cid:durableId="665399585">
    <w:abstractNumId w:val="0"/>
  </w:num>
  <w:num w:numId="8" w16cid:durableId="1655448309">
    <w:abstractNumId w:val="9"/>
  </w:num>
  <w:num w:numId="9" w16cid:durableId="824665747">
    <w:abstractNumId w:val="6"/>
  </w:num>
  <w:num w:numId="10" w16cid:durableId="21261925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77E"/>
    <w:rsid w:val="000371CF"/>
    <w:rsid w:val="00081AF6"/>
    <w:rsid w:val="000A3407"/>
    <w:rsid w:val="00204430"/>
    <w:rsid w:val="003D4B71"/>
    <w:rsid w:val="003F2544"/>
    <w:rsid w:val="004501A5"/>
    <w:rsid w:val="00474F5B"/>
    <w:rsid w:val="00492A61"/>
    <w:rsid w:val="004B1BFD"/>
    <w:rsid w:val="004E50E1"/>
    <w:rsid w:val="0057577E"/>
    <w:rsid w:val="006A2828"/>
    <w:rsid w:val="007B5EB6"/>
    <w:rsid w:val="007E3A92"/>
    <w:rsid w:val="00861F81"/>
    <w:rsid w:val="008B4D2D"/>
    <w:rsid w:val="00901BF9"/>
    <w:rsid w:val="009C3297"/>
    <w:rsid w:val="009C4D96"/>
    <w:rsid w:val="00A002F0"/>
    <w:rsid w:val="00AC7DE6"/>
    <w:rsid w:val="00CE01E9"/>
    <w:rsid w:val="00DA2202"/>
    <w:rsid w:val="00E465A0"/>
    <w:rsid w:val="00EB506F"/>
    <w:rsid w:val="00FC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19F4E"/>
  <w15:docId w15:val="{EBDC9CAD-4116-4AA4-9CC3-2263B900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sz w:val="36"/>
      <w:szCs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5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YscG7yCseHvgXaSr7yE5nZpieQ==">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51</Pages>
  <Words>4849</Words>
  <Characters>29341</Characters>
  <Application>Microsoft Office Word</Application>
  <DocSecurity>0</DocSecurity>
  <Lines>946</Lines>
  <Paragraphs>976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JUAN JOSUE CASTILLO LOYOLA</cp:lastModifiedBy>
  <cp:revision>8</cp:revision>
  <dcterms:created xsi:type="dcterms:W3CDTF">2025-11-18T23:28:00Z</dcterms:created>
  <dcterms:modified xsi:type="dcterms:W3CDTF">2025-11-19T00:40:00Z</dcterms:modified>
</cp:coreProperties>
</file>